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2BD5A5D3" w:rsidR="006B01F9" w:rsidRDefault="00AB65EE">
      <w:pPr>
        <w:rPr>
          <w:sz w:val="24"/>
          <w:szCs w:val="24"/>
        </w:rPr>
      </w:pPr>
      <w:bookmarkStart w:id="0" w:name="_GoBack"/>
      <w:bookmarkEnd w:id="0"/>
      <w:r>
        <w:rPr>
          <w:noProof/>
        </w:rPr>
        <w:drawing>
          <wp:anchor distT="0" distB="0" distL="114300" distR="114300" simplePos="0" relativeHeight="251663360" behindDoc="0" locked="0" layoutInCell="1" allowOverlap="1" wp14:anchorId="59D797B0" wp14:editId="710D5EEB">
            <wp:simplePos x="0" y="0"/>
            <wp:positionH relativeFrom="column">
              <wp:posOffset>-285750</wp:posOffset>
            </wp:positionH>
            <wp:positionV relativeFrom="paragraph">
              <wp:posOffset>235585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16733" cy="1534162"/>
                    </a:xfrm>
                    <a:prstGeom prst="rect">
                      <a:avLst/>
                    </a:prstGeom>
                    <a:noFill/>
                    <a:ln>
                      <a:noFill/>
                      <a:prstDash/>
                    </a:ln>
                  </pic:spPr>
                </pic:pic>
              </a:graphicData>
            </a:graphic>
          </wp:anchor>
        </w:drawing>
      </w:r>
    </w:p>
    <w:bookmarkStart w:id="1" w:name="_heading=h.30j0zll" w:colFirst="0" w:colLast="0"/>
    <w:bookmarkEnd w:id="1"/>
    <w:p w14:paraId="4340488E" w14:textId="4BEBBD90" w:rsidR="006B01F9" w:rsidRDefault="00AB65EE" w:rsidP="00AB65EE">
      <w:pPr>
        <w:tabs>
          <w:tab w:val="left" w:pos="7410"/>
        </w:tabs>
        <w:rPr>
          <w:sz w:val="24"/>
          <w:szCs w:val="24"/>
        </w:rPr>
      </w:pPr>
      <w:r>
        <w:rPr>
          <w:noProof/>
          <w:sz w:val="24"/>
          <w:szCs w:val="24"/>
        </w:rPr>
        <mc:AlternateContent>
          <mc:Choice Requires="wps">
            <w:drawing>
              <wp:anchor distT="0" distB="0" distL="114300" distR="114300" simplePos="0" relativeHeight="251664384" behindDoc="0" locked="0" layoutInCell="1" allowOverlap="1" wp14:anchorId="2DD413DB" wp14:editId="16271F65">
                <wp:simplePos x="0" y="0"/>
                <wp:positionH relativeFrom="column">
                  <wp:posOffset>4337685</wp:posOffset>
                </wp:positionH>
                <wp:positionV relativeFrom="paragraph">
                  <wp:posOffset>57150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13DB" id="_x0000_t202" coordsize="21600,21600" o:spt="202" path="m,l,21600r21600,l21600,xe">
                <v:stroke joinstyle="miter"/>
                <v:path gradientshapeok="t" o:connecttype="rect"/>
              </v:shapetype>
              <v:shape id="Text Box 13" o:spid="_x0000_s1026" type="#_x0000_t202" style="position:absolute;margin-left:341.55pt;margin-top:4.5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7BTQIAAKMEAAAOAAAAZHJzL2Uyb0RvYy54bWysVE1v2zAMvQ/YfxB0X+2kTT+COkXWosOA&#10;oi2QFD0rstwYk0VNUmJ3v35PspOm3U7DLjIlPj2Rj6Qvr7pGs61yviZT8NFRzpkyksravBT8aXn7&#10;5ZwzH4QphSajCv6qPL+aff502dqpGtOadKkcA4nx09YWfB2CnWaZl2vVCH9EVhk4K3KNCNi6l6x0&#10;ogV7o7Nxnp9mLbnSOpLKe5ze9E4+S/xVpWR4qCqvAtMFR2whrS6tq7hms0sxfXHCrms5hCH+IYpG&#10;1AaP7qluRBBs4+o/qJpaOvJUhSNJTUZVVUuVckA2o/xDNou1sCrlAnG83cvk/x+tvN8+OlaXqN0x&#10;Z0Y0qNFSdYF9pY7hCPq01k8BW1gAQ4dzYHfnHocx7a5yTfwiIQY/lH7dqxvZZLw0mYwnZxPOJHwX&#10;56McNuizt9vW+fBNUcOiUXCH6iVRxfbOhx66g8THPOm6vK21TpvYMepaO7YVqLUOKUaQv0Npw9qC&#10;nx5P8kT8zhep9/dXWsgfQ3gHKPBpg5ijJn3u0QrdqhuEWlH5Cp0c9Z3mrbytwXsnfHgUDq0FaTAu&#10;4QFLpQnB0GBxtib362/nEY+Kw8tZi1YtuP+5EU5xpr8b9MLF6OQk9nbanEzOxti4Q8/q0GM2zTVB&#10;oREG08pkRnzQO7Ny1DxjqubxVbiEkXi74GFnXod+gDCVUs3nCYRutiLcmYWVkTpWJOq57J6Fs0M9&#10;AzrhnnZNLaYfytpj401D802gqk41jwL3qg66YxJS1wxTG0ftcJ9Qb/+W2W8AAAD//wMAUEsDBBQA&#10;BgAIAAAAIQDe63G33AAAAAkBAAAPAAAAZHJzL2Rvd25yZXYueG1sTI/BTsMwEETvSPyDtUjcqNNW&#10;hCSNUwEqXDhRUM/b2LUtYjuy3TT8PcsJjqt5mn3Tbmc3sEnFZIMXsFwUwJTvg7ReC/j8eLmrgKWM&#10;XuIQvBLwrRJsu+urFhsZLv5dTfusGZX41KAAk/PYcJ56oxymRRiVp+wUosNMZ9RcRrxQuRv4qihK&#10;7tB6+mBwVM9G9V/7sxOwe9K17iuMZldJa6f5cHrTr0Lc3syPG2BZzfkPhl99UoeOnI7h7GVig4Cy&#10;Wi8JFVDTJMrr1UMJ7Ehgub4H3rX8/4LuBwAA//8DAFBLAQItABQABgAIAAAAIQC2gziS/gAAAOEB&#10;AAATAAAAAAAAAAAAAAAAAAAAAABbQ29udGVudF9UeXBlc10ueG1sUEsBAi0AFAAGAAgAAAAhADj9&#10;If/WAAAAlAEAAAsAAAAAAAAAAAAAAAAALwEAAF9yZWxzLy5yZWxzUEsBAi0AFAAGAAgAAAAhADO1&#10;HsFNAgAAowQAAA4AAAAAAAAAAAAAAAAALgIAAGRycy9lMm9Eb2MueG1sUEsBAi0AFAAGAAgAAAAh&#10;AN7rcbfcAAAACQEAAA8AAAAAAAAAAAAAAAAApwQAAGRycy9kb3ducmV2LnhtbFBLBQYAAAAABAAE&#10;APMAAACwBQAAAAA=&#10;" fillcolor="white [3201]" strokeweight=".5pt">
                <v:textbo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37EA05F5" w:rsidR="006B01F9" w:rsidRDefault="006B01F9">
      <w:pPr>
        <w:pBdr>
          <w:top w:val="nil"/>
          <w:left w:val="nil"/>
          <w:bottom w:val="nil"/>
          <w:right w:val="nil"/>
          <w:between w:val="nil"/>
        </w:pBdr>
        <w:spacing w:after="0" w:line="240" w:lineRule="auto"/>
        <w:rPr>
          <w:color w:val="000000"/>
        </w:rPr>
      </w:pPr>
    </w:p>
    <w:p w14:paraId="13342458" w14:textId="218D467C" w:rsidR="006B01F9" w:rsidRDefault="006B01F9">
      <w:pPr>
        <w:pBdr>
          <w:top w:val="nil"/>
          <w:left w:val="nil"/>
          <w:bottom w:val="nil"/>
          <w:right w:val="nil"/>
          <w:between w:val="nil"/>
        </w:pBdr>
        <w:spacing w:after="0" w:line="240" w:lineRule="auto"/>
        <w:rPr>
          <w:color w:val="000000"/>
        </w:rPr>
      </w:pPr>
    </w:p>
    <w:p w14:paraId="526308FA" w14:textId="5A918B90" w:rsidR="006B01F9" w:rsidRDefault="006B01F9">
      <w:pPr>
        <w:pBdr>
          <w:top w:val="nil"/>
          <w:left w:val="nil"/>
          <w:bottom w:val="nil"/>
          <w:right w:val="nil"/>
          <w:between w:val="nil"/>
        </w:pBdr>
        <w:spacing w:after="0" w:line="240" w:lineRule="auto"/>
        <w:rPr>
          <w:color w:val="000000"/>
        </w:rPr>
      </w:pPr>
    </w:p>
    <w:p w14:paraId="3C5C4F53" w14:textId="3317C6E7" w:rsidR="006B01F9" w:rsidRDefault="00AB65EE">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5C3462F">
                <wp:simplePos x="0" y="0"/>
                <wp:positionH relativeFrom="column">
                  <wp:posOffset>4261485</wp:posOffset>
                </wp:positionH>
                <wp:positionV relativeFrom="paragraph">
                  <wp:posOffset>79375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0E2204" w:rsidRDefault="000E2204">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D028" id="Text Box 14" o:spid="_x0000_s1027" type="#_x0000_t202" style="position:absolute;margin-left:335.55pt;margin-top:6.2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OTwIAAKoEAAAOAAAAZHJzL2Uyb0RvYy54bWysVFFv2jAQfp+0/2D5fQQY0DYiVIyKaRJq&#10;K8HUZ+PYJJrj82xDwn79zk5CabenaS+Offf58913d5nfN5UiJ2FdCTqjo8GQEqE55KU+ZPT7bv3p&#10;lhLnmc6ZAi0yehaO3i8+fpjXJhVjKEDlwhIk0S6tTUYL702aJI4XomJuAEZodEqwFfN4tIckt6xG&#10;9kol4+FwltRgc2OBC+fQ+tA66SLySym4f5LSCU9URjE2H1cb131Yk8WcpQfLTFHyLgz2D1FUrNT4&#10;6IXqgXlGjrb8g6oquQUH0g84VAlIWXIRc8BsRsN32WwLZkTMBcVx5iKT+3+0/PH0bEmZY+0mlGhW&#10;YY12ovHkCzQETahPbVyKsK1BoG/Qjtje7tAY0m6krcIXEyLoR6XPF3UDGw+XZrfTu/GUEo6+8fRm&#10;dDMNNMnrbWOd/yqgImGTUYvVi6Ky08b5FtpDwmMOVJmvS6XiIXSMWClLTgxrrXyMEcnfoJQmdUZn&#10;n6fDSPzGF6gv9/eK8R9deFco5FMaYw6atLmHnW/2Tathr8se8jPKZaFtOGf4ukT6DXP+mVnsMFQI&#10;p8Y/4SIVYEzQ7SgpwP76mz3gsfDopaTGjs2o+3lkVlCivmlsibvRZBJaPB4m05sxHuy1Z3/t0cdq&#10;BSjUCOfT8LgNeK/6rbRQveBwLcOr6GKa49sZ9f125ds5wuHkYrmMIGxqw/xGbw0P1KEwQdZd88Ks&#10;6crqsSEeoe9tlr6rbosNNzUsjx5kGUsfdG5V7eTHgYjN0w1vmLjrc0S9/mIWvwEAAP//AwBQSwME&#10;FAAGAAgAAAAhAKxRqGrdAAAACQEAAA8AAABkcnMvZG93bnJldi54bWxMj8FOwzAQRO9I/IO1SNyo&#10;k1YNaYhTASpcOLUgztvYtS1iO7LdNPw9ywmOq3maedtuZzewScVkgxdQLgpgyvdBWq8FfLy/3NXA&#10;UkYvcQheCfhWCbbd9VWLjQwXv1fTIWtGJT41KMDkPDacp94oh2kRRuUpO4XoMNMZNZcRL1TuBr4s&#10;ioo7tJ4WDI7q2aj+63B2AnZPeqP7GqPZ1dLaaf48velXIW5v5scHYFnN+Q+GX31Sh46cjuHsZWKD&#10;gOq+LAmlYLkGRsBmVVXAjgLWqwJ41/L/H3Q/AAAA//8DAFBLAQItABQABgAIAAAAIQC2gziS/gAA&#10;AOEBAAATAAAAAAAAAAAAAAAAAAAAAABbQ29udGVudF9UeXBlc10ueG1sUEsBAi0AFAAGAAgAAAAh&#10;ADj9If/WAAAAlAEAAAsAAAAAAAAAAAAAAAAALwEAAF9yZWxzLy5yZWxzUEsBAi0AFAAGAAgAAAAh&#10;ANAzhY5PAgAAqgQAAA4AAAAAAAAAAAAAAAAALgIAAGRycy9lMm9Eb2MueG1sUEsBAi0AFAAGAAgA&#10;AAAhAKxRqGrdAAAACQEAAA8AAAAAAAAAAAAAAAAAqQQAAGRycy9kb3ducmV2LnhtbFBLBQYAAAAA&#10;BAAEAPMAAACzBQAAAAA=&#10;" fillcolor="white [3201]" strokeweight=".5pt">
                <v:textbox>
                  <w:txbxContent>
                    <w:p w14:paraId="5602363B" w14:textId="3B429F42" w:rsidR="000E2204" w:rsidRDefault="000E2204">
                      <w:r>
                        <w:rPr>
                          <w:rFonts w:ascii="Comic Sans MS" w:hAnsi="Comic Sans MS"/>
                          <w:b/>
                          <w:sz w:val="18"/>
                          <w:szCs w:val="18"/>
                        </w:rPr>
                        <w:t>Ashfield Nursery School</w:t>
                      </w:r>
                    </w:p>
                  </w:txbxContent>
                </v:textbox>
              </v:shape>
            </w:pict>
          </mc:Fallback>
        </mc:AlternateContent>
      </w:r>
    </w:p>
    <w:p w14:paraId="1E12EF4B" w14:textId="6876DD61" w:rsidR="006B01F9" w:rsidRDefault="006B01F9">
      <w:pPr>
        <w:pBdr>
          <w:top w:val="nil"/>
          <w:left w:val="nil"/>
          <w:bottom w:val="nil"/>
          <w:right w:val="nil"/>
          <w:between w:val="nil"/>
        </w:pBdr>
        <w:spacing w:after="0" w:line="240" w:lineRule="auto"/>
        <w:rPr>
          <w:color w:val="000000"/>
        </w:rPr>
      </w:pPr>
    </w:p>
    <w:p w14:paraId="5772E4B0" w14:textId="4ABEB62F" w:rsidR="006B01F9" w:rsidRDefault="006B01F9">
      <w:pPr>
        <w:pBdr>
          <w:top w:val="nil"/>
          <w:left w:val="nil"/>
          <w:bottom w:val="nil"/>
          <w:right w:val="nil"/>
          <w:between w:val="nil"/>
        </w:pBdr>
        <w:spacing w:after="0" w:line="240" w:lineRule="auto"/>
        <w:rPr>
          <w:color w:val="000000"/>
        </w:rPr>
      </w:pPr>
    </w:p>
    <w:p w14:paraId="6DBC28F9" w14:textId="3C75313D" w:rsidR="006B01F9" w:rsidRDefault="00AB65E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9D3CF54" wp14:editId="08A6F7C9">
                <wp:simplePos x="0" y="0"/>
                <wp:positionH relativeFrom="column">
                  <wp:posOffset>127635</wp:posOffset>
                </wp:positionH>
                <wp:positionV relativeFrom="paragraph">
                  <wp:posOffset>427990</wp:posOffset>
                </wp:positionV>
                <wp:extent cx="5669280" cy="3257550"/>
                <wp:effectExtent l="0" t="0" r="762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5669280" cy="3257550"/>
                        </a:xfrm>
                        <a:prstGeom prst="rect">
                          <a:avLst/>
                        </a:prstGeom>
                        <a:solidFill>
                          <a:srgbClr val="FFFFFF"/>
                        </a:solidFill>
                        <a:ln>
                          <a:noFill/>
                        </a:ln>
                      </wps:spPr>
                      <wps:txbx>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3CF54" id="Rectangle 240" o:spid="_x0000_s1028" style="position:absolute;margin-left:10.05pt;margin-top:33.7pt;width:446.4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Mx4AEAAKkDAAAOAAAAZHJzL2Uyb0RvYy54bWysU8GO2yAQvVfqPyDujR03zu5acVbVrlJV&#10;WrXRbvsBGIONhIEOJHb+vgPOZtP2VjUHMsMMw3uP5839NGhyFOCVNTVdLnJKhOG2Vaar6Y/vuw+3&#10;lPjATMu0NaKmJ+Hp/fb9u83oKlHY3upWAMEhxlejq2kfgquyzPNeDMwvrBMGi9LCwAKm0GUtsBGn&#10;Dzor8nydjRZaB5YL73H3cS7SbZovpeDhm5ReBKJrithCWiGtTVyz7YZVHTDXK36Gwf4BxcCUwUsv&#10;ox5ZYOQA6q9Rg+JgvZVhwe2QWSkVF4kDslnmf7B56ZkTiQuK491FJv//xvKvxz0Q1da0WKE+hg34&#10;SM8oGzOdFiRuokSj8xV2vrg9nDOPYeQ7SRjiPzIhU5L1dJFVTIFw3CzX67viFqdzrH0sypuyTFOz&#10;t+MOfPgs7EBiUFNAAElOdnzyAa/E1teWeJu3WrU7pXVKoGseNJAjwzfepV/EjEd+a9MmNhsbj83l&#10;uJNFajOZGIWpmWY1Xmk3tj2hQt7xnUJsT8yHPQP0yJKSEX1TU//zwEBQor8YfJi75aoo0WgpWZU3&#10;OfKG60pzXWGG9xbtGCiZw4eQzDlD/XQIVqrEP4KboZwxox8Sx7N3o+Gu89T19oVtfwEAAP//AwBQ&#10;SwMEFAAGAAgAAAAhAMNVuXHeAAAACQEAAA8AAABkcnMvZG93bnJldi54bWxMj0FLxDAUhO+C/yE8&#10;wZubtHTXbm26yII3QewqekybZ1s2eSlN2q3/3njS4zDDzDflYbWGLTj5wZGEZCOAIbVOD9RJeDs9&#10;3eXAfFCklXGEEr7Rw6G6vipVod2FXnGpQ8diCflCSehDGAvOfdujVX7jRqTofbnJqhDl1HE9qUss&#10;t4anQuy4VQPFhV6NeOyxPdezlWAWkb1/NNvPvB46fD6vy9HNL1Le3qyPD8ACruEvDL/4ER2qyNS4&#10;mbRnRkIqkpiUsLvPgEV/n6R7YI2EbS4y4FXJ/z+ofgAAAP//AwBQSwECLQAUAAYACAAAACEAtoM4&#10;kv4AAADhAQAAEwAAAAAAAAAAAAAAAAAAAAAAW0NvbnRlbnRfVHlwZXNdLnhtbFBLAQItABQABgAI&#10;AAAAIQA4/SH/1gAAAJQBAAALAAAAAAAAAAAAAAAAAC8BAABfcmVscy8ucmVsc1BLAQItABQABgAI&#10;AAAAIQBIYeMx4AEAAKkDAAAOAAAAAAAAAAAAAAAAAC4CAABkcnMvZTJvRG9jLnhtbFBLAQItABQA&#10;BgAIAAAAIQDDVblx3gAAAAkBAAAPAAAAAAAAAAAAAAAAADoEAABkcnMvZG93bnJldi54bWxQSwUG&#10;AAAAAAQABADzAAAARQUAAAAA&#10;" stroked="f">
                <v:textbox inset="2.53958mm,1.2694mm,2.53958mm,1.2694mm">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v:textbox>
                <w10:wrap type="square"/>
              </v:rect>
            </w:pict>
          </mc:Fallback>
        </mc:AlternateContent>
      </w: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145347D" w14:textId="77777777" w:rsidR="006B01F9" w:rsidRDefault="006B01F9">
      <w:pPr>
        <w:pBdr>
          <w:top w:val="nil"/>
          <w:left w:val="nil"/>
          <w:bottom w:val="nil"/>
          <w:right w:val="nil"/>
          <w:between w:val="nil"/>
        </w:pBdr>
        <w:spacing w:after="0" w:line="240" w:lineRule="auto"/>
        <w:jc w:val="center"/>
        <w:rPr>
          <w:color w:val="000000"/>
          <w:highlight w:val="yellow"/>
        </w:rPr>
      </w:pPr>
    </w:p>
    <w:p w14:paraId="66FB7401" w14:textId="77777777" w:rsidR="006B01F9" w:rsidRDefault="006B01F9">
      <w:pPr>
        <w:pBdr>
          <w:top w:val="nil"/>
          <w:left w:val="nil"/>
          <w:bottom w:val="nil"/>
          <w:right w:val="nil"/>
          <w:between w:val="nil"/>
        </w:pBdr>
        <w:spacing w:after="0" w:line="240" w:lineRule="auto"/>
        <w:jc w:val="center"/>
        <w:rPr>
          <w:color w:val="000000"/>
          <w:highlight w:val="yellow"/>
        </w:rPr>
      </w:pPr>
    </w:p>
    <w:p w14:paraId="579E26F9" w14:textId="77777777" w:rsidR="006B01F9" w:rsidRDefault="006B01F9">
      <w:pPr>
        <w:pBdr>
          <w:top w:val="nil"/>
          <w:left w:val="nil"/>
          <w:bottom w:val="nil"/>
          <w:right w:val="nil"/>
          <w:between w:val="nil"/>
        </w:pBdr>
        <w:spacing w:after="0" w:line="240" w:lineRule="auto"/>
        <w:jc w:val="center"/>
        <w:rPr>
          <w:color w:val="000000"/>
          <w:highlight w:val="yellow"/>
        </w:rPr>
      </w:pPr>
    </w:p>
    <w:p w14:paraId="3EBFE9CE" w14:textId="1EB6B5AE" w:rsidR="006B01F9" w:rsidRDefault="006B01F9">
      <w:pPr>
        <w:pBdr>
          <w:top w:val="nil"/>
          <w:left w:val="nil"/>
          <w:bottom w:val="nil"/>
          <w:right w:val="nil"/>
          <w:between w:val="nil"/>
        </w:pBdr>
        <w:spacing w:after="0" w:line="240" w:lineRule="auto"/>
        <w:rPr>
          <w:color w:val="000000"/>
          <w:sz w:val="24"/>
          <w:szCs w:val="24"/>
        </w:rPr>
      </w:pPr>
    </w:p>
    <w:p w14:paraId="6264A62E" w14:textId="77777777" w:rsidR="00AB65EE" w:rsidRDefault="00AB65EE">
      <w:pPr>
        <w:pBdr>
          <w:top w:val="nil"/>
          <w:left w:val="nil"/>
          <w:bottom w:val="nil"/>
          <w:right w:val="nil"/>
          <w:between w:val="nil"/>
        </w:pBdr>
        <w:spacing w:after="0" w:line="240" w:lineRule="auto"/>
        <w:rPr>
          <w:color w:val="000000"/>
          <w:sz w:val="24"/>
          <w:szCs w:val="24"/>
        </w:rPr>
      </w:pPr>
    </w:p>
    <w:p w14:paraId="637954AF" w14:textId="516CDDDC" w:rsidR="006B01F9" w:rsidRDefault="007255F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26/3/2025</w:t>
      </w:r>
    </w:p>
    <w:p w14:paraId="40B2970A" w14:textId="77777777" w:rsidR="006B01F9" w:rsidRDefault="006B01F9">
      <w:pPr>
        <w:pBdr>
          <w:top w:val="nil"/>
          <w:left w:val="nil"/>
          <w:bottom w:val="nil"/>
          <w:right w:val="nil"/>
          <w:between w:val="nil"/>
        </w:pBdr>
        <w:spacing w:after="0" w:line="240" w:lineRule="auto"/>
        <w:rPr>
          <w:color w:val="000000"/>
          <w:sz w:val="24"/>
          <w:szCs w:val="24"/>
        </w:rPr>
      </w:pPr>
    </w:p>
    <w:p w14:paraId="3E295D64" w14:textId="74D82B69" w:rsidR="006B01F9" w:rsidRPr="009B2F32"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w:t>
      </w:r>
      <w:r w:rsidR="00E739BA">
        <w:rPr>
          <w:color w:val="000000"/>
          <w:sz w:val="24"/>
          <w:szCs w:val="24"/>
        </w:rPr>
        <w:t>Body</w:t>
      </w:r>
      <w:r w:rsidR="007255FA">
        <w:rPr>
          <w:color w:val="000000"/>
          <w:sz w:val="24"/>
          <w:szCs w:val="24"/>
        </w:rPr>
        <w:t xml:space="preserve">: </w:t>
      </w:r>
      <w:r w:rsidR="007255FA">
        <w:rPr>
          <w:color w:val="000000"/>
          <w:sz w:val="24"/>
          <w:szCs w:val="24"/>
        </w:rPr>
        <w:tab/>
        <w:t>26/3/2025</w:t>
      </w: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6B01F9" w14:paraId="7D01EE7B" w14:textId="77777777">
        <w:tc>
          <w:tcPr>
            <w:tcW w:w="9782" w:type="dxa"/>
            <w:gridSpan w:val="2"/>
            <w:shd w:val="clear" w:color="auto" w:fill="002060"/>
          </w:tcPr>
          <w:p w14:paraId="52F430D3" w14:textId="77777777" w:rsidR="006B01F9" w:rsidRDefault="00134E2B">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6B01F9" w14:paraId="54920606" w14:textId="77777777">
        <w:tc>
          <w:tcPr>
            <w:tcW w:w="8931" w:type="dxa"/>
          </w:tcPr>
          <w:p w14:paraId="4E26F119" w14:textId="77777777" w:rsidR="006B01F9" w:rsidRDefault="006B01F9">
            <w:pPr>
              <w:pBdr>
                <w:top w:val="nil"/>
                <w:left w:val="nil"/>
                <w:bottom w:val="nil"/>
                <w:right w:val="nil"/>
                <w:between w:val="nil"/>
              </w:pBdr>
              <w:rPr>
                <w:color w:val="000000"/>
                <w:sz w:val="24"/>
                <w:szCs w:val="24"/>
              </w:rPr>
            </w:pPr>
          </w:p>
        </w:tc>
        <w:tc>
          <w:tcPr>
            <w:tcW w:w="851" w:type="dxa"/>
          </w:tcPr>
          <w:p w14:paraId="46FC3535"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489BCE8" w14:textId="77777777">
        <w:tc>
          <w:tcPr>
            <w:tcW w:w="8931" w:type="dxa"/>
          </w:tcPr>
          <w:p w14:paraId="00FDF0DF" w14:textId="77777777" w:rsidR="006B01F9" w:rsidRDefault="00134E2B">
            <w:pPr>
              <w:pBdr>
                <w:top w:val="nil"/>
                <w:left w:val="nil"/>
                <w:bottom w:val="nil"/>
                <w:right w:val="nil"/>
                <w:between w:val="nil"/>
              </w:pBdr>
              <w:rPr>
                <w:color w:val="000000"/>
                <w:sz w:val="28"/>
                <w:szCs w:val="28"/>
              </w:rPr>
            </w:pPr>
            <w:r>
              <w:rPr>
                <w:color w:val="000000"/>
                <w:sz w:val="28"/>
                <w:szCs w:val="28"/>
              </w:rPr>
              <w:t>Key school contact details</w:t>
            </w:r>
          </w:p>
          <w:p w14:paraId="290E4293" w14:textId="77777777" w:rsidR="006B01F9" w:rsidRDefault="006B01F9">
            <w:pPr>
              <w:pBdr>
                <w:top w:val="nil"/>
                <w:left w:val="nil"/>
                <w:bottom w:val="nil"/>
                <w:right w:val="nil"/>
                <w:between w:val="nil"/>
              </w:pBdr>
              <w:rPr>
                <w:color w:val="000000"/>
                <w:sz w:val="24"/>
                <w:szCs w:val="24"/>
              </w:rPr>
            </w:pPr>
          </w:p>
        </w:tc>
        <w:tc>
          <w:tcPr>
            <w:tcW w:w="851" w:type="dxa"/>
          </w:tcPr>
          <w:p w14:paraId="231CD7A6" w14:textId="77777777" w:rsidR="006B01F9" w:rsidRDefault="00134E2B">
            <w:pPr>
              <w:pBdr>
                <w:top w:val="nil"/>
                <w:left w:val="nil"/>
                <w:bottom w:val="nil"/>
                <w:right w:val="nil"/>
                <w:between w:val="nil"/>
              </w:pBdr>
              <w:jc w:val="center"/>
              <w:rPr>
                <w:color w:val="000000"/>
                <w:sz w:val="28"/>
                <w:szCs w:val="28"/>
              </w:rPr>
            </w:pPr>
            <w:r>
              <w:rPr>
                <w:color w:val="000000"/>
                <w:sz w:val="28"/>
                <w:szCs w:val="28"/>
              </w:rPr>
              <w:t>4</w:t>
            </w:r>
          </w:p>
        </w:tc>
      </w:tr>
      <w:tr w:rsidR="006B01F9" w14:paraId="387B9D1A" w14:textId="77777777">
        <w:tc>
          <w:tcPr>
            <w:tcW w:w="8931" w:type="dxa"/>
          </w:tcPr>
          <w:p w14:paraId="5320D7F3" w14:textId="77777777" w:rsidR="006B01F9" w:rsidRDefault="00134E2B">
            <w:pPr>
              <w:pBdr>
                <w:top w:val="nil"/>
                <w:left w:val="nil"/>
                <w:bottom w:val="nil"/>
                <w:right w:val="nil"/>
                <w:between w:val="nil"/>
              </w:pBdr>
              <w:rPr>
                <w:color w:val="000000"/>
                <w:sz w:val="28"/>
                <w:szCs w:val="28"/>
              </w:rPr>
            </w:pPr>
            <w:r>
              <w:rPr>
                <w:color w:val="000000"/>
                <w:sz w:val="28"/>
                <w:szCs w:val="28"/>
              </w:rPr>
              <w:t>Key external contact details</w:t>
            </w:r>
          </w:p>
          <w:p w14:paraId="2E09684C" w14:textId="77777777" w:rsidR="006B01F9" w:rsidRDefault="006B01F9">
            <w:pPr>
              <w:pBdr>
                <w:top w:val="nil"/>
                <w:left w:val="nil"/>
                <w:bottom w:val="nil"/>
                <w:right w:val="nil"/>
                <w:between w:val="nil"/>
              </w:pBdr>
              <w:rPr>
                <w:color w:val="000000"/>
                <w:sz w:val="24"/>
                <w:szCs w:val="24"/>
              </w:rPr>
            </w:pPr>
          </w:p>
        </w:tc>
        <w:tc>
          <w:tcPr>
            <w:tcW w:w="851" w:type="dxa"/>
          </w:tcPr>
          <w:p w14:paraId="39F2F3B1" w14:textId="77777777" w:rsidR="006B01F9" w:rsidRDefault="00134E2B">
            <w:pPr>
              <w:pBdr>
                <w:top w:val="nil"/>
                <w:left w:val="nil"/>
                <w:bottom w:val="nil"/>
                <w:right w:val="nil"/>
                <w:between w:val="nil"/>
              </w:pBdr>
              <w:jc w:val="center"/>
              <w:rPr>
                <w:color w:val="000000"/>
                <w:sz w:val="28"/>
                <w:szCs w:val="28"/>
              </w:rPr>
            </w:pPr>
            <w:r>
              <w:rPr>
                <w:color w:val="000000"/>
                <w:sz w:val="28"/>
                <w:szCs w:val="28"/>
              </w:rPr>
              <w:t>5</w:t>
            </w:r>
          </w:p>
        </w:tc>
      </w:tr>
      <w:tr w:rsidR="006B01F9" w14:paraId="5BD96383" w14:textId="77777777">
        <w:tc>
          <w:tcPr>
            <w:tcW w:w="8931" w:type="dxa"/>
          </w:tcPr>
          <w:p w14:paraId="7946B314" w14:textId="77777777" w:rsidR="006B01F9" w:rsidRDefault="00134E2B">
            <w:pPr>
              <w:pBdr>
                <w:top w:val="nil"/>
                <w:left w:val="nil"/>
                <w:bottom w:val="nil"/>
                <w:right w:val="nil"/>
                <w:between w:val="nil"/>
              </w:pBdr>
              <w:rPr>
                <w:color w:val="000000"/>
                <w:sz w:val="28"/>
                <w:szCs w:val="28"/>
              </w:rPr>
            </w:pPr>
            <w:r>
              <w:rPr>
                <w:color w:val="000000"/>
                <w:sz w:val="28"/>
                <w:szCs w:val="28"/>
              </w:rPr>
              <w:t>Guidance and advice documents</w:t>
            </w:r>
          </w:p>
          <w:p w14:paraId="2850EECB" w14:textId="77777777" w:rsidR="006B01F9" w:rsidRDefault="006B01F9">
            <w:pPr>
              <w:pBdr>
                <w:top w:val="nil"/>
                <w:left w:val="nil"/>
                <w:bottom w:val="nil"/>
                <w:right w:val="nil"/>
                <w:between w:val="nil"/>
              </w:pBdr>
              <w:rPr>
                <w:color w:val="000000"/>
                <w:sz w:val="28"/>
                <w:szCs w:val="28"/>
              </w:rPr>
            </w:pPr>
          </w:p>
        </w:tc>
        <w:tc>
          <w:tcPr>
            <w:tcW w:w="851" w:type="dxa"/>
          </w:tcPr>
          <w:p w14:paraId="43E5A435" w14:textId="77777777" w:rsidR="006B01F9" w:rsidRDefault="00134E2B">
            <w:pPr>
              <w:pBdr>
                <w:top w:val="nil"/>
                <w:left w:val="nil"/>
                <w:bottom w:val="nil"/>
                <w:right w:val="nil"/>
                <w:between w:val="nil"/>
              </w:pBdr>
              <w:jc w:val="center"/>
              <w:rPr>
                <w:color w:val="000000"/>
                <w:sz w:val="28"/>
                <w:szCs w:val="28"/>
              </w:rPr>
            </w:pPr>
            <w:r>
              <w:rPr>
                <w:color w:val="000000"/>
                <w:sz w:val="28"/>
                <w:szCs w:val="28"/>
              </w:rPr>
              <w:t>6</w:t>
            </w:r>
          </w:p>
        </w:tc>
      </w:tr>
      <w:tr w:rsidR="006B01F9" w14:paraId="481F3C10" w14:textId="77777777">
        <w:tc>
          <w:tcPr>
            <w:tcW w:w="8931" w:type="dxa"/>
          </w:tcPr>
          <w:p w14:paraId="3DCB85C3" w14:textId="77777777" w:rsidR="006B01F9" w:rsidRDefault="00134E2B">
            <w:pPr>
              <w:pBdr>
                <w:top w:val="nil"/>
                <w:left w:val="nil"/>
                <w:bottom w:val="nil"/>
                <w:right w:val="nil"/>
                <w:between w:val="nil"/>
              </w:pBdr>
              <w:rPr>
                <w:color w:val="000000"/>
                <w:sz w:val="28"/>
                <w:szCs w:val="28"/>
              </w:rPr>
            </w:pPr>
            <w:r>
              <w:rPr>
                <w:color w:val="000000"/>
                <w:sz w:val="28"/>
                <w:szCs w:val="28"/>
              </w:rPr>
              <w:t xml:space="preserve">Policy statement </w:t>
            </w:r>
          </w:p>
          <w:p w14:paraId="43D75644" w14:textId="77777777" w:rsidR="006B01F9" w:rsidRDefault="006B01F9">
            <w:pPr>
              <w:pBdr>
                <w:top w:val="nil"/>
                <w:left w:val="nil"/>
                <w:bottom w:val="nil"/>
                <w:right w:val="nil"/>
                <w:between w:val="nil"/>
              </w:pBdr>
              <w:rPr>
                <w:color w:val="000000"/>
                <w:sz w:val="24"/>
                <w:szCs w:val="24"/>
              </w:rPr>
            </w:pPr>
          </w:p>
        </w:tc>
        <w:tc>
          <w:tcPr>
            <w:tcW w:w="851" w:type="dxa"/>
          </w:tcPr>
          <w:p w14:paraId="37155308" w14:textId="77777777" w:rsidR="006B01F9" w:rsidRDefault="00134E2B">
            <w:pPr>
              <w:pBdr>
                <w:top w:val="nil"/>
                <w:left w:val="nil"/>
                <w:bottom w:val="nil"/>
                <w:right w:val="nil"/>
                <w:between w:val="nil"/>
              </w:pBdr>
              <w:jc w:val="center"/>
              <w:rPr>
                <w:color w:val="000000"/>
                <w:sz w:val="28"/>
                <w:szCs w:val="28"/>
              </w:rPr>
            </w:pPr>
            <w:r>
              <w:rPr>
                <w:color w:val="000000"/>
                <w:sz w:val="28"/>
                <w:szCs w:val="28"/>
              </w:rPr>
              <w:t>7</w:t>
            </w:r>
          </w:p>
        </w:tc>
      </w:tr>
      <w:tr w:rsidR="006B01F9" w14:paraId="2EBCC897" w14:textId="77777777">
        <w:tc>
          <w:tcPr>
            <w:tcW w:w="8931" w:type="dxa"/>
          </w:tcPr>
          <w:p w14:paraId="715009B3" w14:textId="77777777" w:rsidR="006B01F9" w:rsidRDefault="00134E2B">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6911AB4" w14:textId="77777777" w:rsidR="006B01F9" w:rsidRDefault="006B01F9">
            <w:pPr>
              <w:pBdr>
                <w:top w:val="nil"/>
                <w:left w:val="nil"/>
                <w:bottom w:val="nil"/>
                <w:right w:val="nil"/>
                <w:between w:val="nil"/>
              </w:pBdr>
              <w:rPr>
                <w:color w:val="000000"/>
                <w:sz w:val="24"/>
                <w:szCs w:val="24"/>
              </w:rPr>
            </w:pPr>
          </w:p>
        </w:tc>
        <w:tc>
          <w:tcPr>
            <w:tcW w:w="851" w:type="dxa"/>
          </w:tcPr>
          <w:p w14:paraId="27BA3CD7" w14:textId="77777777" w:rsidR="006B01F9" w:rsidRDefault="00134E2B">
            <w:pPr>
              <w:pBdr>
                <w:top w:val="nil"/>
                <w:left w:val="nil"/>
                <w:bottom w:val="nil"/>
                <w:right w:val="nil"/>
                <w:between w:val="nil"/>
              </w:pBdr>
              <w:jc w:val="center"/>
              <w:rPr>
                <w:color w:val="000000"/>
                <w:sz w:val="28"/>
                <w:szCs w:val="28"/>
              </w:rPr>
            </w:pPr>
            <w:r>
              <w:rPr>
                <w:color w:val="000000"/>
                <w:sz w:val="28"/>
                <w:szCs w:val="28"/>
              </w:rPr>
              <w:t>8</w:t>
            </w:r>
          </w:p>
        </w:tc>
      </w:tr>
      <w:tr w:rsidR="006B01F9" w14:paraId="4C021B1B" w14:textId="77777777">
        <w:tc>
          <w:tcPr>
            <w:tcW w:w="8931" w:type="dxa"/>
          </w:tcPr>
          <w:p w14:paraId="1B682372"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0524970C" w14:textId="77777777" w:rsidR="006B01F9" w:rsidRDefault="006B01F9">
            <w:pPr>
              <w:pBdr>
                <w:top w:val="nil"/>
                <w:left w:val="nil"/>
                <w:bottom w:val="nil"/>
                <w:right w:val="nil"/>
                <w:between w:val="nil"/>
              </w:pBdr>
              <w:rPr>
                <w:color w:val="000000"/>
                <w:sz w:val="24"/>
                <w:szCs w:val="24"/>
              </w:rPr>
            </w:pPr>
          </w:p>
        </w:tc>
        <w:tc>
          <w:tcPr>
            <w:tcW w:w="851" w:type="dxa"/>
          </w:tcPr>
          <w:p w14:paraId="67C35789" w14:textId="77777777" w:rsidR="006B01F9" w:rsidRDefault="00134E2B">
            <w:pPr>
              <w:pBdr>
                <w:top w:val="nil"/>
                <w:left w:val="nil"/>
                <w:bottom w:val="nil"/>
                <w:right w:val="nil"/>
                <w:between w:val="nil"/>
              </w:pBdr>
              <w:jc w:val="center"/>
              <w:rPr>
                <w:color w:val="000000"/>
                <w:sz w:val="28"/>
                <w:szCs w:val="28"/>
              </w:rPr>
            </w:pPr>
            <w:r>
              <w:rPr>
                <w:color w:val="000000"/>
                <w:sz w:val="28"/>
                <w:szCs w:val="28"/>
              </w:rPr>
              <w:t>10</w:t>
            </w:r>
          </w:p>
        </w:tc>
      </w:tr>
      <w:tr w:rsidR="006B01F9" w14:paraId="05CCB53E" w14:textId="77777777">
        <w:tc>
          <w:tcPr>
            <w:tcW w:w="8931" w:type="dxa"/>
          </w:tcPr>
          <w:p w14:paraId="07D6A9B6" w14:textId="77777777" w:rsidR="006B01F9" w:rsidRDefault="00134E2B">
            <w:pPr>
              <w:pBdr>
                <w:top w:val="nil"/>
                <w:left w:val="nil"/>
                <w:bottom w:val="nil"/>
                <w:right w:val="nil"/>
                <w:between w:val="nil"/>
              </w:pBdr>
              <w:rPr>
                <w:color w:val="000000"/>
                <w:sz w:val="28"/>
                <w:szCs w:val="28"/>
              </w:rPr>
            </w:pPr>
            <w:r>
              <w:rPr>
                <w:color w:val="000000"/>
                <w:sz w:val="28"/>
                <w:szCs w:val="28"/>
              </w:rPr>
              <w:t>Child on child abuse</w:t>
            </w:r>
          </w:p>
          <w:p w14:paraId="513968DB" w14:textId="77777777" w:rsidR="006B01F9" w:rsidRDefault="006B01F9">
            <w:pPr>
              <w:pBdr>
                <w:top w:val="nil"/>
                <w:left w:val="nil"/>
                <w:bottom w:val="nil"/>
                <w:right w:val="nil"/>
                <w:between w:val="nil"/>
              </w:pBdr>
              <w:rPr>
                <w:color w:val="000000"/>
                <w:sz w:val="28"/>
                <w:szCs w:val="28"/>
              </w:rPr>
            </w:pPr>
          </w:p>
        </w:tc>
        <w:tc>
          <w:tcPr>
            <w:tcW w:w="851" w:type="dxa"/>
          </w:tcPr>
          <w:p w14:paraId="22788D2D" w14:textId="77777777" w:rsidR="006B01F9" w:rsidRDefault="00134E2B">
            <w:pPr>
              <w:pBdr>
                <w:top w:val="nil"/>
                <w:left w:val="nil"/>
                <w:bottom w:val="nil"/>
                <w:right w:val="nil"/>
                <w:between w:val="nil"/>
              </w:pBdr>
              <w:jc w:val="center"/>
              <w:rPr>
                <w:color w:val="000000"/>
                <w:sz w:val="28"/>
                <w:szCs w:val="28"/>
              </w:rPr>
            </w:pPr>
            <w:r>
              <w:rPr>
                <w:color w:val="000000"/>
                <w:sz w:val="28"/>
                <w:szCs w:val="28"/>
              </w:rPr>
              <w:t>14</w:t>
            </w:r>
          </w:p>
        </w:tc>
      </w:tr>
      <w:tr w:rsidR="006B01F9" w14:paraId="52F9F5E8" w14:textId="77777777">
        <w:tc>
          <w:tcPr>
            <w:tcW w:w="8931" w:type="dxa"/>
          </w:tcPr>
          <w:p w14:paraId="1951C05A" w14:textId="77777777" w:rsidR="006B01F9" w:rsidRDefault="00134E2B">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04CF257" w14:textId="77777777" w:rsidR="006B01F9" w:rsidRDefault="00134E2B">
            <w:pPr>
              <w:pBdr>
                <w:top w:val="nil"/>
                <w:left w:val="nil"/>
                <w:bottom w:val="nil"/>
                <w:right w:val="nil"/>
                <w:between w:val="nil"/>
              </w:pBdr>
              <w:jc w:val="center"/>
              <w:rPr>
                <w:color w:val="000000"/>
                <w:sz w:val="28"/>
                <w:szCs w:val="28"/>
              </w:rPr>
            </w:pPr>
            <w:r>
              <w:rPr>
                <w:color w:val="000000"/>
                <w:sz w:val="28"/>
                <w:szCs w:val="28"/>
              </w:rPr>
              <w:t>16</w:t>
            </w:r>
          </w:p>
        </w:tc>
      </w:tr>
      <w:tr w:rsidR="006B01F9" w14:paraId="75C0823A" w14:textId="77777777">
        <w:tc>
          <w:tcPr>
            <w:tcW w:w="8931" w:type="dxa"/>
          </w:tcPr>
          <w:p w14:paraId="5A5B9A53" w14:textId="77777777" w:rsidR="006B01F9" w:rsidRDefault="00134E2B">
            <w:pPr>
              <w:pBdr>
                <w:top w:val="nil"/>
                <w:left w:val="nil"/>
                <w:bottom w:val="nil"/>
                <w:right w:val="nil"/>
                <w:between w:val="nil"/>
              </w:pBdr>
              <w:rPr>
                <w:color w:val="000000"/>
                <w:sz w:val="28"/>
                <w:szCs w:val="28"/>
              </w:rPr>
            </w:pPr>
            <w:r>
              <w:rPr>
                <w:color w:val="000000"/>
                <w:sz w:val="28"/>
                <w:szCs w:val="28"/>
              </w:rPr>
              <w:t>Cybercrime</w:t>
            </w:r>
          </w:p>
          <w:p w14:paraId="073C4237" w14:textId="77777777" w:rsidR="006B01F9" w:rsidRDefault="006B01F9">
            <w:pPr>
              <w:pBdr>
                <w:top w:val="nil"/>
                <w:left w:val="nil"/>
                <w:bottom w:val="nil"/>
                <w:right w:val="nil"/>
                <w:between w:val="nil"/>
              </w:pBdr>
              <w:rPr>
                <w:color w:val="000000"/>
                <w:sz w:val="24"/>
                <w:szCs w:val="24"/>
              </w:rPr>
            </w:pPr>
          </w:p>
        </w:tc>
        <w:tc>
          <w:tcPr>
            <w:tcW w:w="851" w:type="dxa"/>
          </w:tcPr>
          <w:p w14:paraId="2DC4E636" w14:textId="77777777" w:rsidR="006B01F9" w:rsidRDefault="00134E2B">
            <w:pPr>
              <w:pBdr>
                <w:top w:val="nil"/>
                <w:left w:val="nil"/>
                <w:bottom w:val="nil"/>
                <w:right w:val="nil"/>
                <w:between w:val="nil"/>
              </w:pBdr>
              <w:jc w:val="center"/>
              <w:rPr>
                <w:color w:val="000000"/>
                <w:sz w:val="28"/>
                <w:szCs w:val="28"/>
              </w:rPr>
            </w:pPr>
            <w:r>
              <w:rPr>
                <w:color w:val="000000"/>
                <w:sz w:val="28"/>
                <w:szCs w:val="28"/>
              </w:rPr>
              <w:t>22</w:t>
            </w:r>
          </w:p>
        </w:tc>
      </w:tr>
      <w:tr w:rsidR="006B01F9" w14:paraId="09FC9856" w14:textId="77777777">
        <w:tc>
          <w:tcPr>
            <w:tcW w:w="8931" w:type="dxa"/>
          </w:tcPr>
          <w:p w14:paraId="7550D863" w14:textId="77777777" w:rsidR="006B01F9" w:rsidRDefault="00134E2B">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98A4EC4" w14:textId="77777777" w:rsidR="006B01F9" w:rsidRDefault="00134E2B">
            <w:pPr>
              <w:pBdr>
                <w:top w:val="nil"/>
                <w:left w:val="nil"/>
                <w:bottom w:val="nil"/>
                <w:right w:val="nil"/>
                <w:between w:val="nil"/>
              </w:pBdr>
              <w:jc w:val="center"/>
              <w:rPr>
                <w:color w:val="000000"/>
                <w:sz w:val="28"/>
                <w:szCs w:val="28"/>
              </w:rPr>
            </w:pPr>
            <w:r>
              <w:rPr>
                <w:color w:val="000000"/>
                <w:sz w:val="28"/>
                <w:szCs w:val="28"/>
              </w:rPr>
              <w:t>23</w:t>
            </w:r>
          </w:p>
        </w:tc>
      </w:tr>
      <w:tr w:rsidR="006B01F9" w14:paraId="09DAD570" w14:textId="77777777">
        <w:tc>
          <w:tcPr>
            <w:tcW w:w="8931" w:type="dxa"/>
          </w:tcPr>
          <w:p w14:paraId="3A6CDAA2" w14:textId="77777777" w:rsidR="006B01F9" w:rsidRDefault="00134E2B">
            <w:pPr>
              <w:pBdr>
                <w:top w:val="nil"/>
                <w:left w:val="nil"/>
                <w:bottom w:val="nil"/>
                <w:right w:val="nil"/>
                <w:between w:val="nil"/>
              </w:pBdr>
              <w:rPr>
                <w:sz w:val="28"/>
                <w:szCs w:val="28"/>
              </w:rPr>
            </w:pPr>
            <w:r>
              <w:rPr>
                <w:sz w:val="28"/>
                <w:szCs w:val="28"/>
              </w:rPr>
              <w:t>Mental health concerns</w:t>
            </w:r>
          </w:p>
          <w:p w14:paraId="7D0C45F3" w14:textId="77777777" w:rsidR="006B01F9" w:rsidRDefault="006B01F9">
            <w:pPr>
              <w:pBdr>
                <w:top w:val="nil"/>
                <w:left w:val="nil"/>
                <w:bottom w:val="nil"/>
                <w:right w:val="nil"/>
                <w:between w:val="nil"/>
              </w:pBdr>
              <w:rPr>
                <w:color w:val="000000"/>
                <w:sz w:val="28"/>
                <w:szCs w:val="28"/>
              </w:rPr>
            </w:pPr>
          </w:p>
        </w:tc>
        <w:tc>
          <w:tcPr>
            <w:tcW w:w="851" w:type="dxa"/>
          </w:tcPr>
          <w:p w14:paraId="5AE477F5" w14:textId="77777777" w:rsidR="006B01F9" w:rsidRDefault="00134E2B">
            <w:pPr>
              <w:pBdr>
                <w:top w:val="nil"/>
                <w:left w:val="nil"/>
                <w:bottom w:val="nil"/>
                <w:right w:val="nil"/>
                <w:between w:val="nil"/>
              </w:pBdr>
              <w:jc w:val="center"/>
              <w:rPr>
                <w:color w:val="000000"/>
                <w:sz w:val="28"/>
                <w:szCs w:val="28"/>
              </w:rPr>
            </w:pPr>
            <w:r>
              <w:rPr>
                <w:sz w:val="28"/>
                <w:szCs w:val="28"/>
              </w:rPr>
              <w:t>23</w:t>
            </w:r>
          </w:p>
        </w:tc>
      </w:tr>
      <w:tr w:rsidR="006B01F9" w14:paraId="2B645146" w14:textId="77777777">
        <w:tc>
          <w:tcPr>
            <w:tcW w:w="8931" w:type="dxa"/>
          </w:tcPr>
          <w:p w14:paraId="2B3ADE97" w14:textId="77777777" w:rsidR="006B01F9" w:rsidRDefault="00134E2B">
            <w:pPr>
              <w:pBdr>
                <w:top w:val="nil"/>
                <w:left w:val="nil"/>
                <w:bottom w:val="nil"/>
                <w:right w:val="nil"/>
                <w:between w:val="nil"/>
              </w:pBdr>
              <w:rPr>
                <w:color w:val="000000"/>
                <w:sz w:val="28"/>
                <w:szCs w:val="28"/>
              </w:rPr>
            </w:pPr>
            <w:r>
              <w:rPr>
                <w:color w:val="000000"/>
                <w:sz w:val="28"/>
                <w:szCs w:val="28"/>
              </w:rPr>
              <w:t>Contextual safeguarding</w:t>
            </w:r>
          </w:p>
          <w:p w14:paraId="0C7A037A" w14:textId="77777777" w:rsidR="006B01F9" w:rsidRDefault="006B01F9">
            <w:pPr>
              <w:pBdr>
                <w:top w:val="nil"/>
                <w:left w:val="nil"/>
                <w:bottom w:val="nil"/>
                <w:right w:val="nil"/>
                <w:between w:val="nil"/>
              </w:pBdr>
              <w:rPr>
                <w:color w:val="000000"/>
                <w:sz w:val="28"/>
                <w:szCs w:val="28"/>
              </w:rPr>
            </w:pPr>
          </w:p>
        </w:tc>
        <w:tc>
          <w:tcPr>
            <w:tcW w:w="851" w:type="dxa"/>
          </w:tcPr>
          <w:p w14:paraId="3FE410C6" w14:textId="77777777" w:rsidR="006B01F9" w:rsidRDefault="00134E2B">
            <w:pPr>
              <w:pBdr>
                <w:top w:val="nil"/>
                <w:left w:val="nil"/>
                <w:bottom w:val="nil"/>
                <w:right w:val="nil"/>
                <w:between w:val="nil"/>
              </w:pBdr>
              <w:jc w:val="center"/>
              <w:rPr>
                <w:color w:val="000000"/>
                <w:sz w:val="28"/>
                <w:szCs w:val="28"/>
              </w:rPr>
            </w:pPr>
            <w:r>
              <w:rPr>
                <w:color w:val="000000"/>
                <w:sz w:val="28"/>
                <w:szCs w:val="28"/>
              </w:rPr>
              <w:t>24</w:t>
            </w:r>
          </w:p>
        </w:tc>
      </w:tr>
      <w:tr w:rsidR="006B01F9" w14:paraId="712E1D63" w14:textId="77777777">
        <w:tc>
          <w:tcPr>
            <w:tcW w:w="8931" w:type="dxa"/>
          </w:tcPr>
          <w:p w14:paraId="428EBFFF" w14:textId="77777777" w:rsidR="006B01F9" w:rsidRDefault="00134E2B">
            <w:pPr>
              <w:pBdr>
                <w:top w:val="nil"/>
                <w:left w:val="nil"/>
                <w:bottom w:val="nil"/>
                <w:right w:val="nil"/>
                <w:between w:val="nil"/>
              </w:pBdr>
              <w:rPr>
                <w:color w:val="000000"/>
                <w:sz w:val="28"/>
                <w:szCs w:val="28"/>
              </w:rPr>
            </w:pPr>
            <w:r>
              <w:rPr>
                <w:color w:val="000000"/>
                <w:sz w:val="28"/>
                <w:szCs w:val="28"/>
              </w:rPr>
              <w:t>Recording, record keeping and information sharing</w:t>
            </w:r>
          </w:p>
          <w:p w14:paraId="7968841B" w14:textId="77777777" w:rsidR="006B01F9" w:rsidRDefault="006B01F9">
            <w:pPr>
              <w:pBdr>
                <w:top w:val="nil"/>
                <w:left w:val="nil"/>
                <w:bottom w:val="nil"/>
                <w:right w:val="nil"/>
                <w:between w:val="nil"/>
              </w:pBdr>
              <w:rPr>
                <w:color w:val="000000"/>
                <w:sz w:val="28"/>
                <w:szCs w:val="28"/>
              </w:rPr>
            </w:pPr>
          </w:p>
        </w:tc>
        <w:tc>
          <w:tcPr>
            <w:tcW w:w="851" w:type="dxa"/>
          </w:tcPr>
          <w:p w14:paraId="39A10448" w14:textId="32F3C019" w:rsidR="006B01F9" w:rsidRDefault="00FC1D47">
            <w:pPr>
              <w:pBdr>
                <w:top w:val="nil"/>
                <w:left w:val="nil"/>
                <w:bottom w:val="nil"/>
                <w:right w:val="nil"/>
                <w:between w:val="nil"/>
              </w:pBdr>
              <w:jc w:val="center"/>
              <w:rPr>
                <w:color w:val="000000"/>
                <w:sz w:val="28"/>
                <w:szCs w:val="28"/>
              </w:rPr>
            </w:pPr>
            <w:r>
              <w:rPr>
                <w:color w:val="000000"/>
                <w:sz w:val="28"/>
                <w:szCs w:val="28"/>
              </w:rPr>
              <w:t>28</w:t>
            </w:r>
          </w:p>
        </w:tc>
      </w:tr>
      <w:tr w:rsidR="006B01F9" w14:paraId="33C6E53B" w14:textId="77777777">
        <w:trPr>
          <w:trHeight w:val="321"/>
        </w:trPr>
        <w:tc>
          <w:tcPr>
            <w:tcW w:w="8931" w:type="dxa"/>
          </w:tcPr>
          <w:p w14:paraId="112A5A00"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20CB6F5E" w14:textId="6CEA852E"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377C39EC" w14:textId="77777777" w:rsidR="006B01F9" w:rsidRDefault="006B01F9">
            <w:pPr>
              <w:pBdr>
                <w:top w:val="nil"/>
                <w:left w:val="nil"/>
                <w:bottom w:val="nil"/>
                <w:right w:val="nil"/>
                <w:between w:val="nil"/>
              </w:pBdr>
              <w:jc w:val="center"/>
              <w:rPr>
                <w:color w:val="000000"/>
                <w:sz w:val="24"/>
                <w:szCs w:val="24"/>
              </w:rPr>
            </w:pPr>
          </w:p>
        </w:tc>
      </w:tr>
      <w:tr w:rsidR="006B01F9" w14:paraId="093B056C" w14:textId="77777777">
        <w:tc>
          <w:tcPr>
            <w:tcW w:w="8931" w:type="dxa"/>
          </w:tcPr>
          <w:p w14:paraId="7054E1BF" w14:textId="77777777" w:rsidR="006B01F9" w:rsidRDefault="00134E2B">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3654A03" w14:textId="2211951B"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5FD4FEAC" w14:textId="77777777" w:rsidR="006B01F9" w:rsidRDefault="006B01F9">
            <w:pPr>
              <w:pBdr>
                <w:top w:val="nil"/>
                <w:left w:val="nil"/>
                <w:bottom w:val="nil"/>
                <w:right w:val="nil"/>
                <w:between w:val="nil"/>
              </w:pBdr>
              <w:jc w:val="center"/>
              <w:rPr>
                <w:color w:val="000000"/>
                <w:sz w:val="24"/>
                <w:szCs w:val="24"/>
              </w:rPr>
            </w:pPr>
          </w:p>
        </w:tc>
      </w:tr>
      <w:tr w:rsidR="006B01F9" w14:paraId="56B2DF97" w14:textId="77777777">
        <w:tc>
          <w:tcPr>
            <w:tcW w:w="8931" w:type="dxa"/>
          </w:tcPr>
          <w:p w14:paraId="384BBA28" w14:textId="77777777" w:rsidR="006B01F9" w:rsidRDefault="00134E2B">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4C3153AB" w14:textId="58FBE04D"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1B63975F" w14:textId="77777777" w:rsidR="006B01F9" w:rsidRDefault="006B01F9">
            <w:pPr>
              <w:pBdr>
                <w:top w:val="nil"/>
                <w:left w:val="nil"/>
                <w:bottom w:val="nil"/>
                <w:right w:val="nil"/>
                <w:between w:val="nil"/>
              </w:pBdr>
              <w:jc w:val="center"/>
              <w:rPr>
                <w:color w:val="000000"/>
                <w:sz w:val="24"/>
                <w:szCs w:val="24"/>
              </w:rPr>
            </w:pPr>
          </w:p>
        </w:tc>
      </w:tr>
      <w:tr w:rsidR="006B01F9" w14:paraId="0CDF2CBA" w14:textId="77777777">
        <w:tc>
          <w:tcPr>
            <w:tcW w:w="8931" w:type="dxa"/>
          </w:tcPr>
          <w:p w14:paraId="27389A05" w14:textId="77777777" w:rsidR="006B01F9" w:rsidRDefault="00134E2B">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41797673" w14:textId="3DD2CE2C"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6BC2024D" w14:textId="77777777" w:rsidR="006B01F9" w:rsidRDefault="006B01F9">
            <w:pPr>
              <w:pBdr>
                <w:top w:val="nil"/>
                <w:left w:val="nil"/>
                <w:bottom w:val="nil"/>
                <w:right w:val="nil"/>
                <w:between w:val="nil"/>
              </w:pBdr>
              <w:jc w:val="center"/>
              <w:rPr>
                <w:color w:val="000000"/>
                <w:sz w:val="28"/>
                <w:szCs w:val="28"/>
              </w:rPr>
            </w:pPr>
          </w:p>
        </w:tc>
      </w:tr>
      <w:tr w:rsidR="006B01F9" w14:paraId="371A6059" w14:textId="77777777">
        <w:trPr>
          <w:trHeight w:val="423"/>
        </w:trPr>
        <w:tc>
          <w:tcPr>
            <w:tcW w:w="8931" w:type="dxa"/>
          </w:tcPr>
          <w:p w14:paraId="68C38CA5" w14:textId="77777777" w:rsidR="006B01F9" w:rsidRDefault="00134E2B">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0F7952C" w14:textId="5ECDB6AC" w:rsidR="006B01F9" w:rsidRDefault="00FC1D47">
            <w:pPr>
              <w:pBdr>
                <w:top w:val="nil"/>
                <w:left w:val="nil"/>
                <w:bottom w:val="nil"/>
                <w:right w:val="nil"/>
                <w:between w:val="nil"/>
              </w:pBdr>
              <w:jc w:val="center"/>
              <w:rPr>
                <w:color w:val="000000"/>
                <w:sz w:val="28"/>
                <w:szCs w:val="28"/>
              </w:rPr>
            </w:pPr>
            <w:r>
              <w:rPr>
                <w:color w:val="000000"/>
                <w:sz w:val="28"/>
                <w:szCs w:val="28"/>
              </w:rPr>
              <w:t>35</w:t>
            </w:r>
          </w:p>
          <w:p w14:paraId="25227CCC" w14:textId="77777777" w:rsidR="006B01F9" w:rsidRDefault="006B01F9">
            <w:pPr>
              <w:pBdr>
                <w:top w:val="nil"/>
                <w:left w:val="nil"/>
                <w:bottom w:val="nil"/>
                <w:right w:val="nil"/>
                <w:between w:val="nil"/>
              </w:pBdr>
              <w:jc w:val="center"/>
              <w:rPr>
                <w:color w:val="000000"/>
                <w:sz w:val="24"/>
                <w:szCs w:val="24"/>
              </w:rPr>
            </w:pPr>
          </w:p>
        </w:tc>
      </w:tr>
      <w:tr w:rsidR="006B01F9" w14:paraId="5B29FFD9" w14:textId="77777777">
        <w:tc>
          <w:tcPr>
            <w:tcW w:w="8931" w:type="dxa"/>
          </w:tcPr>
          <w:p w14:paraId="09EEFFB1" w14:textId="77777777" w:rsidR="006B01F9" w:rsidRDefault="00134E2B">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0D3D61C" w14:textId="0A05A908" w:rsidR="006B01F9" w:rsidRDefault="00FC1D47">
            <w:pPr>
              <w:pBdr>
                <w:top w:val="nil"/>
                <w:left w:val="nil"/>
                <w:bottom w:val="nil"/>
                <w:right w:val="nil"/>
                <w:between w:val="nil"/>
              </w:pBdr>
              <w:jc w:val="center"/>
              <w:rPr>
                <w:color w:val="000000"/>
                <w:sz w:val="28"/>
                <w:szCs w:val="28"/>
              </w:rPr>
            </w:pPr>
            <w:r>
              <w:rPr>
                <w:color w:val="000000"/>
                <w:sz w:val="28"/>
                <w:szCs w:val="28"/>
              </w:rPr>
              <w:t>39</w:t>
            </w:r>
          </w:p>
          <w:p w14:paraId="49C9BB79" w14:textId="77777777" w:rsidR="006B01F9" w:rsidRDefault="006B01F9">
            <w:pPr>
              <w:pBdr>
                <w:top w:val="nil"/>
                <w:left w:val="nil"/>
                <w:bottom w:val="nil"/>
                <w:right w:val="nil"/>
                <w:between w:val="nil"/>
              </w:pBdr>
              <w:jc w:val="center"/>
              <w:rPr>
                <w:color w:val="000000"/>
                <w:sz w:val="24"/>
                <w:szCs w:val="24"/>
              </w:rPr>
            </w:pPr>
          </w:p>
        </w:tc>
      </w:tr>
      <w:tr w:rsidR="006B01F9" w14:paraId="111739AD" w14:textId="77777777">
        <w:tc>
          <w:tcPr>
            <w:tcW w:w="8931" w:type="dxa"/>
          </w:tcPr>
          <w:p w14:paraId="75492170" w14:textId="77777777" w:rsidR="006B01F9" w:rsidRDefault="00134E2B">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12563AB7" w14:textId="3CEE388E" w:rsidR="006B01F9" w:rsidRPr="009B2F32" w:rsidRDefault="00FC1D47" w:rsidP="009B2F32">
            <w:pPr>
              <w:pBdr>
                <w:top w:val="nil"/>
                <w:left w:val="nil"/>
                <w:bottom w:val="nil"/>
                <w:right w:val="nil"/>
                <w:between w:val="nil"/>
              </w:pBdr>
              <w:jc w:val="center"/>
              <w:rPr>
                <w:color w:val="000000"/>
                <w:sz w:val="28"/>
                <w:szCs w:val="28"/>
              </w:rPr>
            </w:pPr>
            <w:r>
              <w:rPr>
                <w:color w:val="000000"/>
                <w:sz w:val="28"/>
                <w:szCs w:val="28"/>
              </w:rPr>
              <w:t>41</w:t>
            </w:r>
          </w:p>
        </w:tc>
      </w:tr>
      <w:tr w:rsidR="006B01F9" w14:paraId="474BE245" w14:textId="77777777">
        <w:tc>
          <w:tcPr>
            <w:tcW w:w="8931" w:type="dxa"/>
          </w:tcPr>
          <w:p w14:paraId="430C685B" w14:textId="77777777" w:rsidR="006B01F9" w:rsidRDefault="00134E2B">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4E0C41FA" w14:textId="567DD2C8"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bl>
    <w:p w14:paraId="453451B9" w14:textId="77777777" w:rsidR="006B01F9" w:rsidRDefault="006B01F9"/>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6B01F9" w14:paraId="65504914" w14:textId="77777777">
        <w:tc>
          <w:tcPr>
            <w:tcW w:w="9782"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6B01F9" w14:paraId="34242364" w14:textId="77777777">
        <w:tc>
          <w:tcPr>
            <w:tcW w:w="99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851"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tc>
          <w:tcPr>
            <w:tcW w:w="99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tc>
          <w:tcPr>
            <w:tcW w:w="99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E7808B3" w14:textId="77777777" w:rsidR="006B01F9" w:rsidRDefault="00134E2B">
            <w:pPr>
              <w:pBdr>
                <w:top w:val="nil"/>
                <w:left w:val="nil"/>
                <w:bottom w:val="nil"/>
                <w:right w:val="nil"/>
                <w:between w:val="nil"/>
              </w:pBdr>
              <w:rPr>
                <w:color w:val="000000"/>
                <w:sz w:val="28"/>
                <w:szCs w:val="28"/>
              </w:rPr>
            </w:pPr>
            <w:r>
              <w:rPr>
                <w:color w:val="000000"/>
                <w:sz w:val="28"/>
                <w:szCs w:val="28"/>
              </w:rPr>
              <w:t>Abuse and neglect</w:t>
            </w:r>
          </w:p>
          <w:p w14:paraId="5DF2C651" w14:textId="77777777" w:rsidR="006B01F9" w:rsidRDefault="006B01F9">
            <w:pPr>
              <w:pBdr>
                <w:top w:val="nil"/>
                <w:left w:val="nil"/>
                <w:bottom w:val="nil"/>
                <w:right w:val="nil"/>
                <w:between w:val="nil"/>
              </w:pBdr>
              <w:rPr>
                <w:color w:val="000000"/>
                <w:sz w:val="28"/>
                <w:szCs w:val="28"/>
              </w:rPr>
            </w:pPr>
          </w:p>
        </w:tc>
        <w:tc>
          <w:tcPr>
            <w:tcW w:w="851"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tc>
          <w:tcPr>
            <w:tcW w:w="893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tc>
          <w:tcPr>
            <w:tcW w:w="99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7457704" w14:textId="77777777" w:rsidR="006B01F9" w:rsidRDefault="00134E2B">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EF3D387" w14:textId="77777777" w:rsidR="006B01F9" w:rsidRDefault="006B01F9">
            <w:pPr>
              <w:pBdr>
                <w:top w:val="nil"/>
                <w:left w:val="nil"/>
                <w:bottom w:val="nil"/>
                <w:right w:val="nil"/>
                <w:between w:val="nil"/>
              </w:pBdr>
              <w:rPr>
                <w:color w:val="000000"/>
                <w:sz w:val="28"/>
                <w:szCs w:val="28"/>
              </w:rPr>
            </w:pPr>
          </w:p>
        </w:tc>
        <w:tc>
          <w:tcPr>
            <w:tcW w:w="851"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tc>
          <w:tcPr>
            <w:tcW w:w="99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03CE4F5D" w14:textId="77777777" w:rsidR="006B01F9" w:rsidRDefault="00134E2B">
            <w:pPr>
              <w:pBdr>
                <w:top w:val="nil"/>
                <w:left w:val="nil"/>
                <w:bottom w:val="nil"/>
                <w:right w:val="nil"/>
                <w:between w:val="nil"/>
              </w:pBdr>
              <w:rPr>
                <w:color w:val="000000"/>
                <w:sz w:val="28"/>
                <w:szCs w:val="28"/>
              </w:rPr>
            </w:pPr>
            <w:r>
              <w:rPr>
                <w:color w:val="000000"/>
                <w:sz w:val="28"/>
                <w:szCs w:val="28"/>
              </w:rPr>
              <w:t>County lines</w:t>
            </w:r>
          </w:p>
          <w:p w14:paraId="1CC758F6" w14:textId="77777777" w:rsidR="006B01F9" w:rsidRDefault="006B01F9">
            <w:pPr>
              <w:pBdr>
                <w:top w:val="nil"/>
                <w:left w:val="nil"/>
                <w:bottom w:val="nil"/>
                <w:right w:val="nil"/>
                <w:between w:val="nil"/>
              </w:pBdr>
              <w:rPr>
                <w:color w:val="000000"/>
                <w:sz w:val="28"/>
                <w:szCs w:val="28"/>
              </w:rPr>
            </w:pPr>
          </w:p>
        </w:tc>
        <w:tc>
          <w:tcPr>
            <w:tcW w:w="851"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tc>
          <w:tcPr>
            <w:tcW w:w="99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851"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tc>
          <w:tcPr>
            <w:tcW w:w="99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tc>
          <w:tcPr>
            <w:tcW w:w="99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B07B2AF" w14:textId="77777777" w:rsidR="006B01F9" w:rsidRDefault="00134E2B">
            <w:pPr>
              <w:pBdr>
                <w:top w:val="nil"/>
                <w:left w:val="nil"/>
                <w:bottom w:val="nil"/>
                <w:right w:val="nil"/>
                <w:between w:val="nil"/>
              </w:pBdr>
              <w:rPr>
                <w:color w:val="000000"/>
                <w:sz w:val="28"/>
                <w:szCs w:val="28"/>
              </w:rPr>
            </w:pPr>
            <w:r>
              <w:rPr>
                <w:color w:val="000000"/>
                <w:sz w:val="28"/>
                <w:szCs w:val="28"/>
              </w:rPr>
              <w:t>Preventing radicalisation</w:t>
            </w:r>
          </w:p>
          <w:p w14:paraId="515EC0B6" w14:textId="77777777" w:rsidR="006B01F9" w:rsidRDefault="006B01F9">
            <w:pPr>
              <w:pBdr>
                <w:top w:val="nil"/>
                <w:left w:val="nil"/>
                <w:bottom w:val="nil"/>
                <w:right w:val="nil"/>
                <w:between w:val="nil"/>
              </w:pBdr>
              <w:rPr>
                <w:color w:val="000000"/>
                <w:sz w:val="28"/>
                <w:szCs w:val="28"/>
              </w:rPr>
            </w:pPr>
          </w:p>
        </w:tc>
        <w:tc>
          <w:tcPr>
            <w:tcW w:w="851"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tc>
          <w:tcPr>
            <w:tcW w:w="99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2C79C7A" w14:textId="77777777" w:rsidR="006B01F9" w:rsidRDefault="00134E2B">
            <w:pPr>
              <w:pBdr>
                <w:top w:val="nil"/>
                <w:left w:val="nil"/>
                <w:bottom w:val="nil"/>
                <w:right w:val="nil"/>
                <w:between w:val="nil"/>
              </w:pBdr>
              <w:rPr>
                <w:color w:val="000000"/>
                <w:sz w:val="28"/>
                <w:szCs w:val="28"/>
              </w:rPr>
            </w:pPr>
            <w:r>
              <w:rPr>
                <w:color w:val="000000"/>
                <w:sz w:val="28"/>
                <w:szCs w:val="28"/>
              </w:rPr>
              <w:t>Private fostering</w:t>
            </w:r>
          </w:p>
          <w:p w14:paraId="5ECABF06" w14:textId="77777777" w:rsidR="006B01F9" w:rsidRDefault="006B01F9">
            <w:pPr>
              <w:pBdr>
                <w:top w:val="nil"/>
                <w:left w:val="nil"/>
                <w:bottom w:val="nil"/>
                <w:right w:val="nil"/>
                <w:between w:val="nil"/>
              </w:pBdr>
              <w:rPr>
                <w:color w:val="000000"/>
                <w:sz w:val="28"/>
                <w:szCs w:val="28"/>
              </w:rPr>
            </w:pPr>
          </w:p>
        </w:tc>
        <w:tc>
          <w:tcPr>
            <w:tcW w:w="851"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tc>
          <w:tcPr>
            <w:tcW w:w="99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8F2CA3" w14:textId="77777777" w:rsidR="006B01F9" w:rsidRDefault="00134E2B">
            <w:pPr>
              <w:pBdr>
                <w:top w:val="nil"/>
                <w:left w:val="nil"/>
                <w:bottom w:val="nil"/>
                <w:right w:val="nil"/>
                <w:between w:val="nil"/>
              </w:pBdr>
              <w:rPr>
                <w:color w:val="000000"/>
                <w:sz w:val="28"/>
                <w:szCs w:val="28"/>
              </w:rPr>
            </w:pPr>
            <w:r>
              <w:rPr>
                <w:color w:val="000000"/>
                <w:sz w:val="28"/>
                <w:szCs w:val="28"/>
              </w:rPr>
              <w:t>Children missing from education</w:t>
            </w:r>
          </w:p>
          <w:p w14:paraId="76B021DC" w14:textId="77777777" w:rsidR="006B01F9" w:rsidRDefault="006B01F9">
            <w:pPr>
              <w:pBdr>
                <w:top w:val="nil"/>
                <w:left w:val="nil"/>
                <w:bottom w:val="nil"/>
                <w:right w:val="nil"/>
                <w:between w:val="nil"/>
              </w:pBdr>
              <w:rPr>
                <w:color w:val="000000"/>
                <w:sz w:val="28"/>
                <w:szCs w:val="28"/>
              </w:rPr>
            </w:pPr>
          </w:p>
        </w:tc>
        <w:tc>
          <w:tcPr>
            <w:tcW w:w="851"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tc>
          <w:tcPr>
            <w:tcW w:w="99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BA2D99E" w14:textId="77BCE2C3" w:rsidR="006B01F9" w:rsidRDefault="00FC1D47">
            <w:pPr>
              <w:pBdr>
                <w:top w:val="nil"/>
                <w:left w:val="nil"/>
                <w:bottom w:val="nil"/>
                <w:right w:val="nil"/>
                <w:between w:val="nil"/>
              </w:pBdr>
              <w:jc w:val="center"/>
              <w:rPr>
                <w:color w:val="000000"/>
                <w:sz w:val="28"/>
                <w:szCs w:val="28"/>
              </w:rPr>
            </w:pPr>
            <w:r>
              <w:rPr>
                <w:color w:val="000000"/>
                <w:sz w:val="28"/>
                <w:szCs w:val="28"/>
              </w:rPr>
              <w:t>54</w:t>
            </w:r>
          </w:p>
          <w:p w14:paraId="01834790" w14:textId="77777777" w:rsidR="006B01F9" w:rsidRDefault="006B01F9">
            <w:pPr>
              <w:pBdr>
                <w:top w:val="nil"/>
                <w:left w:val="nil"/>
                <w:bottom w:val="nil"/>
                <w:right w:val="nil"/>
                <w:between w:val="nil"/>
              </w:pBdr>
              <w:jc w:val="center"/>
              <w:rPr>
                <w:color w:val="000000"/>
                <w:sz w:val="28"/>
                <w:szCs w:val="28"/>
              </w:rPr>
            </w:pPr>
          </w:p>
        </w:tc>
      </w:tr>
      <w:tr w:rsidR="006B01F9" w14:paraId="7B23818D" w14:textId="77777777">
        <w:tc>
          <w:tcPr>
            <w:tcW w:w="99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tc>
          <w:tcPr>
            <w:tcW w:w="99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1282A4B3" w14:textId="01781A28" w:rsidR="006B01F9" w:rsidRDefault="00FC1D47">
            <w:pPr>
              <w:pBdr>
                <w:top w:val="nil"/>
                <w:left w:val="nil"/>
                <w:bottom w:val="nil"/>
                <w:right w:val="nil"/>
                <w:between w:val="nil"/>
              </w:pBdr>
              <w:jc w:val="center"/>
              <w:rPr>
                <w:color w:val="000000"/>
                <w:sz w:val="28"/>
                <w:szCs w:val="28"/>
              </w:rPr>
            </w:pPr>
            <w:r>
              <w:rPr>
                <w:color w:val="000000"/>
                <w:sz w:val="28"/>
                <w:szCs w:val="28"/>
              </w:rPr>
              <w:t>59</w:t>
            </w:r>
          </w:p>
          <w:p w14:paraId="38F53088" w14:textId="77777777" w:rsidR="006B01F9" w:rsidRDefault="006B01F9">
            <w:pPr>
              <w:pBdr>
                <w:top w:val="nil"/>
                <w:left w:val="nil"/>
                <w:bottom w:val="nil"/>
                <w:right w:val="nil"/>
                <w:between w:val="nil"/>
              </w:pBdr>
              <w:jc w:val="center"/>
              <w:rPr>
                <w:color w:val="000000"/>
                <w:sz w:val="28"/>
                <w:szCs w:val="28"/>
              </w:rPr>
            </w:pPr>
          </w:p>
        </w:tc>
      </w:tr>
      <w:tr w:rsidR="006B01F9" w14:paraId="28B1F009" w14:textId="77777777">
        <w:tc>
          <w:tcPr>
            <w:tcW w:w="99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3702FA7" w14:textId="5D72D3BE" w:rsidR="006B01F9" w:rsidRDefault="00FC1D47">
            <w:pPr>
              <w:pBdr>
                <w:top w:val="nil"/>
                <w:left w:val="nil"/>
                <w:bottom w:val="nil"/>
                <w:right w:val="nil"/>
                <w:between w:val="nil"/>
              </w:pBdr>
              <w:jc w:val="center"/>
              <w:rPr>
                <w:color w:val="000000"/>
                <w:sz w:val="28"/>
                <w:szCs w:val="28"/>
              </w:rPr>
            </w:pPr>
            <w:r>
              <w:rPr>
                <w:color w:val="000000"/>
                <w:sz w:val="28"/>
                <w:szCs w:val="28"/>
              </w:rPr>
              <w:t>60</w:t>
            </w:r>
          </w:p>
          <w:p w14:paraId="01E0D0AB" w14:textId="77777777" w:rsidR="006B01F9" w:rsidRDefault="006B01F9">
            <w:pPr>
              <w:pBdr>
                <w:top w:val="nil"/>
                <w:left w:val="nil"/>
                <w:bottom w:val="nil"/>
                <w:right w:val="nil"/>
                <w:between w:val="nil"/>
              </w:pBdr>
              <w:jc w:val="center"/>
              <w:rPr>
                <w:color w:val="000000"/>
                <w:sz w:val="28"/>
                <w:szCs w:val="28"/>
              </w:rPr>
            </w:pPr>
          </w:p>
        </w:tc>
      </w:tr>
      <w:tr w:rsidR="006B01F9" w14:paraId="1F04763E" w14:textId="77777777">
        <w:tc>
          <w:tcPr>
            <w:tcW w:w="99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57FAF8C" w14:textId="2DA978F7" w:rsidR="006B01F9" w:rsidRDefault="00FC1D47">
            <w:pPr>
              <w:pBdr>
                <w:top w:val="nil"/>
                <w:left w:val="nil"/>
                <w:bottom w:val="nil"/>
                <w:right w:val="nil"/>
                <w:between w:val="nil"/>
              </w:pBdr>
              <w:jc w:val="center"/>
              <w:rPr>
                <w:color w:val="000000"/>
                <w:sz w:val="28"/>
                <w:szCs w:val="28"/>
              </w:rPr>
            </w:pPr>
            <w:r>
              <w:rPr>
                <w:color w:val="000000"/>
                <w:sz w:val="28"/>
                <w:szCs w:val="28"/>
              </w:rPr>
              <w:t>62</w:t>
            </w:r>
          </w:p>
          <w:p w14:paraId="0E7E5160" w14:textId="77777777" w:rsidR="006B01F9" w:rsidRDefault="006B01F9">
            <w:pPr>
              <w:pBdr>
                <w:top w:val="nil"/>
                <w:left w:val="nil"/>
                <w:bottom w:val="nil"/>
                <w:right w:val="nil"/>
                <w:between w:val="nil"/>
              </w:pBdr>
              <w:jc w:val="center"/>
              <w:rPr>
                <w:color w:val="000000"/>
                <w:sz w:val="28"/>
                <w:szCs w:val="28"/>
              </w:rPr>
            </w:pPr>
          </w:p>
        </w:tc>
      </w:tr>
      <w:tr w:rsidR="006B01F9" w14:paraId="0843EAB4" w14:textId="77777777">
        <w:tc>
          <w:tcPr>
            <w:tcW w:w="99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851" w:type="dxa"/>
          </w:tcPr>
          <w:p w14:paraId="31E548E0" w14:textId="3EFD49EA" w:rsidR="006B01F9" w:rsidRDefault="00FC1D47">
            <w:pPr>
              <w:pBdr>
                <w:top w:val="nil"/>
                <w:left w:val="nil"/>
                <w:bottom w:val="nil"/>
                <w:right w:val="nil"/>
                <w:between w:val="nil"/>
              </w:pBdr>
              <w:jc w:val="center"/>
              <w:rPr>
                <w:color w:val="000000"/>
                <w:sz w:val="28"/>
                <w:szCs w:val="28"/>
              </w:rPr>
            </w:pPr>
            <w:r>
              <w:rPr>
                <w:color w:val="000000"/>
                <w:sz w:val="28"/>
                <w:szCs w:val="28"/>
              </w:rPr>
              <w:t>63</w:t>
            </w:r>
          </w:p>
          <w:p w14:paraId="4429879A" w14:textId="77777777" w:rsidR="006B01F9" w:rsidRDefault="006B01F9">
            <w:pPr>
              <w:pBdr>
                <w:top w:val="nil"/>
                <w:left w:val="nil"/>
                <w:bottom w:val="nil"/>
                <w:right w:val="nil"/>
                <w:between w:val="nil"/>
              </w:pBdr>
              <w:jc w:val="center"/>
              <w:rPr>
                <w:color w:val="000000"/>
                <w:sz w:val="24"/>
                <w:szCs w:val="24"/>
              </w:rPr>
            </w:pPr>
          </w:p>
        </w:tc>
      </w:tr>
      <w:tr w:rsidR="006B01F9" w14:paraId="6581C0AD" w14:textId="77777777">
        <w:tc>
          <w:tcPr>
            <w:tcW w:w="99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77E3968" w14:textId="529C4256" w:rsidR="006B01F9" w:rsidRDefault="00FC1D47">
            <w:pPr>
              <w:pBdr>
                <w:top w:val="nil"/>
                <w:left w:val="nil"/>
                <w:bottom w:val="nil"/>
                <w:right w:val="nil"/>
                <w:between w:val="nil"/>
              </w:pBdr>
              <w:jc w:val="center"/>
              <w:rPr>
                <w:color w:val="000000"/>
                <w:sz w:val="28"/>
                <w:szCs w:val="28"/>
              </w:rPr>
            </w:pPr>
            <w:r>
              <w:rPr>
                <w:color w:val="000000"/>
                <w:sz w:val="28"/>
                <w:szCs w:val="28"/>
              </w:rPr>
              <w:t>64</w:t>
            </w:r>
          </w:p>
          <w:p w14:paraId="306D206D" w14:textId="77777777" w:rsidR="006B01F9" w:rsidRDefault="006B01F9">
            <w:pPr>
              <w:pBdr>
                <w:top w:val="nil"/>
                <w:left w:val="nil"/>
                <w:bottom w:val="nil"/>
                <w:right w:val="nil"/>
                <w:between w:val="nil"/>
              </w:pBdr>
              <w:jc w:val="center"/>
              <w:rPr>
                <w:color w:val="000000"/>
                <w:sz w:val="28"/>
                <w:szCs w:val="28"/>
              </w:rPr>
            </w:pPr>
          </w:p>
        </w:tc>
      </w:tr>
      <w:tr w:rsidR="006B01F9" w14:paraId="6250A311" w14:textId="77777777">
        <w:tc>
          <w:tcPr>
            <w:tcW w:w="99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77777777" w:rsidR="006B01F9" w:rsidRDefault="00134E2B">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6B5C10D7" w14:textId="735BB0E1" w:rsidR="006B01F9" w:rsidRDefault="00FC1D47">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65</w:t>
            </w:r>
          </w:p>
          <w:p w14:paraId="45FEFD85" w14:textId="77777777" w:rsidR="006B01F9" w:rsidRDefault="006B01F9">
            <w:pPr>
              <w:pBdr>
                <w:top w:val="nil"/>
                <w:left w:val="nil"/>
                <w:bottom w:val="nil"/>
                <w:right w:val="nil"/>
                <w:between w:val="nil"/>
              </w:pBdr>
              <w:jc w:val="center"/>
              <w:rPr>
                <w:color w:val="000000"/>
                <w:sz w:val="28"/>
                <w:szCs w:val="28"/>
              </w:rPr>
            </w:pPr>
          </w:p>
        </w:tc>
      </w:tr>
      <w:tr w:rsidR="009B2F32" w14:paraId="2DC43E6E" w14:textId="77777777">
        <w:tc>
          <w:tcPr>
            <w:tcW w:w="99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851"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tc>
          <w:tcPr>
            <w:tcW w:w="99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851"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89" w:tblpY="-86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368"/>
      </w:tblGrid>
      <w:tr w:rsidR="00AB65EE" w:rsidRPr="00AB65EE" w14:paraId="25DFFC9F" w14:textId="77777777" w:rsidTr="00AB65EE">
        <w:trPr>
          <w:trHeight w:val="508"/>
        </w:trPr>
        <w:tc>
          <w:tcPr>
            <w:tcW w:w="9493" w:type="dxa"/>
            <w:gridSpan w:val="2"/>
            <w:shd w:val="clear" w:color="auto" w:fill="002060"/>
          </w:tcPr>
          <w:p w14:paraId="5C7F9766"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SCHOOL CONTACT DETAILS</w:t>
            </w:r>
          </w:p>
        </w:tc>
      </w:tr>
      <w:tr w:rsidR="00AB65EE" w:rsidRPr="00AB65EE" w14:paraId="5C11E3A8" w14:textId="77777777" w:rsidTr="00AB65EE">
        <w:tc>
          <w:tcPr>
            <w:tcW w:w="3125" w:type="dxa"/>
          </w:tcPr>
          <w:p w14:paraId="1CEB2E10" w14:textId="77777777" w:rsidR="00AB65EE" w:rsidRPr="00AB65EE" w:rsidRDefault="00AB65EE" w:rsidP="00AB65EE">
            <w:pPr>
              <w:spacing w:after="0" w:line="240" w:lineRule="auto"/>
              <w:rPr>
                <w:color w:val="000000"/>
                <w:sz w:val="24"/>
                <w:szCs w:val="24"/>
              </w:rPr>
            </w:pPr>
            <w:r w:rsidRPr="00AB65EE">
              <w:rPr>
                <w:color w:val="000000"/>
                <w:sz w:val="24"/>
                <w:szCs w:val="24"/>
              </w:rPr>
              <w:t>Headteachers</w:t>
            </w:r>
          </w:p>
        </w:tc>
        <w:tc>
          <w:tcPr>
            <w:tcW w:w="6368" w:type="dxa"/>
          </w:tcPr>
          <w:p w14:paraId="0552EE8A" w14:textId="77777777" w:rsidR="00AB65EE" w:rsidRPr="00AB65EE" w:rsidRDefault="00AB65EE" w:rsidP="00AB65EE">
            <w:pPr>
              <w:spacing w:after="0" w:line="240" w:lineRule="auto"/>
              <w:rPr>
                <w:sz w:val="24"/>
                <w:szCs w:val="24"/>
              </w:rPr>
            </w:pPr>
            <w:r w:rsidRPr="00AB65EE">
              <w:rPr>
                <w:sz w:val="24"/>
                <w:szCs w:val="24"/>
              </w:rPr>
              <w:t>Name: Anne Humble</w:t>
            </w:r>
          </w:p>
          <w:p w14:paraId="5995C5A0" w14:textId="77777777" w:rsidR="00AB65EE" w:rsidRPr="00AB65EE" w:rsidRDefault="00AB65EE" w:rsidP="00AB65EE">
            <w:pPr>
              <w:spacing w:after="0" w:line="240" w:lineRule="auto"/>
              <w:rPr>
                <w:sz w:val="24"/>
                <w:szCs w:val="24"/>
              </w:rPr>
            </w:pPr>
            <w:r w:rsidRPr="00AB65EE">
              <w:rPr>
                <w:sz w:val="24"/>
                <w:szCs w:val="24"/>
              </w:rPr>
              <w:t>Telephone: 0191 273 5587</w:t>
            </w:r>
          </w:p>
          <w:p w14:paraId="61CB6C61" w14:textId="77777777" w:rsidR="00AB65EE" w:rsidRPr="00AB65EE" w:rsidRDefault="00AB65EE" w:rsidP="00AB65EE">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AB65EE">
            <w:pPr>
              <w:spacing w:after="0" w:line="240" w:lineRule="auto"/>
              <w:rPr>
                <w:sz w:val="24"/>
                <w:szCs w:val="24"/>
              </w:rPr>
            </w:pPr>
          </w:p>
          <w:p w14:paraId="149520FC" w14:textId="77777777" w:rsidR="00AB65EE" w:rsidRPr="00AB65EE" w:rsidRDefault="00AB65EE" w:rsidP="00AB65EE">
            <w:pPr>
              <w:spacing w:after="0" w:line="240" w:lineRule="auto"/>
              <w:rPr>
                <w:sz w:val="24"/>
                <w:szCs w:val="24"/>
              </w:rPr>
            </w:pPr>
            <w:r w:rsidRPr="00AB65EE">
              <w:rPr>
                <w:sz w:val="24"/>
                <w:szCs w:val="24"/>
              </w:rPr>
              <w:t>Name: Kay Mills</w:t>
            </w:r>
          </w:p>
          <w:p w14:paraId="381F3080" w14:textId="77777777" w:rsidR="00AB65EE" w:rsidRPr="00AB65EE" w:rsidRDefault="00AB65EE" w:rsidP="00AB65EE">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AB65EE">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kay.mills@newburnmanor-nur.newcastle.sch.uk</w:t>
              </w:r>
            </w:hyperlink>
          </w:p>
          <w:p w14:paraId="1B3BB16A" w14:textId="77777777" w:rsidR="00AB65EE" w:rsidRPr="00AB65EE" w:rsidRDefault="00AB65EE" w:rsidP="00AB65EE">
            <w:pPr>
              <w:spacing w:after="0" w:line="240" w:lineRule="auto"/>
              <w:rPr>
                <w:color w:val="FF0000"/>
                <w:sz w:val="24"/>
                <w:szCs w:val="24"/>
              </w:rPr>
            </w:pPr>
          </w:p>
        </w:tc>
      </w:tr>
      <w:tr w:rsidR="00AB65EE" w:rsidRPr="00AB65EE" w14:paraId="25B5AB67" w14:textId="77777777" w:rsidTr="00AB65EE">
        <w:tc>
          <w:tcPr>
            <w:tcW w:w="3125" w:type="dxa"/>
          </w:tcPr>
          <w:p w14:paraId="35578E0E" w14:textId="77777777" w:rsidR="00AB65EE" w:rsidRPr="00AB65EE" w:rsidRDefault="00AB65EE" w:rsidP="00AB65EE">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AB65EE">
            <w:pPr>
              <w:spacing w:after="0" w:line="240" w:lineRule="auto"/>
              <w:rPr>
                <w:color w:val="000000"/>
                <w:sz w:val="24"/>
                <w:szCs w:val="24"/>
              </w:rPr>
            </w:pPr>
          </w:p>
        </w:tc>
        <w:tc>
          <w:tcPr>
            <w:tcW w:w="6368" w:type="dxa"/>
          </w:tcPr>
          <w:p w14:paraId="1F3E5C59" w14:textId="77777777" w:rsidR="00AB65EE" w:rsidRPr="00AB65EE" w:rsidRDefault="00AB65EE" w:rsidP="00AB65EE">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AB65EE">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AB65EE">
            <w:pPr>
              <w:spacing w:after="0" w:line="240" w:lineRule="auto"/>
              <w:rPr>
                <w:sz w:val="24"/>
                <w:szCs w:val="24"/>
              </w:rPr>
            </w:pPr>
            <w:r w:rsidRPr="00AB65EE">
              <w:rPr>
                <w:sz w:val="24"/>
                <w:szCs w:val="24"/>
              </w:rPr>
              <w:t>Monkchester 0191 265 4579</w:t>
            </w:r>
          </w:p>
          <w:p w14:paraId="30EC1E23" w14:textId="77777777" w:rsidR="00AB65EE" w:rsidRPr="00AB65EE" w:rsidRDefault="00AB65EE" w:rsidP="00AB65EE">
            <w:pPr>
              <w:spacing w:after="0" w:line="240" w:lineRule="auto"/>
              <w:rPr>
                <w:sz w:val="24"/>
                <w:szCs w:val="24"/>
              </w:rPr>
            </w:pPr>
            <w:r w:rsidRPr="00AB65EE">
              <w:rPr>
                <w:sz w:val="24"/>
                <w:szCs w:val="24"/>
              </w:rPr>
              <w:t>Ashfield 0191 273 5587</w:t>
            </w:r>
          </w:p>
          <w:p w14:paraId="6D4CF496" w14:textId="77777777" w:rsidR="00AB65EE" w:rsidRPr="00AB65EE" w:rsidRDefault="00AB65EE" w:rsidP="00AB65EE">
            <w:pPr>
              <w:spacing w:after="0" w:line="240" w:lineRule="auto"/>
              <w:rPr>
                <w:sz w:val="24"/>
                <w:szCs w:val="24"/>
              </w:rPr>
            </w:pPr>
            <w:r w:rsidRPr="00AB65EE">
              <w:rPr>
                <w:sz w:val="24"/>
                <w:szCs w:val="24"/>
              </w:rPr>
              <w:t>Newburn 0191 277 4180</w:t>
            </w:r>
          </w:p>
          <w:p w14:paraId="3C501075" w14:textId="77777777" w:rsidR="00AB65EE" w:rsidRPr="00AB65EE" w:rsidRDefault="00AB65EE" w:rsidP="00AB65EE">
            <w:pPr>
              <w:spacing w:after="0" w:line="240" w:lineRule="auto"/>
              <w:rPr>
                <w:sz w:val="24"/>
                <w:szCs w:val="24"/>
              </w:rPr>
            </w:pPr>
          </w:p>
          <w:p w14:paraId="66943CFB" w14:textId="77777777" w:rsidR="00AB65EE" w:rsidRPr="00AB65EE" w:rsidRDefault="00AB65EE" w:rsidP="00AB65EE">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AB65EE">
            <w:pPr>
              <w:spacing w:after="0" w:line="240" w:lineRule="auto"/>
              <w:rPr>
                <w:sz w:val="24"/>
                <w:szCs w:val="24"/>
              </w:rPr>
            </w:pPr>
            <w:r w:rsidRPr="00AB65EE">
              <w:rPr>
                <w:sz w:val="24"/>
                <w:szCs w:val="24"/>
              </w:rPr>
              <w:t>Name Janet Howson</w:t>
            </w:r>
          </w:p>
          <w:p w14:paraId="3C11C871" w14:textId="77777777" w:rsidR="00AB65EE" w:rsidRPr="00AB65EE" w:rsidRDefault="00AB65EE" w:rsidP="00AB65EE">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AB65EE">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janet.howson@monkchesterroad.newcastle.sch.uk</w:t>
              </w:r>
            </w:hyperlink>
          </w:p>
          <w:p w14:paraId="63CA46F0" w14:textId="77777777" w:rsidR="00AB65EE" w:rsidRPr="00AB65EE" w:rsidRDefault="00AB65EE" w:rsidP="00AB65EE">
            <w:pPr>
              <w:spacing w:after="0" w:line="240" w:lineRule="auto"/>
              <w:rPr>
                <w:sz w:val="24"/>
                <w:szCs w:val="24"/>
              </w:rPr>
            </w:pPr>
          </w:p>
          <w:p w14:paraId="62104D30" w14:textId="77777777" w:rsidR="00AB65EE" w:rsidRPr="00AB65EE" w:rsidRDefault="00AB65EE" w:rsidP="00AB65EE">
            <w:pPr>
              <w:spacing w:after="0" w:line="240" w:lineRule="auto"/>
              <w:rPr>
                <w:sz w:val="24"/>
                <w:szCs w:val="24"/>
              </w:rPr>
            </w:pPr>
            <w:r w:rsidRPr="00AB65EE">
              <w:rPr>
                <w:sz w:val="24"/>
                <w:szCs w:val="24"/>
              </w:rPr>
              <w:t>Name Sandra Terry</w:t>
            </w:r>
          </w:p>
          <w:p w14:paraId="266E08C6" w14:textId="77777777" w:rsidR="00AB65EE" w:rsidRPr="00AB65EE" w:rsidRDefault="00AB65EE" w:rsidP="00AB65EE">
            <w:pPr>
              <w:spacing w:after="0" w:line="240" w:lineRule="auto"/>
              <w:rPr>
                <w:sz w:val="24"/>
                <w:szCs w:val="24"/>
              </w:rPr>
            </w:pPr>
            <w:r w:rsidRPr="00AB65EE">
              <w:rPr>
                <w:sz w:val="24"/>
                <w:szCs w:val="24"/>
              </w:rPr>
              <w:t>Title / role in school : Play group Manager</w:t>
            </w:r>
          </w:p>
          <w:p w14:paraId="665361B4" w14:textId="77777777" w:rsidR="00AB65EE" w:rsidRPr="00AB65EE" w:rsidRDefault="00AB65EE" w:rsidP="00AB65EE">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Sandra.terry@monkchesterroad.newcastle.sch.uk</w:t>
              </w:r>
            </w:hyperlink>
          </w:p>
          <w:p w14:paraId="27D82510" w14:textId="77777777" w:rsidR="00AB65EE" w:rsidRPr="00AB65EE" w:rsidRDefault="00AB65EE" w:rsidP="00AB65EE">
            <w:pPr>
              <w:spacing w:after="0" w:line="240" w:lineRule="auto"/>
              <w:rPr>
                <w:sz w:val="24"/>
                <w:szCs w:val="24"/>
              </w:rPr>
            </w:pPr>
          </w:p>
          <w:p w14:paraId="2A129528" w14:textId="77777777" w:rsidR="00AB65EE" w:rsidRPr="00AB65EE" w:rsidRDefault="00AB65EE" w:rsidP="00AB65EE">
            <w:pPr>
              <w:spacing w:after="0" w:line="240" w:lineRule="auto"/>
              <w:rPr>
                <w:sz w:val="24"/>
                <w:szCs w:val="24"/>
              </w:rPr>
            </w:pPr>
            <w:r w:rsidRPr="00AB65EE">
              <w:rPr>
                <w:sz w:val="24"/>
                <w:szCs w:val="24"/>
              </w:rPr>
              <w:t>Name Louise Grant</w:t>
            </w:r>
          </w:p>
          <w:p w14:paraId="25F0D7CE" w14:textId="77777777" w:rsidR="00AB65EE" w:rsidRPr="00AB65EE" w:rsidRDefault="00AB65EE" w:rsidP="00AB65EE">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AB65EE">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admin@monkchesterroad.newcastle.sch.uk</w:t>
              </w:r>
            </w:hyperlink>
          </w:p>
          <w:p w14:paraId="75CB2C72" w14:textId="77777777" w:rsidR="00AB65EE" w:rsidRPr="00AB65EE" w:rsidRDefault="00AB65EE" w:rsidP="00AB65EE">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AB65EE">
            <w:pPr>
              <w:spacing w:after="0" w:line="240" w:lineRule="auto"/>
              <w:rPr>
                <w:sz w:val="24"/>
                <w:szCs w:val="24"/>
              </w:rPr>
            </w:pPr>
            <w:r w:rsidRPr="00AB65EE">
              <w:rPr>
                <w:sz w:val="24"/>
                <w:szCs w:val="24"/>
              </w:rPr>
              <w:t>Name: Frances Burtle</w:t>
            </w:r>
          </w:p>
          <w:p w14:paraId="384C38F2" w14:textId="77777777" w:rsidR="00AB65EE" w:rsidRPr="00AB65EE" w:rsidRDefault="00AB65EE" w:rsidP="00AB65EE">
            <w:pPr>
              <w:spacing w:after="0" w:line="240" w:lineRule="auto"/>
              <w:rPr>
                <w:sz w:val="24"/>
                <w:szCs w:val="24"/>
              </w:rPr>
            </w:pPr>
            <w:r w:rsidRPr="00AB65EE">
              <w:rPr>
                <w:sz w:val="24"/>
                <w:szCs w:val="24"/>
              </w:rPr>
              <w:t>Title / role in school – Senior Teacher, Ashfield</w:t>
            </w:r>
          </w:p>
          <w:p w14:paraId="5F317FDE" w14:textId="77777777" w:rsidR="00AB65EE" w:rsidRPr="00AB65EE" w:rsidRDefault="00AB65EE" w:rsidP="00AB65EE">
            <w:pPr>
              <w:spacing w:after="0" w:line="240" w:lineRule="auto"/>
              <w:rPr>
                <w:sz w:val="24"/>
                <w:szCs w:val="24"/>
              </w:rPr>
            </w:pPr>
            <w:r w:rsidRPr="00AB65EE">
              <w:rPr>
                <w:sz w:val="24"/>
                <w:szCs w:val="24"/>
              </w:rPr>
              <w:t xml:space="preserve">Email: </w:t>
            </w:r>
            <w:hyperlink r:id="rId15" w:history="1">
              <w:r w:rsidRPr="00AB65EE">
                <w:rPr>
                  <w:color w:val="0000FF"/>
                  <w:sz w:val="24"/>
                  <w:szCs w:val="24"/>
                  <w:u w:val="single"/>
                </w:rPr>
                <w:t>frances.burtle@ashfield.newcastle.sch.uk</w:t>
              </w:r>
            </w:hyperlink>
          </w:p>
          <w:p w14:paraId="09034D54" w14:textId="77777777" w:rsidR="00AB65EE" w:rsidRPr="00AB65EE" w:rsidRDefault="00AB65EE" w:rsidP="00AB65EE">
            <w:pPr>
              <w:spacing w:after="0" w:line="240" w:lineRule="auto"/>
              <w:rPr>
                <w:sz w:val="24"/>
                <w:szCs w:val="24"/>
              </w:rPr>
            </w:pPr>
          </w:p>
          <w:p w14:paraId="5EBA55A6" w14:textId="14E5A376" w:rsidR="00AB65EE" w:rsidRPr="00AB65EE" w:rsidRDefault="00F05BB1" w:rsidP="00AB65EE">
            <w:pPr>
              <w:spacing w:after="0" w:line="240" w:lineRule="auto"/>
              <w:rPr>
                <w:sz w:val="24"/>
                <w:szCs w:val="24"/>
              </w:rPr>
            </w:pPr>
            <w:r>
              <w:rPr>
                <w:sz w:val="24"/>
                <w:szCs w:val="24"/>
              </w:rPr>
              <w:t>Name: Gemma Watson</w:t>
            </w:r>
          </w:p>
          <w:p w14:paraId="2D749BBF" w14:textId="51F7A663" w:rsidR="00AB65EE" w:rsidRDefault="00AB65EE" w:rsidP="00AB65EE">
            <w:pPr>
              <w:spacing w:after="0" w:line="240" w:lineRule="auto"/>
              <w:rPr>
                <w:sz w:val="24"/>
                <w:szCs w:val="24"/>
              </w:rPr>
            </w:pPr>
            <w:r w:rsidRPr="00AB65EE">
              <w:rPr>
                <w:sz w:val="24"/>
                <w:szCs w:val="24"/>
              </w:rPr>
              <w:t>2 year old lead, Ashfield</w:t>
            </w:r>
          </w:p>
          <w:p w14:paraId="24B6F4BD" w14:textId="54FF5B6D" w:rsidR="00EE7F74" w:rsidRDefault="00EE7F74" w:rsidP="00AB65EE">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6D87AB14" w14:textId="247DC2EF" w:rsidR="00AB65EE" w:rsidRPr="00AB65EE" w:rsidRDefault="00AB65EE" w:rsidP="00AB65EE">
            <w:pPr>
              <w:spacing w:after="0" w:line="240" w:lineRule="auto"/>
              <w:rPr>
                <w:sz w:val="24"/>
                <w:szCs w:val="24"/>
              </w:rPr>
            </w:pPr>
          </w:p>
          <w:p w14:paraId="08BAFD0E" w14:textId="20975B9F" w:rsidR="00AB65EE" w:rsidRPr="00AB65EE" w:rsidRDefault="007B7118" w:rsidP="00AB65EE">
            <w:pPr>
              <w:spacing w:after="0" w:line="240" w:lineRule="auto"/>
              <w:rPr>
                <w:sz w:val="24"/>
                <w:szCs w:val="24"/>
              </w:rPr>
            </w:pPr>
            <w:r>
              <w:rPr>
                <w:sz w:val="24"/>
                <w:szCs w:val="24"/>
              </w:rPr>
              <w:t>Name: Holly Porter</w:t>
            </w:r>
          </w:p>
          <w:p w14:paraId="088AAD06" w14:textId="3EB527A8" w:rsidR="00AB65EE" w:rsidRPr="00AB65EE" w:rsidRDefault="00AB65EE" w:rsidP="00AB65EE">
            <w:pPr>
              <w:spacing w:after="0" w:line="240" w:lineRule="auto"/>
              <w:rPr>
                <w:sz w:val="24"/>
                <w:szCs w:val="24"/>
              </w:rPr>
            </w:pPr>
            <w:r w:rsidRPr="00AB65EE">
              <w:rPr>
                <w:sz w:val="24"/>
                <w:szCs w:val="24"/>
              </w:rPr>
              <w:t>Title</w:t>
            </w:r>
            <w:r w:rsidR="007B7118">
              <w:rPr>
                <w:sz w:val="24"/>
                <w:szCs w:val="24"/>
              </w:rPr>
              <w:t xml:space="preserve"> / role in school teacher</w:t>
            </w:r>
          </w:p>
          <w:p w14:paraId="4EDC2193" w14:textId="77777777" w:rsidR="00EE7F74" w:rsidRDefault="00EE7F74" w:rsidP="00EE7F74">
            <w:pPr>
              <w:spacing w:after="0" w:line="240" w:lineRule="auto"/>
              <w:rPr>
                <w:sz w:val="24"/>
                <w:szCs w:val="24"/>
              </w:rPr>
            </w:pPr>
            <w:r>
              <w:rPr>
                <w:sz w:val="24"/>
                <w:szCs w:val="24"/>
              </w:rPr>
              <w:t xml:space="preserve">Email: </w:t>
            </w:r>
            <w:hyperlink r:id="rId17" w:history="1">
              <w:r w:rsidRPr="00733621">
                <w:rPr>
                  <w:rStyle w:val="Hyperlink"/>
                  <w:sz w:val="24"/>
                  <w:szCs w:val="24"/>
                </w:rPr>
                <w:t>admin@ashfield.newcastle.sch.uk</w:t>
              </w:r>
            </w:hyperlink>
          </w:p>
          <w:p w14:paraId="4B1C75BA" w14:textId="25EACCB1" w:rsidR="00AB65EE" w:rsidRPr="00AB65EE" w:rsidRDefault="00AB65EE" w:rsidP="00AB65EE">
            <w:pPr>
              <w:spacing w:after="0" w:line="240" w:lineRule="auto"/>
              <w:rPr>
                <w:sz w:val="24"/>
                <w:szCs w:val="24"/>
              </w:rPr>
            </w:pPr>
          </w:p>
          <w:p w14:paraId="1DDD4367" w14:textId="77777777" w:rsidR="00AB65EE" w:rsidRPr="00AB65EE" w:rsidRDefault="00AB65EE" w:rsidP="00AB65EE">
            <w:pPr>
              <w:spacing w:after="0" w:line="240" w:lineRule="auto"/>
              <w:rPr>
                <w:b/>
                <w:sz w:val="24"/>
                <w:szCs w:val="24"/>
              </w:rPr>
            </w:pPr>
            <w:r w:rsidRPr="00AB65EE">
              <w:rPr>
                <w:b/>
                <w:sz w:val="24"/>
                <w:szCs w:val="24"/>
              </w:rPr>
              <w:t>Newburn 0191 277 4180</w:t>
            </w:r>
          </w:p>
          <w:p w14:paraId="4C6F904C" w14:textId="77777777" w:rsidR="00AB65EE" w:rsidRPr="00AB65EE" w:rsidRDefault="00AB65EE" w:rsidP="00AB65EE">
            <w:pPr>
              <w:spacing w:after="0" w:line="240" w:lineRule="auto"/>
              <w:rPr>
                <w:sz w:val="24"/>
                <w:szCs w:val="24"/>
              </w:rPr>
            </w:pPr>
          </w:p>
          <w:p w14:paraId="6EFF9131" w14:textId="77777777" w:rsidR="00AB65EE" w:rsidRPr="00AB65EE" w:rsidRDefault="00AB65EE" w:rsidP="00AB65EE">
            <w:pPr>
              <w:spacing w:after="0" w:line="240" w:lineRule="auto"/>
              <w:rPr>
                <w:sz w:val="24"/>
                <w:szCs w:val="24"/>
              </w:rPr>
            </w:pPr>
            <w:r w:rsidRPr="00AB65EE">
              <w:rPr>
                <w:sz w:val="24"/>
                <w:szCs w:val="24"/>
              </w:rPr>
              <w:t>Caroline Barnard</w:t>
            </w:r>
          </w:p>
          <w:p w14:paraId="5D71FFFB" w14:textId="77777777" w:rsidR="00AB65EE" w:rsidRPr="00AB65EE" w:rsidRDefault="00AB65EE" w:rsidP="00AB65EE">
            <w:pPr>
              <w:spacing w:after="0" w:line="240" w:lineRule="auto"/>
              <w:rPr>
                <w:sz w:val="24"/>
                <w:szCs w:val="24"/>
              </w:rPr>
            </w:pPr>
            <w:r w:rsidRPr="00AB65EE">
              <w:rPr>
                <w:sz w:val="24"/>
                <w:szCs w:val="24"/>
              </w:rPr>
              <w:t>Title / role in school- Teacher, Newburn</w:t>
            </w:r>
          </w:p>
          <w:p w14:paraId="797631B2" w14:textId="1D90A3C4" w:rsidR="00AB65EE" w:rsidRDefault="009A0D45" w:rsidP="00AB65EE">
            <w:pPr>
              <w:spacing w:after="0" w:line="240" w:lineRule="auto"/>
              <w:rPr>
                <w:color w:val="0000FF"/>
                <w:sz w:val="24"/>
                <w:szCs w:val="24"/>
                <w:u w:val="single"/>
              </w:rPr>
            </w:pPr>
            <w:hyperlink r:id="rId18" w:history="1">
              <w:r w:rsidR="00AB65EE" w:rsidRPr="00AB65EE">
                <w:rPr>
                  <w:color w:val="0000FF"/>
                  <w:sz w:val="24"/>
                  <w:szCs w:val="24"/>
                  <w:u w:val="single"/>
                </w:rPr>
                <w:t>caroline.barnard@newburnmanor-nur.newcastle.sch.uk</w:t>
              </w:r>
            </w:hyperlink>
          </w:p>
          <w:p w14:paraId="50E7512C" w14:textId="4A22019B" w:rsidR="000C0C33" w:rsidRDefault="000C0C33" w:rsidP="00AB65EE">
            <w:pPr>
              <w:spacing w:after="0" w:line="240" w:lineRule="auto"/>
              <w:rPr>
                <w:color w:val="0000FF"/>
                <w:sz w:val="24"/>
                <w:szCs w:val="24"/>
                <w:u w:val="single"/>
              </w:rPr>
            </w:pPr>
          </w:p>
          <w:p w14:paraId="15A46DEE" w14:textId="25E92A0D" w:rsidR="000C0C33" w:rsidRDefault="000C0C33" w:rsidP="00AB65EE">
            <w:pPr>
              <w:spacing w:after="0" w:line="240" w:lineRule="auto"/>
              <w:rPr>
                <w:sz w:val="24"/>
                <w:szCs w:val="24"/>
              </w:rPr>
            </w:pPr>
            <w:r w:rsidRPr="000C0C33">
              <w:rPr>
                <w:sz w:val="24"/>
                <w:szCs w:val="24"/>
              </w:rPr>
              <w:t>Samantha Walton</w:t>
            </w:r>
          </w:p>
          <w:p w14:paraId="7CFEFDB3" w14:textId="5EE62AFE" w:rsidR="000C0C33" w:rsidRDefault="000C0C33" w:rsidP="00AB65EE">
            <w:pPr>
              <w:spacing w:after="0" w:line="240" w:lineRule="auto"/>
              <w:rPr>
                <w:sz w:val="24"/>
                <w:szCs w:val="24"/>
              </w:rPr>
            </w:pPr>
            <w:r>
              <w:rPr>
                <w:sz w:val="24"/>
                <w:szCs w:val="24"/>
              </w:rPr>
              <w:t>Title – Finance and Admin, Newburn</w:t>
            </w:r>
          </w:p>
          <w:p w14:paraId="3F0C4477" w14:textId="1680F4FF" w:rsidR="000C0C33" w:rsidRPr="000C0C33" w:rsidRDefault="000C0C33" w:rsidP="00AB65EE">
            <w:pPr>
              <w:spacing w:after="0" w:line="240" w:lineRule="auto"/>
              <w:rPr>
                <w:sz w:val="24"/>
                <w:szCs w:val="24"/>
              </w:rPr>
            </w:pPr>
            <w:r>
              <w:rPr>
                <w:sz w:val="24"/>
                <w:szCs w:val="24"/>
              </w:rPr>
              <w:t>admin@newburnmanor-nur.newcastle.sch.uk</w:t>
            </w:r>
          </w:p>
          <w:p w14:paraId="2D0EA3FB" w14:textId="227D0134" w:rsidR="00AB65EE" w:rsidRPr="00AB65EE" w:rsidRDefault="00AB65EE" w:rsidP="00AB65EE">
            <w:pPr>
              <w:spacing w:after="0" w:line="240" w:lineRule="auto"/>
              <w:rPr>
                <w:sz w:val="24"/>
                <w:szCs w:val="24"/>
              </w:rPr>
            </w:pPr>
          </w:p>
        </w:tc>
      </w:tr>
      <w:tr w:rsidR="00AB65EE" w:rsidRPr="00AB65EE" w14:paraId="3BB2F9CB" w14:textId="77777777" w:rsidTr="00AB65EE">
        <w:tc>
          <w:tcPr>
            <w:tcW w:w="3125" w:type="dxa"/>
            <w:vMerge w:val="restart"/>
          </w:tcPr>
          <w:p w14:paraId="457D5261" w14:textId="77777777" w:rsidR="00AB65EE" w:rsidRPr="00AB65EE" w:rsidRDefault="00AB65EE" w:rsidP="00AB65EE">
            <w:pPr>
              <w:spacing w:after="0" w:line="240" w:lineRule="auto"/>
              <w:rPr>
                <w:color w:val="000000"/>
                <w:sz w:val="24"/>
                <w:szCs w:val="24"/>
              </w:rPr>
            </w:pPr>
            <w:r w:rsidRPr="00AB65EE">
              <w:rPr>
                <w:color w:val="000000"/>
                <w:sz w:val="24"/>
                <w:szCs w:val="24"/>
              </w:rPr>
              <w:t>Governors – for safeguarding</w:t>
            </w:r>
          </w:p>
        </w:tc>
        <w:tc>
          <w:tcPr>
            <w:tcW w:w="6368" w:type="dxa"/>
          </w:tcPr>
          <w:p w14:paraId="73CE2369" w14:textId="77777777" w:rsidR="00AB65EE" w:rsidRPr="00AB65EE" w:rsidRDefault="00AB65EE" w:rsidP="00AB65EE">
            <w:pPr>
              <w:spacing w:after="0" w:line="240" w:lineRule="auto"/>
              <w:rPr>
                <w:b/>
                <w:sz w:val="24"/>
                <w:szCs w:val="24"/>
              </w:rPr>
            </w:pPr>
            <w:r w:rsidRPr="00AB65EE">
              <w:rPr>
                <w:b/>
                <w:sz w:val="24"/>
                <w:szCs w:val="24"/>
              </w:rPr>
              <w:t>Chair of governors</w:t>
            </w:r>
          </w:p>
          <w:p w14:paraId="46315A9F" w14:textId="77777777" w:rsidR="00AB65EE" w:rsidRPr="00AB65EE" w:rsidRDefault="00AB65EE" w:rsidP="00AB65EE">
            <w:pPr>
              <w:spacing w:after="0" w:line="240" w:lineRule="auto"/>
              <w:rPr>
                <w:sz w:val="24"/>
                <w:szCs w:val="24"/>
              </w:rPr>
            </w:pPr>
            <w:r w:rsidRPr="00AB65EE">
              <w:rPr>
                <w:sz w:val="24"/>
                <w:szCs w:val="24"/>
              </w:rPr>
              <w:t>Name:  Darren Kidger</w:t>
            </w:r>
          </w:p>
          <w:p w14:paraId="6E6E59C1"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AB65EE">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AB65EE">
            <w:pPr>
              <w:spacing w:after="0" w:line="240" w:lineRule="auto"/>
              <w:rPr>
                <w:color w:val="000000"/>
                <w:sz w:val="24"/>
                <w:szCs w:val="24"/>
              </w:rPr>
            </w:pPr>
          </w:p>
        </w:tc>
      </w:tr>
      <w:tr w:rsidR="00AB65EE" w:rsidRPr="00AB65EE" w14:paraId="54729085" w14:textId="77777777" w:rsidTr="00AB65EE">
        <w:tc>
          <w:tcPr>
            <w:tcW w:w="3125" w:type="dxa"/>
            <w:vMerge/>
          </w:tcPr>
          <w:p w14:paraId="5C25B2A4" w14:textId="77777777" w:rsidR="00AB65EE" w:rsidRPr="00AB65EE" w:rsidRDefault="00AB65EE" w:rsidP="00AB65EE">
            <w:pPr>
              <w:widowControl w:val="0"/>
              <w:pBdr>
                <w:top w:val="nil"/>
                <w:left w:val="nil"/>
                <w:bottom w:val="nil"/>
                <w:right w:val="nil"/>
                <w:between w:val="nil"/>
              </w:pBdr>
              <w:spacing w:after="0" w:line="276" w:lineRule="auto"/>
              <w:rPr>
                <w:color w:val="000000"/>
                <w:sz w:val="24"/>
                <w:szCs w:val="24"/>
              </w:rPr>
            </w:pPr>
          </w:p>
        </w:tc>
        <w:tc>
          <w:tcPr>
            <w:tcW w:w="6368" w:type="dxa"/>
          </w:tcPr>
          <w:p w14:paraId="2D432BE0" w14:textId="77777777" w:rsidR="00AB65EE" w:rsidRPr="00AB65EE" w:rsidRDefault="00AB65EE" w:rsidP="00AB65EE">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AB65EE">
            <w:pPr>
              <w:spacing w:after="0" w:line="240" w:lineRule="auto"/>
              <w:rPr>
                <w:sz w:val="24"/>
                <w:szCs w:val="24"/>
              </w:rPr>
            </w:pPr>
            <w:r w:rsidRPr="00AB65EE">
              <w:rPr>
                <w:sz w:val="24"/>
                <w:szCs w:val="24"/>
              </w:rPr>
              <w:t>Name Julie Foggin</w:t>
            </w:r>
          </w:p>
          <w:p w14:paraId="10B7DB0A"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AB65EE">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AB65EE">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AB65EE" w:rsidRPr="00AB65EE" w14:paraId="62F14126" w14:textId="77777777" w:rsidTr="00AB65EE">
        <w:tc>
          <w:tcPr>
            <w:tcW w:w="9640"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AB65EE">
        <w:tc>
          <w:tcPr>
            <w:tcW w:w="425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5386"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AB65EE">
        <w:trPr>
          <w:trHeight w:val="680"/>
        </w:trPr>
        <w:tc>
          <w:tcPr>
            <w:tcW w:w="425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AB65EE">
        <w:trPr>
          <w:trHeight w:val="680"/>
        </w:trPr>
        <w:tc>
          <w:tcPr>
            <w:tcW w:w="425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4DA1CF7" w14:textId="77777777" w:rsidR="00AB65EE" w:rsidRPr="00AB65EE" w:rsidRDefault="00AB65EE" w:rsidP="00AB65EE">
            <w:pPr>
              <w:pBdr>
                <w:top w:val="nil"/>
                <w:left w:val="nil"/>
                <w:bottom w:val="nil"/>
                <w:right w:val="nil"/>
                <w:between w:val="nil"/>
              </w:pBdr>
              <w:rPr>
                <w:sz w:val="24"/>
                <w:szCs w:val="24"/>
              </w:rPr>
            </w:pPr>
          </w:p>
          <w:p w14:paraId="7E9611A9" w14:textId="48C35547" w:rsidR="00AB65EE" w:rsidRPr="00AB65EE" w:rsidRDefault="00AB65EE" w:rsidP="00AB65EE">
            <w:pPr>
              <w:pBdr>
                <w:top w:val="nil"/>
                <w:left w:val="nil"/>
                <w:bottom w:val="nil"/>
                <w:right w:val="nil"/>
                <w:between w:val="nil"/>
              </w:pBdr>
              <w:rPr>
                <w:sz w:val="24"/>
                <w:szCs w:val="24"/>
              </w:rPr>
            </w:pPr>
            <w:r w:rsidRPr="00AB65EE">
              <w:rPr>
                <w:sz w:val="24"/>
                <w:szCs w:val="24"/>
              </w:rPr>
              <w:t>Emergency Duty Team – 0191 278 7878</w:t>
            </w:r>
          </w:p>
          <w:p w14:paraId="4EE6F86F" w14:textId="77777777" w:rsidR="00AB65EE" w:rsidRPr="00AB65EE" w:rsidRDefault="00AB65EE" w:rsidP="00AB65EE">
            <w:pPr>
              <w:pBdr>
                <w:top w:val="nil"/>
                <w:left w:val="nil"/>
                <w:bottom w:val="nil"/>
                <w:right w:val="nil"/>
                <w:between w:val="nil"/>
              </w:pBdr>
              <w:spacing w:after="0" w:line="240" w:lineRule="auto"/>
              <w:rPr>
                <w:rFonts w:asciiTheme="minorHAnsi" w:eastAsiaTheme="minorHAnsi" w:hAnsiTheme="minorHAnsi" w:cstheme="minorHAnsi"/>
                <w:sz w:val="24"/>
                <w:szCs w:val="24"/>
                <w:lang w:val="en-US" w:eastAsia="en-US" w:bidi="en-US"/>
              </w:rPr>
            </w:pPr>
          </w:p>
        </w:tc>
      </w:tr>
      <w:tr w:rsidR="00AB65EE" w:rsidRPr="00AB65EE" w14:paraId="41154756" w14:textId="77777777" w:rsidTr="00AB65EE">
        <w:tc>
          <w:tcPr>
            <w:tcW w:w="425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77777777" w:rsidR="00AB65EE" w:rsidRP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06B84237"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p>
          <w:p w14:paraId="65D0FD10"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AB65EE">
        <w:tc>
          <w:tcPr>
            <w:tcW w:w="425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5386"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F77E344" w14:textId="77777777" w:rsidTr="00AB65EE">
        <w:tc>
          <w:tcPr>
            <w:tcW w:w="425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5386"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AB65EE">
        <w:tc>
          <w:tcPr>
            <w:tcW w:w="425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5386"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9A0D45" w:rsidP="00AB65EE">
            <w:pPr>
              <w:pBdr>
                <w:top w:val="nil"/>
                <w:left w:val="nil"/>
                <w:bottom w:val="nil"/>
                <w:right w:val="nil"/>
                <w:between w:val="nil"/>
              </w:pBdr>
              <w:spacing w:after="0" w:line="240" w:lineRule="auto"/>
              <w:rPr>
                <w:color w:val="222222"/>
                <w:sz w:val="24"/>
                <w:szCs w:val="24"/>
              </w:rPr>
            </w:pPr>
            <w:hyperlink r:id="rId19">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4614DC09"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Tel. Teacher misconduct: 0207 593 5393</w:t>
            </w:r>
          </w:p>
          <w:p w14:paraId="294A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DC9CFAA" w14:textId="77777777" w:rsidTr="00AB65EE">
        <w:tc>
          <w:tcPr>
            <w:tcW w:w="425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5386"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AB65EE">
        <w:tc>
          <w:tcPr>
            <w:tcW w:w="425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5386" w:type="dxa"/>
          </w:tcPr>
          <w:p w14:paraId="66C01A42" w14:textId="77777777" w:rsidR="00AB65EE" w:rsidRPr="00AB65EE" w:rsidRDefault="009A0D45" w:rsidP="00AB65EE">
            <w:pPr>
              <w:pBdr>
                <w:top w:val="nil"/>
                <w:left w:val="nil"/>
                <w:bottom w:val="nil"/>
                <w:right w:val="nil"/>
                <w:between w:val="nil"/>
              </w:pBdr>
              <w:spacing w:after="0" w:line="240" w:lineRule="auto"/>
              <w:rPr>
                <w:color w:val="000000"/>
                <w:sz w:val="24"/>
                <w:szCs w:val="24"/>
              </w:rPr>
            </w:pPr>
            <w:hyperlink r:id="rId20">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Pr="000A7E16">
        <w:rPr>
          <w:color w:val="000000"/>
          <w:sz w:val="24"/>
          <w:szCs w:val="24"/>
        </w:rPr>
        <w:t xml:space="preserve"> (DfE 2024).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5FE4577" w14:textId="77777777" w:rsidR="006B01F9" w:rsidRPr="000A7E16" w:rsidRDefault="006B01F9">
      <w:pPr>
        <w:pBdr>
          <w:top w:val="nil"/>
          <w:left w:val="nil"/>
          <w:bottom w:val="nil"/>
          <w:right w:val="nil"/>
          <w:between w:val="nil"/>
        </w:pBdr>
        <w:ind w:left="720"/>
        <w:rPr>
          <w:color w:val="000000"/>
          <w:sz w:val="24"/>
          <w:szCs w:val="24"/>
        </w:rPr>
      </w:pPr>
    </w:p>
    <w:p w14:paraId="66BBCBA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Pr="000A7E16">
        <w:rPr>
          <w:color w:val="000000"/>
          <w:sz w:val="24"/>
          <w:szCs w:val="24"/>
        </w:rPr>
        <w:t xml:space="preserve"> guidance (DfE September 2021).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(DfE September 2016).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Statutory framework for the early years foundation stage</w:t>
      </w:r>
      <w:r w:rsidRPr="000A7E16">
        <w:rPr>
          <w:color w:val="000000"/>
          <w:sz w:val="24"/>
          <w:szCs w:val="24"/>
        </w:rPr>
        <w:t xml:space="preserve"> (DfE Jan 2024). Statutory guidance</w:t>
      </w:r>
    </w:p>
    <w:p w14:paraId="151A2FF7" w14:textId="77777777" w:rsidR="006B01F9" w:rsidRDefault="006B01F9">
      <w:pPr>
        <w:pBdr>
          <w:top w:val="nil"/>
          <w:left w:val="nil"/>
          <w:bottom w:val="nil"/>
          <w:right w:val="nil"/>
          <w:between w:val="nil"/>
        </w:pBdr>
        <w:ind w:left="720"/>
        <w:rPr>
          <w:color w:val="000000"/>
          <w:sz w:val="24"/>
          <w:szCs w:val="24"/>
        </w:rPr>
      </w:pP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498120B2" w14:textId="77777777" w:rsidR="006B01F9" w:rsidRDefault="006B01F9">
      <w:pPr>
        <w:pBdr>
          <w:top w:val="nil"/>
          <w:left w:val="nil"/>
          <w:bottom w:val="nil"/>
          <w:right w:val="nil"/>
          <w:between w:val="nil"/>
        </w:pBdr>
        <w:ind w:left="720"/>
        <w:rPr>
          <w:color w:val="000000"/>
          <w:sz w:val="24"/>
          <w:szCs w:val="24"/>
        </w:rPr>
      </w:pPr>
    </w:p>
    <w:p w14:paraId="79D038DB"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Pr="000A7E16"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Default="000842A7">
      <w:pPr>
        <w:pBdr>
          <w:top w:val="nil"/>
          <w:left w:val="nil"/>
          <w:bottom w:val="nil"/>
          <w:right w:val="nil"/>
          <w:between w:val="nil"/>
        </w:pBdr>
        <w:spacing w:after="0" w:line="240" w:lineRule="auto"/>
        <w:rPr>
          <w:color w:val="000000"/>
          <w:sz w:val="24"/>
          <w:szCs w:val="24"/>
        </w:rPr>
      </w:pPr>
      <w:r w:rsidRPr="00360D1E">
        <w:rPr>
          <w:color w:val="000000"/>
          <w:sz w:val="24"/>
          <w:szCs w:val="24"/>
        </w:rPr>
        <w:t xml:space="preserve">Whilst much of this policy </w:t>
      </w:r>
      <w:r w:rsidRPr="00360D1E">
        <w:rPr>
          <w:i/>
          <w:color w:val="000000"/>
          <w:sz w:val="24"/>
          <w:szCs w:val="24"/>
        </w:rPr>
        <w:t>may</w:t>
      </w:r>
      <w:r w:rsidRPr="00360D1E">
        <w:rPr>
          <w:color w:val="000000"/>
          <w:sz w:val="24"/>
          <w:szCs w:val="24"/>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68E6E787"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77777777"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 children safe in education 2024</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0FEEEF6A"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1B250716"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2A608649" w14:textId="77777777" w:rsidR="006B01F9" w:rsidRDefault="006B01F9" w:rsidP="000A7E16">
      <w:pPr>
        <w:pBdr>
          <w:top w:val="nil"/>
          <w:left w:val="nil"/>
          <w:bottom w:val="nil"/>
          <w:right w:val="nil"/>
          <w:between w:val="nil"/>
        </w:pBdr>
        <w:spacing w:after="0" w:line="240" w:lineRule="auto"/>
        <w:rPr>
          <w:color w:val="000000"/>
          <w:sz w:val="24"/>
          <w:szCs w:val="24"/>
        </w:rPr>
      </w:pP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77777777" w:rsidR="006B01F9" w:rsidRDefault="00134E2B">
      <w:pPr>
        <w:rPr>
          <w:sz w:val="24"/>
          <w:szCs w:val="24"/>
        </w:rPr>
      </w:pPr>
      <w:r>
        <w:rPr>
          <w:sz w:val="24"/>
          <w:szCs w:val="24"/>
        </w:rPr>
        <w:t xml:space="preserve">Children can abuse other children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2D07B28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5AD6019" w14:textId="77777777" w:rsidR="006B01F9" w:rsidRDefault="006B01F9">
      <w:pPr>
        <w:pBdr>
          <w:top w:val="nil"/>
          <w:left w:val="nil"/>
          <w:bottom w:val="nil"/>
          <w:right w:val="nil"/>
          <w:between w:val="nil"/>
        </w:pBdr>
        <w:spacing w:after="0" w:line="240" w:lineRule="auto"/>
        <w:rPr>
          <w:color w:val="222222"/>
          <w:sz w:val="24"/>
          <w:szCs w:val="24"/>
        </w:rPr>
      </w:pP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657C3D99"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Pr="00E739BA">
        <w:rPr>
          <w:color w:val="000000"/>
          <w:sz w:val="24"/>
          <w:szCs w:val="24"/>
        </w:rPr>
        <w:t>or a GP. If they are concerned that their child is suicidal, they should contact 999.</w:t>
      </w:r>
    </w:p>
    <w:p w14:paraId="1C10C96E" w14:textId="1FB61CE2"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r w:rsidR="000E2204">
        <w:rPr>
          <w:color w:val="000000"/>
          <w:sz w:val="24"/>
          <w:szCs w:val="24"/>
        </w:rPr>
        <w:t>www.ceop.police.uk/safety-centre</w:t>
      </w:r>
      <w:r w:rsidR="000E2204">
        <w:rPr>
          <w:color w:val="1D70B8"/>
          <w:sz w:val="24"/>
          <w:szCs w:val="24"/>
          <w:u w:val="single"/>
        </w:rPr>
        <w:t xml:space="preserve"> </w:t>
      </w:r>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0B50EE19"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w:t>
      </w:r>
      <w:r w:rsidR="00E739BA">
        <w:rPr>
          <w:color w:val="000000"/>
          <w:sz w:val="24"/>
          <w:szCs w:val="24"/>
        </w:rPr>
        <w:t>Body</w:t>
      </w:r>
      <w:r>
        <w:rPr>
          <w:color w:val="000000"/>
          <w:sz w:val="24"/>
          <w:szCs w:val="24"/>
        </w:rPr>
        <w:t xml:space="preserve"> 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77777777"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1E980540"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30CA5591" w14:textId="7F48342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10060D4C" w14:textId="42E763E3" w:rsidR="007255FA" w:rsidRDefault="007255FA">
      <w:pPr>
        <w:pBdr>
          <w:top w:val="nil"/>
          <w:left w:val="nil"/>
          <w:bottom w:val="nil"/>
          <w:right w:val="nil"/>
          <w:between w:val="nil"/>
        </w:pBdr>
        <w:spacing w:after="0" w:line="240" w:lineRule="auto"/>
        <w:rPr>
          <w:color w:val="000000"/>
          <w:sz w:val="24"/>
          <w:szCs w:val="24"/>
        </w:rPr>
      </w:pPr>
    </w:p>
    <w:p w14:paraId="5D417597" w14:textId="77777777" w:rsidR="006B01F9" w:rsidRDefault="006B01F9">
      <w:pPr>
        <w:pBdr>
          <w:top w:val="nil"/>
          <w:left w:val="nil"/>
          <w:bottom w:val="nil"/>
          <w:right w:val="nil"/>
          <w:between w:val="nil"/>
        </w:pBdr>
        <w:spacing w:after="0" w:line="240" w:lineRule="auto"/>
        <w:rPr>
          <w:sz w:val="24"/>
          <w:szCs w:val="24"/>
          <w:u w:val="single"/>
        </w:rPr>
      </w:pPr>
    </w:p>
    <w:p w14:paraId="3348FA7F" w14:textId="27D39A1C" w:rsidR="006B01F9" w:rsidRDefault="006B01F9">
      <w:pPr>
        <w:pBdr>
          <w:top w:val="nil"/>
          <w:left w:val="nil"/>
          <w:bottom w:val="nil"/>
          <w:right w:val="nil"/>
          <w:between w:val="nil"/>
        </w:pBdr>
        <w:spacing w:after="0" w:line="240" w:lineRule="auto"/>
        <w:rPr>
          <w:sz w:val="24"/>
          <w:szCs w:val="24"/>
          <w:u w:val="single"/>
        </w:rPr>
      </w:pPr>
    </w:p>
    <w:p w14:paraId="7BCBF9BD" w14:textId="69ED0155" w:rsidR="009B2F32" w:rsidRDefault="009B2F32">
      <w:pPr>
        <w:pBdr>
          <w:top w:val="nil"/>
          <w:left w:val="nil"/>
          <w:bottom w:val="nil"/>
          <w:right w:val="nil"/>
          <w:between w:val="nil"/>
        </w:pBdr>
        <w:spacing w:after="0" w:line="240" w:lineRule="auto"/>
        <w:rPr>
          <w:sz w:val="24"/>
          <w:szCs w:val="24"/>
          <w:u w:val="single"/>
        </w:rPr>
      </w:pPr>
    </w:p>
    <w:p w14:paraId="4458FC7C" w14:textId="67B94470" w:rsidR="009B2F32" w:rsidRDefault="009B2F32">
      <w:pPr>
        <w:pBdr>
          <w:top w:val="nil"/>
          <w:left w:val="nil"/>
          <w:bottom w:val="nil"/>
          <w:right w:val="nil"/>
          <w:between w:val="nil"/>
        </w:pBdr>
        <w:spacing w:after="0" w:line="240" w:lineRule="auto"/>
        <w:rPr>
          <w:sz w:val="24"/>
          <w:szCs w:val="24"/>
          <w:u w:val="single"/>
        </w:rPr>
      </w:pPr>
    </w:p>
    <w:p w14:paraId="498377DF" w14:textId="77777777" w:rsidR="009B2F32" w:rsidRDefault="009B2F32">
      <w:pPr>
        <w:pBdr>
          <w:top w:val="nil"/>
          <w:left w:val="nil"/>
          <w:bottom w:val="nil"/>
          <w:right w:val="nil"/>
          <w:between w:val="nil"/>
        </w:pBdr>
        <w:spacing w:after="0" w:line="240" w:lineRule="auto"/>
        <w:rPr>
          <w:sz w:val="24"/>
          <w:szCs w:val="24"/>
          <w:u w:val="single"/>
        </w:rPr>
      </w:pPr>
    </w:p>
    <w:p w14:paraId="11BEAF69" w14:textId="77777777" w:rsidR="006B01F9" w:rsidRDefault="006B01F9">
      <w:pPr>
        <w:pBdr>
          <w:top w:val="nil"/>
          <w:left w:val="nil"/>
          <w:bottom w:val="nil"/>
          <w:right w:val="nil"/>
          <w:between w:val="nil"/>
        </w:pBdr>
        <w:spacing w:after="0" w:line="240" w:lineRule="auto"/>
        <w:rPr>
          <w:sz w:val="24"/>
          <w:szCs w:val="24"/>
          <w:u w:val="single"/>
        </w:rPr>
      </w:pP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and accurately as 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shd w:val="clear" w:color="auto" w:fill="auto"/>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shd w:val="clear" w:color="auto" w:fill="auto"/>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shd w:val="clear" w:color="auto" w:fill="auto"/>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shd w:val="clear" w:color="auto" w:fill="auto"/>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assistant headteacher is highly experienced and very well trained to support families in need eg helping parents to apply for personal grants from local charities.</w:t>
            </w:r>
          </w:p>
          <w:p w14:paraId="5D7C851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work closely with our local community centre, local churches, Barnardos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shd w:val="clear" w:color="auto" w:fill="auto"/>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shd w:val="clear" w:color="auto" w:fill="auto"/>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shd w:val="clear" w:color="auto" w:fill="auto"/>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From time to time, our young children may be effected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shd w:val="clear" w:color="auto" w:fill="auto"/>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have a no smoking /vaping policy on the schools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shd w:val="clear" w:color="auto" w:fill="auto"/>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6F939F2F"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 antisocial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shd w:val="clear" w:color="auto" w:fill="auto"/>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AA6B16D" w14:textId="6630AF47" w:rsidR="00C52ED5"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p>
          <w:p w14:paraId="74C132A6" w14:textId="77777777" w:rsidR="007255FA" w:rsidRDefault="007255FA" w:rsidP="00C52ED5">
            <w:pPr>
              <w:spacing w:after="0" w:line="240" w:lineRule="auto"/>
              <w:ind w:left="360"/>
              <w:contextualSpacing/>
              <w:rPr>
                <w:rFonts w:eastAsia="Times New Roman"/>
                <w:sz w:val="24"/>
                <w:szCs w:val="24"/>
                <w:lang w:eastAsia="en-US"/>
              </w:rPr>
            </w:pP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shd w:val="clear" w:color="auto" w:fill="auto"/>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shd w:val="clear" w:color="auto" w:fill="auto"/>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shd w:val="clear" w:color="auto" w:fill="auto"/>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shd w:val="clear" w:color="auto" w:fill="auto"/>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shd w:val="clear" w:color="auto" w:fill="auto"/>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7ED3031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002A5D21" w14:textId="77777777" w:rsidR="00C52ED5" w:rsidRPr="00C52ED5"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inappropriate online viewing – as and when eg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shd w:val="clear" w:color="auto" w:fill="auto"/>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shd w:val="clear" w:color="auto" w:fill="auto"/>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shd w:val="clear" w:color="auto" w:fill="auto"/>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shd w:val="clear" w:color="auto" w:fill="auto"/>
          </w:tcPr>
          <w:p w14:paraId="53EEA787"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Staff support families and signpost them to different services eg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shd w:val="clear" w:color="auto" w:fill="auto"/>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shd w:val="clear" w:color="auto" w:fill="auto"/>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For younger children we role play with adults some behaviour issues eg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shd w:val="clear" w:color="auto" w:fill="auto"/>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3CC62AB8" w14:textId="7331FAE6" w:rsidR="002220F0" w:rsidRDefault="002220F0">
      <w:pPr>
        <w:pBdr>
          <w:top w:val="nil"/>
          <w:left w:val="nil"/>
          <w:bottom w:val="nil"/>
          <w:right w:val="nil"/>
          <w:between w:val="nil"/>
        </w:pBdr>
        <w:spacing w:after="0" w:line="240" w:lineRule="auto"/>
        <w:rPr>
          <w:color w:val="000000"/>
          <w:sz w:val="24"/>
          <w:szCs w:val="24"/>
        </w:rPr>
      </w:pPr>
    </w:p>
    <w:p w14:paraId="5F735166" w14:textId="77777777" w:rsidR="002220F0" w:rsidRDefault="002220F0">
      <w:pPr>
        <w:pBdr>
          <w:top w:val="nil"/>
          <w:left w:val="nil"/>
          <w:bottom w:val="nil"/>
          <w:right w:val="nil"/>
          <w:between w:val="nil"/>
        </w:pBdr>
        <w:spacing w:after="0" w:line="240" w:lineRule="auto"/>
        <w:rPr>
          <w:color w:val="000000"/>
          <w:sz w:val="24"/>
          <w:szCs w:val="24"/>
        </w:rPr>
      </w:pPr>
    </w:p>
    <w:p w14:paraId="3301AC0F" w14:textId="77777777" w:rsidR="00704E24" w:rsidRDefault="00704E24">
      <w:pPr>
        <w:pBdr>
          <w:top w:val="nil"/>
          <w:left w:val="nil"/>
          <w:bottom w:val="nil"/>
          <w:right w:val="nil"/>
          <w:between w:val="nil"/>
        </w:pBdr>
        <w:spacing w:after="0" w:line="240" w:lineRule="auto"/>
        <w:rPr>
          <w:color w:val="000000"/>
          <w:sz w:val="24"/>
          <w:szCs w:val="24"/>
        </w:rPr>
      </w:pPr>
    </w:p>
    <w:p w14:paraId="2AC48933" w14:textId="77777777" w:rsidR="006B01F9" w:rsidRDefault="006B01F9">
      <w:pPr>
        <w:pBdr>
          <w:top w:val="nil"/>
          <w:left w:val="nil"/>
          <w:bottom w:val="nil"/>
          <w:right w:val="nil"/>
          <w:between w:val="nil"/>
        </w:pBdr>
        <w:spacing w:after="0" w:line="240" w:lineRule="auto"/>
        <w:rPr>
          <w:sz w:val="24"/>
          <w:szCs w:val="24"/>
          <w:highlight w:val="yellow"/>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06E5D6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Protection information will be kept in a separate Child Protection file for each child, stored in a separate secure cabinet.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546D34E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767021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46BE8F03"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521A849" w14:textId="77777777" w:rsidR="006B01F9" w:rsidRDefault="006B01F9">
      <w:pPr>
        <w:pBdr>
          <w:top w:val="nil"/>
          <w:left w:val="nil"/>
          <w:bottom w:val="nil"/>
          <w:right w:val="nil"/>
          <w:between w:val="nil"/>
        </w:pBdr>
        <w:spacing w:after="0" w:line="240" w:lineRule="auto"/>
        <w:rPr>
          <w:color w:val="000000"/>
          <w:sz w:val="24"/>
          <w:szCs w:val="24"/>
        </w:rPr>
      </w:pPr>
    </w:p>
    <w:p w14:paraId="1741BF68" w14:textId="7C0D0651" w:rsidR="006B01F9" w:rsidRDefault="006B01F9">
      <w:pPr>
        <w:pBdr>
          <w:top w:val="nil"/>
          <w:left w:val="nil"/>
          <w:bottom w:val="nil"/>
          <w:right w:val="nil"/>
          <w:between w:val="nil"/>
        </w:pBdr>
        <w:spacing w:after="0" w:line="240" w:lineRule="auto"/>
        <w:rPr>
          <w:color w:val="000000"/>
          <w:sz w:val="24"/>
          <w:szCs w:val="24"/>
        </w:rPr>
      </w:pPr>
    </w:p>
    <w:p w14:paraId="1AB84544" w14:textId="77777777" w:rsidR="00F26281" w:rsidRDefault="00F26281">
      <w:pPr>
        <w:pBdr>
          <w:top w:val="nil"/>
          <w:left w:val="nil"/>
          <w:bottom w:val="nil"/>
          <w:right w:val="nil"/>
          <w:between w:val="nil"/>
        </w:pBdr>
        <w:spacing w:after="0" w:line="240" w:lineRule="auto"/>
        <w:rPr>
          <w:color w:val="000000"/>
          <w:sz w:val="24"/>
          <w:szCs w:val="24"/>
        </w:rPr>
      </w:pPr>
    </w:p>
    <w:p w14:paraId="5058A5D0" w14:textId="77777777" w:rsidR="006B01F9" w:rsidRDefault="006B01F9">
      <w:pPr>
        <w:pBdr>
          <w:top w:val="nil"/>
          <w:left w:val="nil"/>
          <w:bottom w:val="nil"/>
          <w:right w:val="nil"/>
          <w:between w:val="nil"/>
        </w:pBdr>
        <w:spacing w:after="0" w:line="240" w:lineRule="auto"/>
        <w:rPr>
          <w:color w:val="000000"/>
          <w:sz w:val="24"/>
          <w:szCs w:val="24"/>
        </w:rPr>
      </w:pPr>
    </w:p>
    <w:p w14:paraId="73DDFCC5"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1">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72F5FC73"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632793C"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6AB246E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 xml:space="preserve">using a variety of books which relect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2"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3"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4"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5"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10DDC009" w14:textId="77777777" w:rsidR="003A3030" w:rsidRPr="003A3030" w:rsidRDefault="003A3030" w:rsidP="003A3030">
      <w:pPr>
        <w:rPr>
          <w:rFonts w:asciiTheme="minorHAnsi" w:eastAsiaTheme="minorHAnsi" w:hAnsiTheme="minorHAnsi" w:cstheme="minorHAnsi"/>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1AD8FEB8"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Dynamic planning to cover aspects of issues seen and need addressing in Nursery eg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1977A28F"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Wellbeing activities for children eg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6"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6934DB3E" w14:textId="647819DF" w:rsidR="006B01F9" w:rsidRDefault="006B01F9">
      <w:pPr>
        <w:rPr>
          <w:color w:val="FF0000"/>
          <w:sz w:val="24"/>
          <w:szCs w:val="24"/>
        </w:rPr>
      </w:pPr>
    </w:p>
    <w:p w14:paraId="2BCBB995" w14:textId="77777777" w:rsidR="006B01F9" w:rsidRPr="00A02477" w:rsidRDefault="00134E2B">
      <w:pPr>
        <w:rPr>
          <w:sz w:val="24"/>
          <w:szCs w:val="24"/>
        </w:rPr>
      </w:pPr>
      <w:r w:rsidRPr="00A02477">
        <w:rPr>
          <w:sz w:val="24"/>
          <w:szCs w:val="24"/>
        </w:rPr>
        <w:t>All education settings can refer to the Education for a connected world framework (</w:t>
      </w:r>
      <w:hyperlink r:id="rId27">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7C3DC1F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7777777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providing information on our school website and through existing communication channels eg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3B62283" w14:textId="77777777" w:rsidR="006B01F9" w:rsidRDefault="006B01F9">
      <w:pPr>
        <w:pBdr>
          <w:top w:val="nil"/>
          <w:left w:val="nil"/>
          <w:bottom w:val="nil"/>
          <w:right w:val="nil"/>
          <w:between w:val="nil"/>
        </w:pBdr>
        <w:spacing w:after="0" w:line="240" w:lineRule="auto"/>
        <w:ind w:left="1440"/>
        <w:rPr>
          <w:color w:val="FF0000"/>
          <w:sz w:val="24"/>
          <w:szCs w:val="24"/>
        </w:rPr>
      </w:pPr>
    </w:p>
    <w:p w14:paraId="2D56F187" w14:textId="77777777" w:rsidR="006B01F9" w:rsidRDefault="006B01F9">
      <w:pPr>
        <w:pBdr>
          <w:top w:val="nil"/>
          <w:left w:val="nil"/>
          <w:bottom w:val="nil"/>
          <w:right w:val="nil"/>
          <w:between w:val="nil"/>
        </w:pBdr>
        <w:spacing w:after="0" w:line="240" w:lineRule="auto"/>
        <w:rPr>
          <w:color w:val="000000"/>
          <w:sz w:val="24"/>
          <w:szCs w:val="24"/>
        </w:rPr>
      </w:pPr>
    </w:p>
    <w:p w14:paraId="7B7C9E48" w14:textId="77777777" w:rsidR="006B01F9" w:rsidRDefault="006B01F9">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8">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shd w:val="clear" w:color="auto" w:fill="auto"/>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shd w:val="clear" w:color="auto" w:fill="auto"/>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shd w:val="clear" w:color="auto" w:fill="auto"/>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shd w:val="clear" w:color="auto" w:fill="auto"/>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shd w:val="clear" w:color="auto" w:fill="auto"/>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shd w:val="clear" w:color="auto" w:fill="auto"/>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shd w:val="clear" w:color="auto" w:fill="auto"/>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shd w:val="clear" w:color="auto" w:fill="auto"/>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450A9596" w14:textId="77777777"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shd w:val="clear" w:color="auto" w:fill="auto"/>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shd w:val="clear" w:color="auto" w:fill="auto"/>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shd w:val="clear" w:color="auto" w:fill="auto"/>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shd w:val="clear" w:color="auto" w:fill="auto"/>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shd w:val="clear" w:color="auto" w:fill="auto"/>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shd w:val="clear" w:color="auto" w:fill="auto"/>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shd w:val="clear" w:color="auto" w:fill="auto"/>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shd w:val="clear" w:color="auto" w:fill="auto"/>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shd w:val="clear" w:color="auto" w:fill="auto"/>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shd w:val="clear" w:color="auto" w:fill="auto"/>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1969CA6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30">
        <w:r w:rsidRPr="00C44F00">
          <w:rPr>
            <w:sz w:val="24"/>
            <w:szCs w:val="24"/>
            <w:u w:val="single"/>
          </w:rPr>
          <w:t>www.actionagainstabduction.org</w:t>
        </w:r>
      </w:hyperlink>
      <w:r w:rsidRPr="00C44F00">
        <w:rPr>
          <w:sz w:val="24"/>
          <w:szCs w:val="24"/>
        </w:rPr>
        <w:t xml:space="preserve">  and </w:t>
      </w:r>
      <w:hyperlink r:id="rId31">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0E2204" w:rsidRDefault="000E220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G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ngSseLOwVRnNN1bthNI+BF82IPD&#10;a19gdRwFrPv9CA65yE8a79qymEalQlpMZ/Non7s9OdyegGatwQlDQYfwIaR5i/5o8/4YTC2Sj1cq&#10;F854xZNXl3GMM3S7TlnXP43ND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w7pSB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7BE0BB86" w14:textId="70F48CCA" w:rsidR="000E2204" w:rsidRDefault="000E2204">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shd w:val="clear" w:color="auto" w:fill="auto"/>
          </w:tcPr>
          <w:p w14:paraId="02B95138" w14:textId="77777777" w:rsidR="006B01F9" w:rsidRDefault="006B01F9">
            <w:pPr>
              <w:spacing w:before="200"/>
              <w:rPr>
                <w:b/>
                <w:sz w:val="24"/>
                <w:szCs w:val="24"/>
              </w:rPr>
            </w:pPr>
          </w:p>
        </w:tc>
        <w:tc>
          <w:tcPr>
            <w:tcW w:w="3118" w:type="dxa"/>
            <w:shd w:val="clear" w:color="auto" w:fill="auto"/>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shd w:val="clear" w:color="auto" w:fill="auto"/>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shd w:val="clear" w:color="auto" w:fill="auto"/>
          </w:tcPr>
          <w:p w14:paraId="492339C9" w14:textId="77777777" w:rsidR="006B01F9" w:rsidRDefault="006B01F9">
            <w:pPr>
              <w:tabs>
                <w:tab w:val="left" w:pos="6165"/>
              </w:tabs>
              <w:spacing w:before="200" w:after="200" w:line="276" w:lineRule="auto"/>
              <w:rPr>
                <w:sz w:val="24"/>
                <w:szCs w:val="24"/>
              </w:rPr>
            </w:pPr>
          </w:p>
        </w:tc>
        <w:tc>
          <w:tcPr>
            <w:tcW w:w="4701" w:type="dxa"/>
            <w:gridSpan w:val="2"/>
            <w:shd w:val="clear" w:color="auto" w:fill="auto"/>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shd w:val="clear" w:color="auto" w:fill="auto"/>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shd w:val="clear" w:color="auto" w:fill="auto"/>
          </w:tcPr>
          <w:p w14:paraId="78B3F16E" w14:textId="77777777" w:rsidR="006B01F9" w:rsidRDefault="006B01F9">
            <w:pPr>
              <w:keepLines/>
              <w:tabs>
                <w:tab w:val="left" w:pos="5040"/>
              </w:tabs>
              <w:rPr>
                <w:b/>
                <w:sz w:val="24"/>
                <w:szCs w:val="24"/>
              </w:rPr>
            </w:pPr>
          </w:p>
        </w:tc>
        <w:tc>
          <w:tcPr>
            <w:tcW w:w="2694" w:type="dxa"/>
            <w:shd w:val="clear" w:color="auto" w:fill="auto"/>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0E2204" w:rsidRDefault="000E220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NnAwUAAPYWAAAOAAAAZHJzL2Uyb0RvYy54bWzUWG1v2zYQ/j5g/4HQ&#10;98bWqy0hTjE0TVCg24J0wz7TFGURk0SNpF/SX787UrId26kTpzCSAnVIiTzey3Mn3nP5cVVXZMGV&#10;FrKZeP7F0CO8YTIXzWzi/f3XzYexR7ShTU4r2fCJ98C19/Hq118ul23GA1nKKueKgJBGZ8t24pXG&#10;tNlgoFnJa6ovZMsbeFlIVVMDUzUb5IouQXpdDYLhMBkspcpbJRnXGp5eu5felZVfFJyZP4tCc0Oq&#10;iQe6Gfur7O8UfwdXlzSbKdqWgnVq0BO0qKlo4NC1qGtqKJkrsSeqFkxJLQtzwWQ9kEUhGLc2gDX+&#10;cMeaWyXnrbVlli1n7dpN4NodP50slv2xuFNE5BMviHyPNLSGINlzCT4A9yzbWQarblX7rb1T3YOZ&#10;m6HFq0LV+BdsISvr2Ie1Y/nKEAYPw1EUD5PIIwzehXEyGseRcz0rIT64L4xGISzyCKzw0zQZwtgG&#10;h5Wft6SMhrCkl5LCBNYMeiUGqOtatfVkbUNv6WM7T7HSapsAtnttR6HT9iUW++NwHMQbGfsWR2EQ&#10;heiU51oMSaQ3ONGvw8m3krbcwk8jAjrvhb337iG5aDOrOAnQ9mVrV61BojMNeDmAkPApu3vfHbWa&#10;Zq3S5pbLmuBg4ilQxaYfXXzVxkGiX4IaNPJGVJWFU9U8egDYwSeAnF5fHJnVdGWTwqIUn0xl/gAO&#10;0C27EXDkV6rNHVVQKiBpllA+Jp7+b04V90j1pQG/p36EoTXbE7U9mW5PaMNKCVWJGeURN/lkbJVy&#10;yv42N7IQ1rCNMp3WEHAHcAv8XaxDzm3ntEXpCzN6L167WN+L14Hsfirmm+y2UkbgszeEddDGeW+D&#10;9TUiICN+FtZ/ZPX5sB73WfxesZ700XLfr86eF329zof1OHljdX3Ue2+D9aRHxE/D+o+tPh/W15a9&#10;V6zD1WO7ro9cpM6O9SBM4Ebmbm1JbIf2K7sp63GaBKO+wCVBNAyPXNrOcIVJe+dtoD5+EdSfMru/&#10;wRw1+nxI75Dxfm8wPqBrG+rpCVA/Hq94bGGMdw8EaTDe7U+CeOSu+2Hg246BZhuQj8cxlE/cnOKN&#10;3l1AXWO025OcAd6g3961BbwIWuHl8Vm1/IC1PbbHCTaKB209H6rX6frm6/c54n3gmuow+ux4p0kI&#10;QgC/4SjtkN/H24fMcPH2g+gxtl8cby0rkWMrhm2NVrPpp0qRBQVu5sb+6zLn0bKqIUvIqxjbKYaN&#10;VlFRA8O6BdJCNzPb9z3a8UzB2CBeU106BawEPJ9mtTDASVWinnhYFdz3imYlp/nnJifmoQWOpAE6&#10;C1o/UKGGno8D+QUDu91QUR1fd6Tx7KrcK8t2hJ9kjxxoPLs3feMJDj2l7WwFy+B/R0zBaI9wOE7g&#10;wS4zx8bZkYD1s2TUVP07bz8Ah9ZSI6aiEubB8oGABlSqWdwJhuwDTjbchb9uESy3QXzAVM41g1a7&#10;oEAhYgD7Hbgf6AVecHXPAXJiwe+5Ft8h9o512jtnWokWwU2UNP8IU9ozkCFAUOHLzkQ4bYe+O+Al&#10;Rw1eSzaveWMc16msHrLRpWg1hDXj9ZRDFqgvuTuEVm1Jf5eQYiuwBCCGp7pcY3jXsfjURnHDSlyA&#10;JvRaO8uf4GxiPwQmAcmuYehoQZr1BSJK+04miONXFojjRA2q7JS02sPU8iAd73fiGMhV666OCEb2&#10;dntupW7o6q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WFHNnAwUAAPYWAAAOAAAAAAAAAAAAAAAAADoCAABkcnMvZTJvRG9j&#10;LnhtbFBLAQItABQABgAIAAAAIQCqJg6+vAAAACEBAAAZAAAAAAAAAAAAAAAAAGkHAABkcnMvX3Jl&#10;bHMvZTJvRG9jLnhtbC5yZWxzUEsBAi0AFAAGAAgAAAAhAD5rN9/iAAAACgEAAA8AAAAAAAAAAAAA&#10;AAAAXAgAAGRycy9kb3ducmV2LnhtbFBLAQItAAoAAAAAAAAAIQDLz8HgJDEAACQxAAAUAAAAAAAA&#10;AAAAAAAAAGsJAABkcnMvbWVkaWEvaW1hZ2UxLnBuZ1BLBQYAAAAABgAGAHwBAADBOg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0E2204" w:rsidRDefault="000E2204">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0E2204" w:rsidRDefault="000E2204">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0E2204" w:rsidRDefault="000E2204">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0E2204" w:rsidRDefault="000E2204">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0E2204" w:rsidRDefault="000E2204">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0E2204" w:rsidRDefault="000E220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4"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shd w:val="clear" w:color="auto" w:fill="auto"/>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shd w:val="clear" w:color="auto" w:fill="auto"/>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shd w:val="clear" w:color="auto" w:fill="auto"/>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shd w:val="clear" w:color="auto" w:fill="auto"/>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7777777" w:rsidR="006B01F9" w:rsidRDefault="00134E2B">
      <w:pPr>
        <w:shd w:val="clear" w:color="auto" w:fill="002060"/>
        <w:spacing w:after="0" w:line="240" w:lineRule="auto"/>
        <w:rPr>
          <w:b/>
          <w:smallCaps/>
          <w:color w:val="FFFFFF"/>
          <w:sz w:val="28"/>
          <w:szCs w:val="28"/>
        </w:rPr>
      </w:pPr>
      <w:r>
        <w:rPr>
          <w:b/>
          <w:smallCaps/>
          <w:color w:val="FFFFFF"/>
          <w:sz w:val="28"/>
          <w:szCs w:val="28"/>
        </w:rPr>
        <w:t>APPENDIX M: ONLINE SAFETY</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17357B">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1CD1A055" w14:textId="77777777"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52FD7B1B"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07FE604C"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 which are shared and understood </w:t>
      </w:r>
      <w:r w:rsidR="0017357B">
        <w:rPr>
          <w:color w:val="000000"/>
          <w:sz w:val="24"/>
          <w:szCs w:val="24"/>
        </w:rPr>
        <w:t>by all members of the school.</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6">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7">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38">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39">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9A0D45" w:rsidP="0017357B">
      <w:pPr>
        <w:spacing w:after="0" w:line="240" w:lineRule="auto"/>
        <w:rPr>
          <w:sz w:val="24"/>
          <w:szCs w:val="24"/>
        </w:rPr>
      </w:pPr>
      <w:hyperlink r:id="rId40">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5ADE363E" w14:textId="033A0FA6" w:rsidR="006B01F9" w:rsidRDefault="006B01F9">
      <w:pPr>
        <w:tabs>
          <w:tab w:val="left" w:pos="2424"/>
        </w:tabs>
        <w:spacing w:after="0" w:line="240" w:lineRule="auto"/>
        <w:rPr>
          <w:rFonts w:ascii="Times New Roman" w:eastAsia="Times New Roman" w:hAnsi="Times New Roman" w:cs="Times New Roman"/>
          <w:sz w:val="20"/>
          <w:szCs w:val="20"/>
        </w:rPr>
      </w:pPr>
    </w:p>
    <w:p w14:paraId="6576F791" w14:textId="2B937CA5" w:rsidR="0017357B" w:rsidRDefault="0017357B">
      <w:pPr>
        <w:tabs>
          <w:tab w:val="left" w:pos="2424"/>
        </w:tabs>
        <w:spacing w:after="0" w:line="240" w:lineRule="auto"/>
        <w:rPr>
          <w:rFonts w:ascii="Times New Roman" w:eastAsia="Times New Roman" w:hAnsi="Times New Roman" w:cs="Times New Roman"/>
          <w:sz w:val="20"/>
          <w:szCs w:val="20"/>
        </w:rPr>
      </w:pPr>
    </w:p>
    <w:p w14:paraId="54218481" w14:textId="20FF90B4" w:rsidR="0017357B" w:rsidRDefault="0017357B">
      <w:pPr>
        <w:tabs>
          <w:tab w:val="left" w:pos="2424"/>
        </w:tabs>
        <w:spacing w:after="0" w:line="240" w:lineRule="auto"/>
        <w:rPr>
          <w:rFonts w:ascii="Times New Roman" w:eastAsia="Times New Roman" w:hAnsi="Times New Roman" w:cs="Times New Roman"/>
          <w:sz w:val="20"/>
          <w:szCs w:val="20"/>
        </w:rPr>
      </w:pPr>
    </w:p>
    <w:p w14:paraId="075EFEAB" w14:textId="52B720CD" w:rsidR="0017357B" w:rsidRDefault="0017357B">
      <w:pPr>
        <w:tabs>
          <w:tab w:val="left" w:pos="2424"/>
        </w:tabs>
        <w:spacing w:after="0" w:line="240" w:lineRule="auto"/>
        <w:rPr>
          <w:rFonts w:ascii="Times New Roman" w:eastAsia="Times New Roman" w:hAnsi="Times New Roman" w:cs="Times New Roman"/>
          <w:sz w:val="20"/>
          <w:szCs w:val="20"/>
        </w:rPr>
      </w:pPr>
    </w:p>
    <w:p w14:paraId="567242CB" w14:textId="4B3BA3D9" w:rsidR="0017357B" w:rsidRDefault="0017357B">
      <w:pPr>
        <w:tabs>
          <w:tab w:val="left" w:pos="2424"/>
        </w:tabs>
        <w:spacing w:after="0" w:line="240" w:lineRule="auto"/>
        <w:rPr>
          <w:rFonts w:ascii="Times New Roman" w:eastAsia="Times New Roman" w:hAnsi="Times New Roman" w:cs="Times New Roman"/>
          <w:sz w:val="20"/>
          <w:szCs w:val="20"/>
        </w:rPr>
      </w:pPr>
    </w:p>
    <w:p w14:paraId="4A09870F" w14:textId="2EEE706C" w:rsidR="0017357B" w:rsidRDefault="0017357B">
      <w:pPr>
        <w:tabs>
          <w:tab w:val="left" w:pos="2424"/>
        </w:tabs>
        <w:spacing w:after="0" w:line="240" w:lineRule="auto"/>
        <w:rPr>
          <w:rFonts w:ascii="Times New Roman" w:eastAsia="Times New Roman" w:hAnsi="Times New Roman" w:cs="Times New Roman"/>
          <w:sz w:val="20"/>
          <w:szCs w:val="20"/>
        </w:rPr>
      </w:pPr>
    </w:p>
    <w:p w14:paraId="0C5BA72B" w14:textId="16F8D083" w:rsidR="0017357B" w:rsidRDefault="0017357B">
      <w:pPr>
        <w:tabs>
          <w:tab w:val="left" w:pos="2424"/>
        </w:tabs>
        <w:spacing w:after="0" w:line="240" w:lineRule="auto"/>
        <w:rPr>
          <w:rFonts w:ascii="Times New Roman" w:eastAsia="Times New Roman" w:hAnsi="Times New Roman" w:cs="Times New Roman"/>
          <w:sz w:val="20"/>
          <w:szCs w:val="20"/>
        </w:rPr>
      </w:pPr>
    </w:p>
    <w:p w14:paraId="6263FB05" w14:textId="2C70C858" w:rsidR="0017357B" w:rsidRDefault="0017357B">
      <w:pPr>
        <w:tabs>
          <w:tab w:val="left" w:pos="2424"/>
        </w:tabs>
        <w:spacing w:after="0" w:line="240" w:lineRule="auto"/>
        <w:rPr>
          <w:rFonts w:ascii="Times New Roman" w:eastAsia="Times New Roman" w:hAnsi="Times New Roman" w:cs="Times New Roman"/>
          <w:sz w:val="20"/>
          <w:szCs w:val="20"/>
        </w:rPr>
      </w:pPr>
    </w:p>
    <w:p w14:paraId="7DC2A7B0" w14:textId="6A460123" w:rsidR="0017357B" w:rsidRDefault="0017357B">
      <w:pPr>
        <w:tabs>
          <w:tab w:val="left" w:pos="2424"/>
        </w:tabs>
        <w:spacing w:after="0" w:line="240" w:lineRule="auto"/>
        <w:rPr>
          <w:rFonts w:ascii="Times New Roman" w:eastAsia="Times New Roman" w:hAnsi="Times New Roman" w:cs="Times New Roman"/>
          <w:sz w:val="20"/>
          <w:szCs w:val="20"/>
        </w:rPr>
      </w:pPr>
    </w:p>
    <w:p w14:paraId="1AA698C6" w14:textId="0169B6AE" w:rsidR="0017357B" w:rsidRDefault="0017357B">
      <w:pPr>
        <w:tabs>
          <w:tab w:val="left" w:pos="2424"/>
        </w:tabs>
        <w:spacing w:after="0" w:line="240" w:lineRule="auto"/>
        <w:rPr>
          <w:rFonts w:ascii="Times New Roman" w:eastAsia="Times New Roman" w:hAnsi="Times New Roman" w:cs="Times New Roman"/>
          <w:sz w:val="20"/>
          <w:szCs w:val="20"/>
        </w:rPr>
      </w:pPr>
    </w:p>
    <w:p w14:paraId="4F91D10E" w14:textId="3D5DEA20" w:rsidR="0017357B" w:rsidRDefault="0017357B">
      <w:pPr>
        <w:tabs>
          <w:tab w:val="left" w:pos="2424"/>
        </w:tabs>
        <w:spacing w:after="0" w:line="240" w:lineRule="auto"/>
        <w:rPr>
          <w:rFonts w:ascii="Times New Roman" w:eastAsia="Times New Roman" w:hAnsi="Times New Roman" w:cs="Times New Roman"/>
          <w:sz w:val="20"/>
          <w:szCs w:val="20"/>
        </w:rPr>
      </w:pPr>
    </w:p>
    <w:p w14:paraId="56EBB0FB" w14:textId="618D42AD" w:rsidR="0017357B" w:rsidRDefault="0017357B">
      <w:pPr>
        <w:tabs>
          <w:tab w:val="left" w:pos="2424"/>
        </w:tabs>
        <w:spacing w:after="0" w:line="240" w:lineRule="auto"/>
        <w:rPr>
          <w:rFonts w:ascii="Times New Roman" w:eastAsia="Times New Roman" w:hAnsi="Times New Roman" w:cs="Times New Roman"/>
          <w:sz w:val="20"/>
          <w:szCs w:val="20"/>
        </w:rPr>
      </w:pPr>
    </w:p>
    <w:p w14:paraId="0343BFB7" w14:textId="3B398368" w:rsidR="0017357B" w:rsidRDefault="0017357B">
      <w:pPr>
        <w:tabs>
          <w:tab w:val="left" w:pos="2424"/>
        </w:tabs>
        <w:spacing w:after="0" w:line="240" w:lineRule="auto"/>
        <w:rPr>
          <w:rFonts w:ascii="Times New Roman" w:eastAsia="Times New Roman" w:hAnsi="Times New Roman" w:cs="Times New Roman"/>
          <w:sz w:val="20"/>
          <w:szCs w:val="20"/>
        </w:rPr>
      </w:pPr>
    </w:p>
    <w:p w14:paraId="2872F6E3" w14:textId="320BCA20" w:rsidR="0017357B" w:rsidRDefault="0017357B">
      <w:pPr>
        <w:tabs>
          <w:tab w:val="left" w:pos="2424"/>
        </w:tabs>
        <w:spacing w:after="0" w:line="240" w:lineRule="auto"/>
        <w:rPr>
          <w:rFonts w:ascii="Times New Roman" w:eastAsia="Times New Roman" w:hAnsi="Times New Roman" w:cs="Times New Roman"/>
          <w:sz w:val="20"/>
          <w:szCs w:val="20"/>
        </w:rPr>
      </w:pPr>
    </w:p>
    <w:p w14:paraId="09560405" w14:textId="5E0EEF98" w:rsidR="0017357B" w:rsidRDefault="0017357B">
      <w:pPr>
        <w:tabs>
          <w:tab w:val="left" w:pos="2424"/>
        </w:tabs>
        <w:spacing w:after="0" w:line="240" w:lineRule="auto"/>
        <w:rPr>
          <w:rFonts w:ascii="Times New Roman" w:eastAsia="Times New Roman" w:hAnsi="Times New Roman" w:cs="Times New Roman"/>
          <w:sz w:val="20"/>
          <w:szCs w:val="20"/>
        </w:rPr>
      </w:pPr>
    </w:p>
    <w:p w14:paraId="7E0A94DF" w14:textId="77FB70C7" w:rsidR="0017357B" w:rsidRDefault="0017357B">
      <w:pPr>
        <w:tabs>
          <w:tab w:val="left" w:pos="2424"/>
        </w:tabs>
        <w:spacing w:after="0" w:line="240" w:lineRule="auto"/>
        <w:rPr>
          <w:rFonts w:ascii="Times New Roman" w:eastAsia="Times New Roman" w:hAnsi="Times New Roman" w:cs="Times New Roman"/>
          <w:sz w:val="20"/>
          <w:szCs w:val="20"/>
        </w:rPr>
      </w:pPr>
    </w:p>
    <w:p w14:paraId="04227370" w14:textId="291BDB1C" w:rsidR="0017357B" w:rsidRDefault="0017357B">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Tell the duty social worker or admin what your concerns are – if you need advice explain you are unsure what to do – ie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Social Care will advise what you need to do next, ie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1"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XUgIAAK4EAAAOAAAAZHJzL2Uyb0RvYy54bWysVE2P2jAQvVfqf7B8L4HwtYsIK8qKqhLa&#10;XQlWezaODVEdj2sbEvrrO3bCx257qnox45nJ88ybN0wf6lKRo7CuAJ3RXqdLidAc8kLvMvq6WX65&#10;o8R5pnOmQIuMnoSjD7PPn6aVmYgU9qByYQmCaDepTEb33ptJkji+FyVzHTBCY1CCLZnHq90luWUV&#10;opcqSbvdUVKBzY0FLpxD72MTpLOIL6Xg/llKJzxRGcXafDxtPLfhTGZTNtlZZvYFb8tg/1BFyQqN&#10;j16gHpln5GCLP6DKgltwIH2HQ5mAlAUXsQfsptf90M16z4yIvSA5zlxocv8Plj8dXywp8oymgzEl&#10;mpU4pI2oPfkKNQk+ZKgyboKJa4OpvsYATvrsd+gMjdfSluEXWyIYR65PF34DHEdnet/vj7sY4hjr&#10;paPRXToMOMn1c2Od/yagJMHIqMUBRl7ZceV8k3pOCa85UEW+LJSKlyAasVCWHBmOW/lYJIK/y1Ka&#10;VBkd9YfdCPwuFqAv328V4z/a8m6yEE9prDmQ0jQfLF9v60hjL2oquLaQn5AwC43onOHLAvFXzPkX&#10;ZlFlSARujn/GQyrAoqC1KNmD/fU3f8jH4WOUkgpVm1H388CsoER91yiL+95gEGQeL4PhOMWLvY1s&#10;byP6UC4AmerhjhoezZDv1dmUFso3XLB5eBVDTHN8O6P+bC58s0u4oFzM5zEJhW2YX+m14QE6TCbw&#10;uqnfmDXtXD1K4gnO+maTD+NtcsOXGuYHD7KIs7+y2vKPSxHV0y5w2Lrbe8y6/s3MfgMAAP//AwBQ&#10;SwMEFAAGAAgAAAAhAPt//PHfAAAADQEAAA8AAABkcnMvZG93bnJldi54bWxMj8FOwzAQRO9I/IO1&#10;SNyokzap3DROBahw4URBnN3YtS1iO7LdNPw9y4ked+ZpdqbdzW4gk4rJBs+hXBRAlO+DtF5z+Px4&#10;eWBAUhZeiiF4xeFHJdh1tzetaGS4+Hc1HbImGOJTIziYnMeG0tQb5URahFF59E4hOpHxjJrKKC4Y&#10;7ga6LIo1dcJ6/GDEqJ6N6r8PZ8dh/6Q3umcimj2T1k7z1+lNv3J+fzc/boFkNed/GP7qY3XosNMx&#10;nL1MZOCwYqsSUTSKuloDQYRVNUpHlJZ1VQLtWnq9ovsFAAD//wMAUEsBAi0AFAAGAAgAAAAhALaD&#10;OJL+AAAA4QEAABMAAAAAAAAAAAAAAAAAAAAAAFtDb250ZW50X1R5cGVzXS54bWxQSwECLQAUAAYA&#10;CAAAACEAOP0h/9YAAACUAQAACwAAAAAAAAAAAAAAAAAvAQAAX3JlbHMvLnJlbHNQSwECLQAUAAYA&#10;CAAAACEAvFpaF1ICAACuBAAADgAAAAAAAAAAAAAAAAAuAgAAZHJzL2Uyb0RvYy54bWxQSwECLQAU&#10;AAYACAAAACEA+3/88d8AAAANAQAADwAAAAAAAAAAAAAAAACsBAAAZHJzL2Rvd25yZXYueG1sUEsF&#10;BgAAAAAEAAQA8wAAALgFAAAAAA==&#10;" fillcolor="white [3201]" strokeweight=".5pt">
                <v:textbo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KYTwIAAK4EAAAOAAAAZHJzL2Uyb0RvYy54bWysVN9v2jAQfp+0/8Hy+whhQNeIUDEqpkmo&#10;rQRTn41jgzXH59mGhP31OztAabunaS/O/fLnu+/uMrlra00OwnkFpqR5r0+JMBwqZbYl/bFefPpC&#10;iQ/MVEyDESU9Ck/vph8/TBpbiAHsQFfCEQQxvmhsSXch2CLLPN+JmvkeWGHQKcHVLKDqtlnlWIPo&#10;tc4G/f44a8BV1gEX3qP1vnPSacKXUvDwKKUXgeiSYm4hnS6dm3hm0wkrto7ZneKnNNg/ZFEzZfDR&#10;C9Q9C4zsnXoHVSvuwIMMPQ51BlIqLlINWE3ef1PNasesSLUgOd5eaPL/D5Y/HJ4cUVVJB8MxJYbV&#10;2KS1aAP5Ci2JNmSosb7AwJXF0NCiAzt9tns0xsJb6er4xZII+pHr44XfCMfjpfy2Px6MKOHoy8ej&#10;m8+j1IHs5bp1PnwTUJMolNRhAxOv7LD0AVPB0HNIfM2DVtVCaZ2UODRirh05MGy3DilJvPEqShvS&#10;lHQcn36HEKEv9zea8Z+xzNcIqGmDxkhKV3yUQrtpE435hZkNVEckzEE3dN7yhUL8JfPhiTmcMuQI&#10;Nyc84iE1YFJwkijZgfv9N3uMx+ajl5IGp7ak/teeOUGJ/m5wLG7z4TCOeVKGo5sBKu7as7n2mH09&#10;B2Qqxx21PIkxPuizKB3Uz7hgs/gqupjh+HZJw1mch26XcEG5mM1SEA62ZWFpVpZH6Ehy5HXdPjNn&#10;T30NOBIPcJ5vVrxpbxcbbxqY7QNIlXofie5YPfGPS5Hac1rguHXXeop6+c1M/wAAAP//AwBQSwME&#10;FAAGAAgAAAAhAEo6SRTfAAAADQEAAA8AAABkcnMvZG93bnJldi54bWxMj81OwzAQhO9IvIO1SNyo&#10;8yOFNI1TASpcONEizm7s2lbjdRS7aXh7lhPcZnZHs9+228UPbNZTdAEF5KsMmMY+KIdGwOfh9aEG&#10;FpNEJYeAWsC3jrDtbm9a2ahwxQ8975NhVIKxkQJsSmPDeeyt9jKuwqiRdqcweZnIToarSV6p3A+8&#10;yLKKe+mQLlg56her+/P+4gXsns3a9LWc7K5Wzs3L1+ndvAlxf7c8bYAlvaS/MPziEzp0xHQMF1SR&#10;DeQfq5yiJLKyIEWRsiorYEcaFesyB961/P8X3Q8AAAD//wMAUEsBAi0AFAAGAAgAAAAhALaDOJL+&#10;AAAA4QEAABMAAAAAAAAAAAAAAAAAAAAAAFtDb250ZW50X1R5cGVzXS54bWxQSwECLQAUAAYACAAA&#10;ACEAOP0h/9YAAACUAQAACwAAAAAAAAAAAAAAAAAvAQAAX3JlbHMvLnJlbHNQSwECLQAUAAYACAAA&#10;ACEAoqUymE8CAACuBAAADgAAAAAAAAAAAAAAAAAuAgAAZHJzL2Uyb0RvYy54bWxQSwECLQAUAAYA&#10;CAAAACEASjpJFN8AAAANAQAADwAAAAAAAAAAAAAAAACpBAAAZHJzL2Rvd25yZXYueG1sUEsFBgAA&#10;AAAEAAQA8wAAALUFAAAAAA==&#10;" fillcolor="white [3201]" strokeweight=".5pt">
                <v:textbo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TAIAAK4EAAAOAAAAZHJzL2Uyb0RvYy54bWysVN9v2jAQfp+0/8Hy+0hIoWsjQsWomCah&#10;thJMfTaOA9Ycn2cbEvbX7+wQCt2epr0498uf7767y+ShrRU5COsk6IIOByklQnMopd4W9Pt68emO&#10;EueZLpkCLQp6FI4+TD9+mDQmFxnsQJXCEgTRLm9MQXfemzxJHN+JmrkBGKHRWYGtmUfVbpPSsgbR&#10;a5VkaXqbNGBLY4EL59D62DnpNOJXleD+uaqc8EQVFHPz8bTx3IQzmU5YvrXM7CQ/pcH+IYuaSY2P&#10;nqEemWdkb+UfULXkFhxUfsChTqCqJBexBqxmmL6rZrVjRsRakBxnzjS5/wfLnw4vlsiyoNnNiBLN&#10;amzSWrSefIGWBBsy1BiXY+DKYKhv0YGd7u0OjaHwtrJ1+GJJBP3I9fHMb4Dj4VJ2Px6l6OLo6xXE&#10;T96uG+v8VwE1CUJBLTYw8soOS+e70D4kvOZAyXIhlYpKGBoxV5YcGLZb+Zgkgl9FKU2agt7ejNMI&#10;fOUL0Of7G8X4j1DmNQJqSqMxkNIVHyTfbtpI4zDrmdlAeUTCLHRD5wxfSMRfMudfmMUpQyJwc/wz&#10;HpUCTApOEiU7sL/+Zg/x2Hz0UtLg1BbU/dwzKyhR3zSOxf1wNApjHpXR+HOGir30bC49el/PAZka&#10;4o4aHsUQ71UvVhbqV1ywWXgVXUxzfLugvhfnvtslXFAuZrMYhINtmF/qleEBOnQm8LpuX5k1p756&#10;HIkn6Oeb5e/a28WGmxpmew+VjL0PRHesnvjHpYjtOS1w2LpLPUa9/WamvwEAAP//AwBQSwMEFAAG&#10;AAgAAAAhAEOUkEfdAAAADAEAAA8AAABkcnMvZG93bnJldi54bWxMj8FOwzAQRO9I/IO1SNyokyCi&#10;NMSpABUunGgRZzd2bYt4HdluGv6e7QluM5rR7Ntus/iRzTomF1BAuSqAaRyCcmgEfO5f7xpgKUtU&#10;cgyoBfzoBJv++qqTrQpn/NDzLhtGI5haKcDmPLWcp8FqL9MqTBopO4boZSYbDVdRnmncj7wqipp7&#10;6ZAuWDnpF6uH793JC9g+m7UZGhnttlHOzcvX8d28CXF7szw9Ast6yX9luOATOvTEdAgnVImN5Ouy&#10;pKqApnogQY37+iIOFBXVugTed/z/E/0vAAAA//8DAFBLAQItABQABgAIAAAAIQC2gziS/gAAAOEB&#10;AAATAAAAAAAAAAAAAAAAAAAAAABbQ29udGVudF9UeXBlc10ueG1sUEsBAi0AFAAGAAgAAAAhADj9&#10;If/WAAAAlAEAAAsAAAAAAAAAAAAAAAAALwEAAF9yZWxzLy5yZWxzUEsBAi0AFAAGAAgAAAAhAH70&#10;771MAgAArgQAAA4AAAAAAAAAAAAAAAAALgIAAGRycy9lMm9Eb2MueG1sUEsBAi0AFAAGAAgAAAAh&#10;AEOUkEfdAAAADAEAAA8AAAAAAAAAAAAAAAAApgQAAGRycy9kb3ducmV2LnhtbFBLBQYAAAAABAAE&#10;APMAAACwBQAAAAA=&#10;" fillcolor="white [3201]" strokeweight=".5pt">
                <v:textbo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UwXQIAAL8EAAAOAAAAZHJzL2Uyb0RvYy54bWysVE1v2zAMvQ/YfxB0X504ST+COkXWIsOA&#10;oi2QDj0rspwYk0VNUmJnv35PykfTdqdhOSgUST2Sj6Svb7pGs41yviZT8P5ZjzNlJJW1WRb8x/Ps&#10;yyVnPghTCk1GFXyrPL+ZfP503dqxymlFulSOAcT4cWsLvgrBjrPMy5VqhD8jqwyMFblGBFzdMiud&#10;aIHe6Czv9c6zllxpHUnlPbR3OyOfJPyqUjI8VpVXgemCI7eQTpfORTyzybUYL52wq1ru0xD/kEUj&#10;aoOgR6g7EQRbu/oDVFNLR56qcCapyaiqaqlSDaim33tXzXwlrEq1gBxvjzT5/wcrHzZPjtVlwfPB&#10;iDMjGjTpWXWBfaWORR0Yaq0fw3Fu4Ro6GNDpg95DGQvvKtfEf5TEYAfX2yO/EU5CmeeDy8EFwkjY&#10;+vnVaNhLHchen1vnwzdFDYtCwR0amHgVm3sfkApcDy4xmiddl7Na63TZ+lvt2Eag1xiRklrOtPAB&#10;yoLP0i9mDYg3z7RhbcHPB6NeivTGFmMdMRdayJ8fEYCnDWAjSzs2ohS6RZd47Q8OVC2o3IJBR7sp&#10;9FbOauDfI8Un4TB2IA2rFB5xVJqQFO0lzlbkfv9NH/0xDbBy1mKMC+5/rYVTqPy7wZxc9YfDOPfp&#10;Mhxd5Li4U8vi1GLWzS2BvT6W1sokRv+gD2LlqHnBxk1jVJiEkYhd8HAQb8NuubCxUk2nyQmTbkW4&#10;N3MrI3RsVeT1uXsRzu4bHTAjD3QYeDF+1++db3xpaLoOVNVpGCLRO1b3/GNLUoP3Gx3X8PSevF6/&#10;O5M/AAAA//8DAFBLAwQUAAYACAAAACEADtvxwuEAAAAOAQAADwAAAGRycy9kb3ducmV2LnhtbEyP&#10;wU7DMBBE70j8g7VI3FKHRE3TNE6FkDgiROAAN9feJoZ4HcVuGvr1mBMcV/M087beL3ZgM07eOBJw&#10;t0qBISmnDXUC3l4fkxKYD5K0HByhgG/0sG+ur2pZaXemF5zb0LFYQr6SAvoQxopzr3q00q/ciBSz&#10;o5usDPGcOq4neY7lduBZmhbcSkNxoZcjPvSovtqTFaDp3ZH6ME8XQ60y28tz+almIW5vlvsdsIBL&#10;+IPhVz+qQxOdDu5E2rNBQLLeFFlkBZT5ugAWkSTL8g2wQ4TTfFsAb2r+/43mBwAA//8DAFBLAQIt&#10;ABQABgAIAAAAIQC2gziS/gAAAOEBAAATAAAAAAAAAAAAAAAAAAAAAABbQ29udGVudF9UeXBlc10u&#10;eG1sUEsBAi0AFAAGAAgAAAAhADj9If/WAAAAlAEAAAsAAAAAAAAAAAAAAAAALwEAAF9yZWxzLy5y&#10;ZWxzUEsBAi0AFAAGAAgAAAAhABKktTBdAgAAvwQAAA4AAAAAAAAAAAAAAAAALgIAAGRycy9lMm9E&#10;b2MueG1sUEsBAi0AFAAGAAgAAAAhAA7b8cLhAAAADgEAAA8AAAAAAAAAAAAAAAAAtwQAAGRycy9k&#10;b3ducmV2LnhtbFBLBQYAAAAABAAEAPMAAADFBQAAAAA=&#10;" fillcolor="window" strokeweight=".5pt">
                <v:textbo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ZtWwIAAL8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56f&#10;DjkzosGQHlUX2FfqWNQBodb6GRwfLFxDBwMmfdB7KGPjXeWa+I+WGOzAenfEN4aT8VE+HU/PxpxJ&#10;2Ib5ZDLNxzFO9vLcOh++KWpYFAruMMCEq9je+NC7HlxiNk+6Lpe11umy81fasa3ArEGRklrOtPAB&#10;yoIv02+f7c0zbVhb8MnpeJAyvbHFXMeYKy3kz48RUL02aCKi1KMRpdCtuoTrcHSAakXlDgg66lno&#10;rVzWiH+DEu+FA+0AGlYp3OGoNKEo2kucrcn9/ps++oMNsHLWgsYF9782wil0/t2AJ+fD0SjyPl1G&#10;47McF/fasnptMZvmioAemIDqkhj9gz6IlaPmCRu3iFlhEkYid8HDQbwK/XJhY6VaLJITmG5FuDEP&#10;VsbQcVQR18fuSTi7H3QAR27pQHgxezfv3je+NLTYBKrqRIYIdI/qHn9sSaLTfqPjGr6+J6+X7878&#10;DwAAAP//AwBQSwMEFAAGAAgAAAAhAEd66LPeAAAACwEAAA8AAABkcnMvZG93bnJldi54bWxMj8FO&#10;wzAMhu9IvENkJG4sXRGhK02naRJHhOg4wC1LQputcaom68qeHnOCm3/50+/P1Xr2PZvsGF1ACctF&#10;BsyiDsZhK+F993xXAItJoVF9QCvh20ZY19dXlSpNOOObnZrUMirBWCoJXUpDyXnUnfUqLsJgkXZf&#10;YfQqURxbbkZ1pnLf8zzLBPfKIV3o1GC3ndXH5uQlGPwIqD/dy8Vho93q8loc9CTl7c28eQKW7Jz+&#10;YPjVJ3WoyWkfTmgi6yk/rAShEkT+uARGxL3IadhLKHIhgNcV//9D/QMAAP//AwBQSwECLQAUAAYA&#10;CAAAACEAtoM4kv4AAADhAQAAEwAAAAAAAAAAAAAAAAAAAAAAW0NvbnRlbnRfVHlwZXNdLnhtbFBL&#10;AQItABQABgAIAAAAIQA4/SH/1gAAAJQBAAALAAAAAAAAAAAAAAAAAC8BAABfcmVscy8ucmVsc1BL&#10;AQItABQABgAIAAAAIQDHfYZtWwIAAL8EAAAOAAAAAAAAAAAAAAAAAC4CAABkcnMvZTJvRG9jLnht&#10;bFBLAQItABQABgAIAAAAIQBHeuiz3gAAAAsBAAAPAAAAAAAAAAAAAAAAALUEAABkcnMvZG93bnJl&#10;di54bWxQSwUGAAAAAAQABADzAAAAwAUAAAAA&#10;" fillcolor="window" strokeweight=".5pt">
                <v:textbo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dTgIAAK4EAAAOAAAAZHJzL2Uyb0RvYy54bWysVE1vGjEQvVfqf7B8LwubhCaIJaKJqCqh&#10;JBKpcjZeL6zq9bi2YZf++j6bj9Ckp6oX73z5eebNzI5vu0azrXK+JlPwQa/PmTKSytqsCv79efbp&#10;mjMfhCmFJqMKvlOe304+fhi3dqRyWpMulWMAMX7U2oKvQ7CjLPNyrRrhe2SVgbMi14gA1a2y0okW&#10;6I3O8n5/mLXkSutIKu9hvd87+SThV5WS4bGqvApMFxy5hXS6dC7jmU3GYrRywq5reUhD/EMWjagN&#10;Hj1B3Ysg2MbV76CaWjryVIWepCajqqqlSjWgmkH/TTWLtbAq1QJyvD3R5P8frHzYPjlWlwXP8xvO&#10;jGjQpGfVBfaFOhZtYKi1foTAhUVo6OBAp492D2MsvKtcE78oicEPrncnfiOcjJfyi+v8Ci4J3yAf&#10;DqFFnOz1unU+fFXUsCgU3KGBiVexnfuwDz2GxNc86bqc1VonJQ6NutOObQXarUNKEuB/RGnD2oIP&#10;L5DHO4QIfbq/1EL+OKR3hgA8bZBzJGVffJRCt+wSjYNUUTQtqdyBMEf7ofNWzmrgz4UPT8JhykAE&#10;Nic84qg0ISk6SJytyf36mz3Go/nwctZiagvuf26EU5zpbwZjcTO4vIxjnpTLq885FHfuWZ57zKa5&#10;IzA1wI5amcQYH/RRrBw1L1iwaXwVLmEk3i54OIp3Yb9LWFCpptMUhMG2IszNwsoIHUmOvD53L8LZ&#10;Q18DRuKBjvMtRm/au4+NNw1NN4GqOvX+ldUD/1iKND2HBY5bd66nqNffzOQ3AAAA//8DAFBLAwQU&#10;AAYACAAAACEAaghwJt0AAAALAQAADwAAAGRycy9kb3ducmV2LnhtbEyPwU7DMBBE70j8g7VI3KiT&#10;AFEa4lSAChdOFNTzNnZti9iObDcNf89yguPsPM3OdJvFjWxWMdngBZSrApjyQ5DWawGfHy83DbCU&#10;0Uscg1cCvlWCTX950WErw9m/q3mXNaMQn1oUYHKeWs7TYJTDtAqT8uQdQ3SYSUbNZcQzhbuRV0VR&#10;c4fW0weDk3o2avjanZyA7ZNe66HBaLaNtHZe9sc3/SrE9dXy+AAsqyX/wfBbn6pDT50O4eRlYiPp&#10;uiwJFXBXlTUwIm7va7ocBNQVWbzv+P8N/Q8AAAD//wMAUEsBAi0AFAAGAAgAAAAhALaDOJL+AAAA&#10;4QEAABMAAAAAAAAAAAAAAAAAAAAAAFtDb250ZW50X1R5cGVzXS54bWxQSwECLQAUAAYACAAAACEA&#10;OP0h/9YAAACUAQAACwAAAAAAAAAAAAAAAAAvAQAAX3JlbHMvLnJlbHNQSwECLQAUAAYACAAAACEA&#10;Cr4PHU4CAACuBAAADgAAAAAAAAAAAAAAAAAuAgAAZHJzL2Uyb0RvYy54bWxQSwECLQAUAAYACAAA&#10;ACEAaghwJt0AAAALAQAADwAAAAAAAAAAAAAAAACoBAAAZHJzL2Rvd25yZXYueG1sUEsFBgAAAAAE&#10;AAQA8wAAALIFAAAAAA==&#10;" fillcolor="white [3201]" strokeweight=".5pt">
                <v:textbo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Z8XAIAAL4EAAAOAAAAZHJzL2Uyb0RvYy54bWysVE1v2zAMvQ/YfxB0X5y4TdoGdYqsRYYB&#10;QVsgHXpWZLkxJouapMTOfv2elI+m7U7DclAoknokH0lf33SNZhvlfE2m4INenzNlJJW1eSn4j6fZ&#10;l0vOfBCmFJqMKvhWeX4z+fzpurVjldOKdKkcA4jx49YWfBWCHWeZlyvVCN8jqwyMFblGBFzdS1Y6&#10;0QK90Vne74+yllxpHUnlPbR3OyOfJPyqUjI8VJVXgemCI7eQTpfOZTyzybUYvzhhV7XcpyH+IYtG&#10;1AZBj1B3Igi2dvUHqKaWjjxVoSepyaiqaqlSDahm0H9XzWIlrEq1gBxvjzT5/wcr7zePjtVlwfN8&#10;xJkRDZr0pLrAvlLHog4MtdaP4biwcA0dDOj0Qe+hjIV3lWviP0pisIPr7ZHfCCehzM+G+ehiyJmE&#10;7WqYD/upAdnra+t8+KaoYVEouEP/Eq1iM/cBmcD14BKDedJ1Oau1Tpetv9WObQRajQkpqeVMCx+g&#10;LPgs/WLSgHjzTBvWFnx0NuynSG9sMdYRc6mF/PkRAXjaADaStCMjSqFbdonWwZHBJZVbEOhoN4Te&#10;ylkN/DlSfBQOUwfOsEnhAUelCUnRXuJsRe733/TRH8MAK2ctprjg/tdaOIXKvxuMydXg/DyOfbqc&#10;Dy9yXNypZXlqMevmlsDeADtrZRKjf9AHsXLUPGPhpjEqTMJIxC54OIi3YbdbWFipptPkhEG3IszN&#10;wsoIHVsVeX3qnoWz+0YHjMg9HeZdjN/1e+cbXxqargNVdRqGSPSO1T3/WJLU4P1Cxy08vSev18/O&#10;5A8AAAD//wMAUEsDBBQABgAIAAAAIQAPA1O63gAAAAsBAAAPAAAAZHJzL2Rvd25yZXYueG1sTI9B&#10;T8MwDIXvSPyHyEjcWNoxqlKaTgiJI0J0HOCWJaYNNE7VZF3Zr8ec4Gb7PT1/r94ufhAzTtEFUpCv&#10;MhBIJlhHnYLX3eNVCSImTVYPgVDBN0bYNudnta5sONILzm3qBIdQrLSCPqWxkjKaHr2OqzAisfYR&#10;Jq8Tr1Mn7aSPHO4Huc6yQnrtiD/0esSHHs1Xe/AKLL0FMu/u6eSoNe729Fx+mlmpy4vl/g5EwiX9&#10;meEXn9GhYaZ9OJCNYlCwub4p2KpgXWxyEOwos4KHPUs5X2RTy/8dmh8AAAD//wMAUEsBAi0AFAAG&#10;AAgAAAAhALaDOJL+AAAA4QEAABMAAAAAAAAAAAAAAAAAAAAAAFtDb250ZW50X1R5cGVzXS54bWxQ&#10;SwECLQAUAAYACAAAACEAOP0h/9YAAACUAQAACwAAAAAAAAAAAAAAAAAvAQAAX3JlbHMvLnJlbHNQ&#10;SwECLQAUAAYACAAAACEAMJcWfFwCAAC+BAAADgAAAAAAAAAAAAAAAAAuAgAAZHJzL2Uyb0RvYy54&#10;bWxQSwECLQAUAAYACAAAACEADwNTut4AAAALAQAADwAAAAAAAAAAAAAAAAC2BAAAZHJzL2Rvd25y&#10;ZXYueG1sUEsFBgAAAAAEAAQA8wAAAMEFAAAAAA==&#10;" fillcolor="window" strokeweight=".5pt">
                <v:textbo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KvUQIAAK0EAAAOAAAAZHJzL2Uyb0RvYy54bWysVMlu2zAQvRfoPxC817JVO46NyIGbwEWB&#10;IAngFDnTFBUJpTgsSVtKv76P9JKlPRW9ULPxcebNjC4u+1aznXK+IVPw0WDImTKSysY8Ffz7w+rT&#10;OWc+CFMKTUYV/Fl5frn4+OGis3OVU026VI4BxPh5Zwteh2DnWeZlrVrhB2SVgbMi14oA1T1lpRMd&#10;0Fud5cPhWdaRK60jqbyH9Xrv5IuEX1VKhruq8iowXXDkFtLp0rmJZ7a4EPMnJ2zdyEMa4h+yaEVj&#10;8OgJ6loEwbau+QOqbaQjT1UYSGozqqpGqlQDqhkN31WzroVVqRaQ4+2JJv//YOXt7t6xpix4nk84&#10;M6JFkx5UH9gX6lm0gaHO+jkC1xahoYcDnT7aPYyx8L5ybfyiJAY/uH4+8RvhZLw0HY0nQ7gkfLNx&#10;Ppsm+OzltnU+fFXUsigU3KF/iVaxu/EBmSD0GBIf86SbctVonZQ4M+pKO7YT6LYOKUfceBOlDesK&#10;fvZ5MkzAb3wR+nR/o4X8Eat8iwBNGxgjJ/vaoxT6TZ9YHE2PxGyofAZfjvYz561cNcC/ET7cC4ch&#10;Aw9YnHCHo9KEpOggcVaT+/U3e4xH7+HlrMPQFtz/3AqnONPfDKZiNhqP45QnZTyZ5lDca8/mtcds&#10;2ysCUyOsqJVJjPFBH8XKUfuI/VrGV+ESRuLtgoejeBX2q4T9lGq5TEGYayvCjVlbGaFjZyKvD/2j&#10;cPbQ14CJuKXjeIv5u/buY+NNQ8ttoKpJvY9E71k98I+dSO057G9cutd6inr5yyx+AwAA//8DAFBL&#10;AwQUAAYACAAAACEAEfFIw9wAAAALAQAADwAAAGRycy9kb3ducmV2LnhtbEyPwU7DMBBE70j8g7VI&#10;3KiTKIrSEKcCVLhwokWct7HrWMR2ZLtp+Hs2J7jN7I5m37a7xY5sViEa7wTkmwyYcr2XxmkBn8fX&#10;hxpYTOgkjt4pAT8qwq67vWmxkf7qPtR8SJpRiYsNChhSmhrOYz8oi3HjJ+Vod/bBYiIbNJcBr1Ru&#10;R15kWcUtGkcXBpzUy6D678PFCtg/663uawzDvpbGzMvX+V2/CXF/tzw9AktqSX9hWPEJHTpiOvmL&#10;k5GN5MttTlEBRVWSoESZr5PTKooKeNfy/z90vwAAAP//AwBQSwECLQAUAAYACAAAACEAtoM4kv4A&#10;AADhAQAAEwAAAAAAAAAAAAAAAAAAAAAAW0NvbnRlbnRfVHlwZXNdLnhtbFBLAQItABQABgAIAAAA&#10;IQA4/SH/1gAAAJQBAAALAAAAAAAAAAAAAAAAAC8BAABfcmVscy8ucmVsc1BLAQItABQABgAIAAAA&#10;IQC90sKvUQIAAK0EAAAOAAAAAAAAAAAAAAAAAC4CAABkcnMvZTJvRG9jLnhtbFBLAQItABQABgAI&#10;AAAAIQAR8UjD3AAAAAsBAAAPAAAAAAAAAAAAAAAAAKsEAABkcnMvZG93bnJldi54bWxQSwUGAAAA&#10;AAQABADzAAAAtAUAAAAA&#10;" fillcolor="white [3201]" strokeweight=".5pt">
                <v:textbo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0E2204" w:rsidRDefault="000E2204">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irUwIAAK0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rjm5gS&#10;xSps0k40jnyFhngfKlRrmyBwqxHqGgxgp3u/RacvvMlN5X+xJIJx1Pp80dfTcXTG09vpJJ5QwjE2&#10;G8ez24mnid6+1sa6bwIq4o2UGuxfkJWdNta10B7iH7Mgy2xdShkufmbEShpyYtht6UKOSP4OJRWp&#10;Uzq9mQwD8buYp758v5eM/+jSu0Ihn1SYs9ekrd1brtk3QcXRXS/MHrIz6mWgnTmr+bpE/g2z7pkZ&#10;HDKUCBfHPeGRS8CkoLMoKcD8+pvf47H3GKWkxqFNqf15ZEZQIr8rnIrZaDz2Ux4u48ltjBdzHdlf&#10;R9SxWgEqNcIV1TyYHu9kb+YGqlfcr6V/FUNMcXw7pa43V65dJdxPLpbLAMK51sxt1FZzT+0743Xd&#10;Na/M6K6vDifiEfrxZsmH9rZY/6WC5dFBXobee6FbVTv9cSfC9HT765fu+h5Qb/8yi98AAAD//wMA&#10;UEsDBBQABgAIAAAAIQBhm5ym3QAAAAsBAAAPAAAAZHJzL2Rvd25yZXYueG1sTI/LTsMwEEX3SPyD&#10;NUjsqBMQeTVOBaiwYUVBXbvx1LaI7Sh20/D3TFewu6M5unOm3SxuYDNO0QYvIF9lwND3QVmvBXx9&#10;vt5VwGKSXskheBTwgxE23fVVKxsVzv4D513SjEp8bKQAk9LYcB57g07GVRjR0+4YJicTjZPmapJn&#10;KncDv8+ygjtpPV0wcsQXg/337uQEbJ91rftKTmZbKWvnZX98129C3N4sT2tgCZf0B8NFn9ShI6dD&#10;OHkV2SDgoSxzQgUUjzkFIsq6KoAdLqEugHct//9D9wsAAP//AwBQSwECLQAUAAYACAAAACEAtoM4&#10;kv4AAADhAQAAEwAAAAAAAAAAAAAAAAAAAAAAW0NvbnRlbnRfVHlwZXNdLnhtbFBLAQItABQABgAI&#10;AAAAIQA4/SH/1gAAAJQBAAALAAAAAAAAAAAAAAAAAC8BAABfcmVscy8ucmVsc1BLAQItABQABgAI&#10;AAAAIQDTFMirUwIAAK0EAAAOAAAAAAAAAAAAAAAAAC4CAABkcnMvZTJvRG9jLnhtbFBLAQItABQA&#10;BgAIAAAAIQBhm5ym3QAAAAsBAAAPAAAAAAAAAAAAAAAAAK0EAABkcnMvZG93bnJldi54bWxQSwUG&#10;AAAAAAQABADzAAAAtwUAAAAA&#10;" fillcolor="white [3201]" strokeweight=".5pt">
                <v:textbox>
                  <w:txbxContent>
                    <w:p w14:paraId="33A42811" w14:textId="290463D6" w:rsidR="000E2204" w:rsidRDefault="000E2204">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VWQIAAL8EAAAOAAAAZHJzL2Uyb0RvYy54bWysVE1v2zAMvQ/YfxB0X20n/QzqFFmLDAOK&#10;tkA79KzIcmNMFjVJiZ39+j3JSZq2Ow3LQaFI6pF8JH151bearZXzDZmSF0c5Z8pIqhrzUvIfT/Mv&#10;55z5IEwlNBlV8o3y/Gr6+dNlZydqREvSlXIMIMZPOlvyZQh2kmVeLlUr/BFZZWCsybUi4OpessqJ&#10;DuitzkZ5fpp15CrrSCrvob0ZjHya8OtayXBf114FpkuO3EI6XToX8cyml2Ly4oRdNnKbhviHLFrR&#10;GATdQ92IINjKNR+g2kY68lSHI0ltRnXdSJVqQDVF/q6ax6WwKtUCcrzd0+T/H6y8Wz841lQlH43B&#10;jxEtmvSk+sC+Us+iDgx11k/g+GjhGnoY0Omd3kMZC+9r18Z/lMRgB9Zmz2+Ek1COzs6LcQ6ThK3I&#10;87wYnUSc7PW5dT58U9SyKJTcoYGJV7G+9WFw3bnEaJ50U80brdNl46+1Y2uBXmNEKuo408IHKEs+&#10;T79ttDfPtGFdyU/HJ3mK9MYWY+0xF1rInx8RkL02KCKyNLARpdAv+sRrcbGjakHVBgw6GqbQWzlv&#10;gH+LFB+Ew9iBGaxSuMdRa0JStJU4W5L7/Td99Mc0wMpZhzEuuf+1Ek6h8u8Gc3JRHB8DNqTL8cnZ&#10;CBd3aFkcWsyqvSawV2BprUxi9A96J9aO2mds3CxGhUkYidglDzvxOgzLhY2VajZLTph0K8KtebQy&#10;QsdWRV6f+mfh7LbRATNyR7uBF5N3/R5840tDs1WguknDEIkeWN3yjy1J47Td6LiGh/fk9frdmf4B&#10;AAD//wMAUEsDBBQABgAIAAAAIQB5J82m3gAAAAsBAAAPAAAAZHJzL2Rvd25yZXYueG1sTI/BTsMw&#10;DIbvSLxDZCRuLC1spZS6E0LiiBCFA9yyJLSBxqmarCt7eswJbr/lT78/19vFD2K2U3SBEPJVBsKS&#10;DsZRh/D68nBRgohJkVFDIIvwbSNsm9OTWlUmHOjZzm3qBJdQrBRCn9JYSRl1b72KqzBa4t1HmLxK&#10;PE6dNJM6cLkf5GWWFdIrR3yhV6O9763+avcewdBbIP3uHo+OWu1ujk/lp54Rz8+Wu1sQyS7pD4Zf&#10;fVaHhp12YU8migHhqigKRhHWm2sOTJTZmsMOocg3Ocimlv9/aH4AAAD//wMAUEsBAi0AFAAGAAgA&#10;AAAhALaDOJL+AAAA4QEAABMAAAAAAAAAAAAAAAAAAAAAAFtDb250ZW50X1R5cGVzXS54bWxQSwEC&#10;LQAUAAYACAAAACEAOP0h/9YAAACUAQAACwAAAAAAAAAAAAAAAAAvAQAAX3JlbHMvLnJlbHNQSwEC&#10;LQAUAAYACAAAACEAGjAmFVkCAAC/BAAADgAAAAAAAAAAAAAAAAAuAgAAZHJzL2Uyb0RvYy54bWxQ&#10;SwECLQAUAAYACAAAACEAeSfNpt4AAAALAQAADwAAAAAAAAAAAAAAAACzBAAAZHJzL2Rvd25yZXYu&#10;eG1sUEsFBgAAAAAEAAQA8wAAAL4FAAAAAA==&#10;" fillcolor="window" strokeweight=".5pt">
                <v:textbo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eoTgIAAKsEAAAOAAAAZHJzL2Uyb0RvYy54bWysVMlu2zAQvRfoPxC8N7KV1YblwE2QooCR&#10;BLCDnGmKioVSHJakLblf30d6iZ32VPRCzcbHmTczGt12jWZr5XxNpuD9sx5nykgqa/NW8Jf5w5cb&#10;znwQphSajCr4Rnl+O/78adTaocppSbpUjgHE+GFrC74MwQ6zzMulaoQ/I6sMnBW5RgSo7i0rnWiB&#10;3ugs7/WuspZcaR1J5T2s91snHyf8qlIyPFWVV4HpgiO3kE6XzkU8s/FIDN+csMta7tIQ/5BFI2qD&#10;Rw9Q9yIItnL1H1BNLR15qsKZpCajqqqlSjWgmn7vQzWzpbAq1QJyvD3Q5P8frHxcPztWlwXP+5wZ&#10;0aBHc9UF9pU6BhP4aa0fImxmERg62NHnvd3DGMvuKtfELwpi8IPpzYHdiCZhPM/zm8H1JWcSvuv8&#10;fNBL9Gfvt63z4ZuihkWh4A7dS6SK9dQHZILQfUh8zJOuy4da66TEiVF32rG1QK91SDnixkmUNqwt&#10;+NX5ZS8Bn/gi9OH+Qgv5I1Z5igBNGxgjJ9vaoxS6RbflMFUUTQsqN+DL0XbivJUPNfCnwodn4TBi&#10;oAhrE55wVJqQFO0kzpbkfv3NHuPReXg5azGyBfc/V8IpzvR3g5kY9C8u4own5eLyOofijj2LY49Z&#10;NXcEptB2ZJfEGB/0XqwcNa/Yrkl8FS5hJN4ueNiLd2G7SNhOqSaTFISptiJMzczKCB07E3mdd6/C&#10;2V1fAybikfbDLYYf2ruNjTcNTVaBqjr1/p3VHf/YiNSe3fbGlTvWU9T7P2b8GwAA//8DAFBLAwQU&#10;AAYACAAAACEAhO4Vt94AAAALAQAADwAAAGRycy9kb3ducmV2LnhtbEyPwU7DMAyG70i8Q2Qkbixd&#10;WUtXmk6ABhdOjGlnr8mSiCapmqwrb485wc3W9+v352Yzu55Naow2eAHLRQZM+S5I67WA/efrXQUs&#10;JvQS++CVgG8VYdNeXzVYy3DxH2raJc2oxMcaBZiUhprz2BnlMC7CoDyxUxgdJlpHzeWIFyp3Pc+z&#10;rOQOracLBgf1YlT3tTs7AdtnvdZdhaPZVtLaaT6c3vWbELc389MjsKTm9BeGX31Sh5acjuHsZWS9&#10;gHx1X1KUwKqggRIPRb4EdiRUrEvgbcP//9D+AAAA//8DAFBLAQItABQABgAIAAAAIQC2gziS/gAA&#10;AOEBAAATAAAAAAAAAAAAAAAAAAAAAABbQ29udGVudF9UeXBlc10ueG1sUEsBAi0AFAAGAAgAAAAh&#10;ADj9If/WAAAAlAEAAAsAAAAAAAAAAAAAAAAALwEAAF9yZWxzLy5yZWxzUEsBAi0AFAAGAAgAAAAh&#10;AEroZ6hOAgAAqwQAAA4AAAAAAAAAAAAAAAAALgIAAGRycy9lMm9Eb2MueG1sUEsBAi0AFAAGAAgA&#10;AAAhAITuFbfeAAAACwEAAA8AAAAAAAAAAAAAAAAAqAQAAGRycy9kb3ducmV2LnhtbFBLBQYAAAAA&#10;BAAEAPMAAACzBQAAAAA=&#10;" fillcolor="white [3201]" strokeweight=".5pt">
                <v:textbo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headerReference w:type="even" r:id="rId55"/>
      <w:headerReference w:type="default" r:id="rId56"/>
      <w:footerReference w:type="even" r:id="rId57"/>
      <w:footerReference w:type="default" r:id="rId58"/>
      <w:headerReference w:type="first" r:id="rId59"/>
      <w:footerReference w:type="first" r:id="rId6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2B0" w14:textId="77777777" w:rsidR="000E2204" w:rsidRDefault="000E2204">
      <w:pPr>
        <w:spacing w:after="0" w:line="240" w:lineRule="auto"/>
      </w:pPr>
      <w:r>
        <w:separator/>
      </w:r>
    </w:p>
  </w:endnote>
  <w:endnote w:type="continuationSeparator" w:id="0">
    <w:p w14:paraId="38084480" w14:textId="77777777" w:rsidR="000E2204" w:rsidRDefault="000E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352D9AEC"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A0D45">
      <w:rPr>
        <w:noProof/>
        <w:color w:val="000000"/>
      </w:rPr>
      <w:t>73</w:t>
    </w:r>
    <w:r>
      <w:rPr>
        <w:color w:val="000000"/>
      </w:rPr>
      <w:fldChar w:fldCharType="end"/>
    </w:r>
  </w:p>
  <w:p w14:paraId="26CC0440"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EC699" w14:textId="77777777" w:rsidR="000E2204" w:rsidRDefault="000E2204">
      <w:pPr>
        <w:spacing w:after="0" w:line="240" w:lineRule="auto"/>
      </w:pPr>
      <w:r>
        <w:separator/>
      </w:r>
    </w:p>
  </w:footnote>
  <w:footnote w:type="continuationSeparator" w:id="0">
    <w:p w14:paraId="68378188" w14:textId="77777777" w:rsidR="000E2204" w:rsidRDefault="000E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15B21878" wp14:editId="6C616259">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7"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36"/>
  </w:num>
  <w:num w:numId="3">
    <w:abstractNumId w:val="87"/>
  </w:num>
  <w:num w:numId="4">
    <w:abstractNumId w:val="15"/>
  </w:num>
  <w:num w:numId="5">
    <w:abstractNumId w:val="86"/>
  </w:num>
  <w:num w:numId="6">
    <w:abstractNumId w:val="17"/>
  </w:num>
  <w:num w:numId="7">
    <w:abstractNumId w:val="39"/>
  </w:num>
  <w:num w:numId="8">
    <w:abstractNumId w:val="89"/>
  </w:num>
  <w:num w:numId="9">
    <w:abstractNumId w:val="51"/>
  </w:num>
  <w:num w:numId="10">
    <w:abstractNumId w:val="24"/>
  </w:num>
  <w:num w:numId="11">
    <w:abstractNumId w:val="77"/>
  </w:num>
  <w:num w:numId="12">
    <w:abstractNumId w:val="29"/>
  </w:num>
  <w:num w:numId="13">
    <w:abstractNumId w:val="81"/>
  </w:num>
  <w:num w:numId="14">
    <w:abstractNumId w:val="56"/>
  </w:num>
  <w:num w:numId="15">
    <w:abstractNumId w:val="9"/>
  </w:num>
  <w:num w:numId="16">
    <w:abstractNumId w:val="37"/>
  </w:num>
  <w:num w:numId="17">
    <w:abstractNumId w:val="43"/>
  </w:num>
  <w:num w:numId="18">
    <w:abstractNumId w:val="55"/>
  </w:num>
  <w:num w:numId="19">
    <w:abstractNumId w:val="14"/>
  </w:num>
  <w:num w:numId="20">
    <w:abstractNumId w:val="0"/>
  </w:num>
  <w:num w:numId="21">
    <w:abstractNumId w:val="7"/>
  </w:num>
  <w:num w:numId="22">
    <w:abstractNumId w:val="69"/>
  </w:num>
  <w:num w:numId="23">
    <w:abstractNumId w:val="41"/>
  </w:num>
  <w:num w:numId="24">
    <w:abstractNumId w:val="35"/>
  </w:num>
  <w:num w:numId="25">
    <w:abstractNumId w:val="42"/>
  </w:num>
  <w:num w:numId="26">
    <w:abstractNumId w:val="33"/>
  </w:num>
  <w:num w:numId="27">
    <w:abstractNumId w:val="22"/>
  </w:num>
  <w:num w:numId="28">
    <w:abstractNumId w:val="21"/>
  </w:num>
  <w:num w:numId="29">
    <w:abstractNumId w:val="72"/>
  </w:num>
  <w:num w:numId="30">
    <w:abstractNumId w:val="84"/>
  </w:num>
  <w:num w:numId="31">
    <w:abstractNumId w:val="32"/>
  </w:num>
  <w:num w:numId="32">
    <w:abstractNumId w:val="76"/>
  </w:num>
  <w:num w:numId="33">
    <w:abstractNumId w:val="79"/>
  </w:num>
  <w:num w:numId="34">
    <w:abstractNumId w:val="53"/>
  </w:num>
  <w:num w:numId="35">
    <w:abstractNumId w:val="23"/>
  </w:num>
  <w:num w:numId="36">
    <w:abstractNumId w:val="85"/>
  </w:num>
  <w:num w:numId="37">
    <w:abstractNumId w:val="64"/>
  </w:num>
  <w:num w:numId="38">
    <w:abstractNumId w:val="28"/>
  </w:num>
  <w:num w:numId="39">
    <w:abstractNumId w:val="46"/>
  </w:num>
  <w:num w:numId="40">
    <w:abstractNumId w:val="45"/>
  </w:num>
  <w:num w:numId="41">
    <w:abstractNumId w:val="95"/>
  </w:num>
  <w:num w:numId="42">
    <w:abstractNumId w:val="82"/>
  </w:num>
  <w:num w:numId="43">
    <w:abstractNumId w:val="54"/>
  </w:num>
  <w:num w:numId="44">
    <w:abstractNumId w:val="60"/>
  </w:num>
  <w:num w:numId="45">
    <w:abstractNumId w:val="6"/>
  </w:num>
  <w:num w:numId="46">
    <w:abstractNumId w:val="68"/>
  </w:num>
  <w:num w:numId="47">
    <w:abstractNumId w:val="75"/>
  </w:num>
  <w:num w:numId="48">
    <w:abstractNumId w:val="11"/>
  </w:num>
  <w:num w:numId="49">
    <w:abstractNumId w:val="31"/>
  </w:num>
  <w:num w:numId="50">
    <w:abstractNumId w:val="27"/>
  </w:num>
  <w:num w:numId="51">
    <w:abstractNumId w:val="26"/>
  </w:num>
  <w:num w:numId="52">
    <w:abstractNumId w:val="92"/>
  </w:num>
  <w:num w:numId="53">
    <w:abstractNumId w:val="5"/>
  </w:num>
  <w:num w:numId="54">
    <w:abstractNumId w:val="59"/>
  </w:num>
  <w:num w:numId="55">
    <w:abstractNumId w:val="49"/>
  </w:num>
  <w:num w:numId="56">
    <w:abstractNumId w:val="65"/>
  </w:num>
  <w:num w:numId="57">
    <w:abstractNumId w:val="61"/>
  </w:num>
  <w:num w:numId="58">
    <w:abstractNumId w:val="67"/>
  </w:num>
  <w:num w:numId="59">
    <w:abstractNumId w:val="74"/>
  </w:num>
  <w:num w:numId="60">
    <w:abstractNumId w:val="94"/>
  </w:num>
  <w:num w:numId="61">
    <w:abstractNumId w:val="20"/>
  </w:num>
  <w:num w:numId="62">
    <w:abstractNumId w:val="73"/>
  </w:num>
  <w:num w:numId="63">
    <w:abstractNumId w:val="12"/>
  </w:num>
  <w:num w:numId="64">
    <w:abstractNumId w:val="93"/>
  </w:num>
  <w:num w:numId="65">
    <w:abstractNumId w:val="40"/>
  </w:num>
  <w:num w:numId="66">
    <w:abstractNumId w:val="16"/>
  </w:num>
  <w:num w:numId="67">
    <w:abstractNumId w:val="88"/>
  </w:num>
  <w:num w:numId="68">
    <w:abstractNumId w:val="52"/>
  </w:num>
  <w:num w:numId="69">
    <w:abstractNumId w:val="58"/>
  </w:num>
  <w:num w:numId="70">
    <w:abstractNumId w:val="25"/>
  </w:num>
  <w:num w:numId="71">
    <w:abstractNumId w:val="70"/>
  </w:num>
  <w:num w:numId="72">
    <w:abstractNumId w:val="38"/>
  </w:num>
  <w:num w:numId="73">
    <w:abstractNumId w:val="18"/>
  </w:num>
  <w:num w:numId="74">
    <w:abstractNumId w:val="83"/>
  </w:num>
  <w:num w:numId="75">
    <w:abstractNumId w:val="71"/>
  </w:num>
  <w:num w:numId="76">
    <w:abstractNumId w:val="4"/>
  </w:num>
  <w:num w:numId="77">
    <w:abstractNumId w:val="50"/>
  </w:num>
  <w:num w:numId="78">
    <w:abstractNumId w:val="2"/>
  </w:num>
  <w:num w:numId="79">
    <w:abstractNumId w:val="91"/>
  </w:num>
  <w:num w:numId="80">
    <w:abstractNumId w:val="34"/>
  </w:num>
  <w:num w:numId="81">
    <w:abstractNumId w:val="47"/>
  </w:num>
  <w:num w:numId="82">
    <w:abstractNumId w:val="78"/>
  </w:num>
  <w:num w:numId="83">
    <w:abstractNumId w:val="80"/>
  </w:num>
  <w:num w:numId="84">
    <w:abstractNumId w:val="13"/>
  </w:num>
  <w:num w:numId="85">
    <w:abstractNumId w:val="66"/>
  </w:num>
  <w:num w:numId="86">
    <w:abstractNumId w:val="1"/>
  </w:num>
  <w:num w:numId="87">
    <w:abstractNumId w:val="63"/>
  </w:num>
  <w:num w:numId="88">
    <w:abstractNumId w:val="30"/>
  </w:num>
  <w:num w:numId="89">
    <w:abstractNumId w:val="8"/>
  </w:num>
  <w:num w:numId="90">
    <w:abstractNumId w:val="3"/>
  </w:num>
  <w:num w:numId="91">
    <w:abstractNumId w:val="48"/>
  </w:num>
  <w:num w:numId="92">
    <w:abstractNumId w:val="90"/>
  </w:num>
  <w:num w:numId="93">
    <w:abstractNumId w:val="10"/>
  </w:num>
  <w:num w:numId="94">
    <w:abstractNumId w:val="19"/>
  </w:num>
  <w:num w:numId="95">
    <w:abstractNumId w:val="62"/>
  </w:num>
  <w:num w:numId="96">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7E16"/>
    <w:rsid w:val="000C0C33"/>
    <w:rsid w:val="000E2204"/>
    <w:rsid w:val="00134E2B"/>
    <w:rsid w:val="0017357B"/>
    <w:rsid w:val="001A0208"/>
    <w:rsid w:val="001F6E7C"/>
    <w:rsid w:val="002220F0"/>
    <w:rsid w:val="00320EF1"/>
    <w:rsid w:val="00347C21"/>
    <w:rsid w:val="00360D1E"/>
    <w:rsid w:val="003802CA"/>
    <w:rsid w:val="0038667B"/>
    <w:rsid w:val="003A3030"/>
    <w:rsid w:val="00543FE9"/>
    <w:rsid w:val="00557875"/>
    <w:rsid w:val="005A14AF"/>
    <w:rsid w:val="005D69A3"/>
    <w:rsid w:val="006037FC"/>
    <w:rsid w:val="00624B78"/>
    <w:rsid w:val="006476E2"/>
    <w:rsid w:val="006B01F9"/>
    <w:rsid w:val="006C6C09"/>
    <w:rsid w:val="006D0F7C"/>
    <w:rsid w:val="00704E24"/>
    <w:rsid w:val="007255FA"/>
    <w:rsid w:val="007A2278"/>
    <w:rsid w:val="007B7118"/>
    <w:rsid w:val="007D3849"/>
    <w:rsid w:val="008141FC"/>
    <w:rsid w:val="00831758"/>
    <w:rsid w:val="008771CB"/>
    <w:rsid w:val="00920649"/>
    <w:rsid w:val="009A0D45"/>
    <w:rsid w:val="009B2F32"/>
    <w:rsid w:val="00A02477"/>
    <w:rsid w:val="00AB65EE"/>
    <w:rsid w:val="00B15A6A"/>
    <w:rsid w:val="00C44F00"/>
    <w:rsid w:val="00C52ED5"/>
    <w:rsid w:val="00CA6B5B"/>
    <w:rsid w:val="00CC6EA8"/>
    <w:rsid w:val="00CE65A9"/>
    <w:rsid w:val="00D92116"/>
    <w:rsid w:val="00DE3E2A"/>
    <w:rsid w:val="00E1259F"/>
    <w:rsid w:val="00E739BA"/>
    <w:rsid w:val="00ED37C8"/>
    <w:rsid w:val="00EE7F74"/>
    <w:rsid w:val="00F05BB1"/>
    <w:rsid w:val="00F26281"/>
    <w:rsid w:val="00F45AA7"/>
    <w:rsid w:val="00F958D2"/>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terry@monkchesterroad.newcastle.sch.uk" TargetMode="External"/><Relationship Id="rId18" Type="http://schemas.openxmlformats.org/officeDocument/2006/relationships/hyperlink" Target="mailto:caroline.barnard@newburnmanor-nur.newcastle.sch.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90.wmf"/><Relationship Id="rId50" Type="http://schemas.openxmlformats.org/officeDocument/2006/relationships/image" Target="media/image11.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mailto:concerns@isi.net" TargetMode="External"/><Relationship Id="rId29" Type="http://schemas.openxmlformats.org/officeDocument/2006/relationships/hyperlink" Target="http://trixresources.proceduresonline.com/nat_key/keywords/significant_harm.html" TargetMode="External"/><Relationship Id="rId41" Type="http://schemas.openxmlformats.org/officeDocument/2006/relationships/hyperlink" Target="https://www.newcastle.gov.uk/services/care-and-support/children/keeping-children-safe/report-concern-about-child-or-young-person"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mills@newburnmanor-nur.newcastle.sch.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teaching-online-safety-in-schools" TargetMode="External"/><Relationship Id="rId40" Type="http://schemas.openxmlformats.org/officeDocument/2006/relationships/hyperlink" Target="https://www.kelsi.org.uk/child-protection-and-safeguarding/e-safety" TargetMode="External"/><Relationship Id="rId45" Type="http://schemas.openxmlformats.org/officeDocument/2006/relationships/image" Target="media/image80.wmf"/><Relationship Id="rId53" Type="http://schemas.openxmlformats.org/officeDocument/2006/relationships/image" Target="media/image120.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rances.burtle@ashfield.newcastle.sch.uk"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mailto:help@nspcc.org.uk"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image" Target="media/image100.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misconduct.teacher@education.gov.uk" TargetMode="External"/><Relationship Id="rId31" Type="http://schemas.openxmlformats.org/officeDocument/2006/relationships/hyperlink" Target="http://www.clevernevergoes.org" TargetMode="External"/><Relationship Id="rId44" Type="http://schemas.openxmlformats.org/officeDocument/2006/relationships/image" Target="media/image8.wmf"/><Relationship Id="rId52" Type="http://schemas.openxmlformats.org/officeDocument/2006/relationships/image" Target="media/image1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monkchesterroad.newcastle.sch.uk" TargetMode="External"/><Relationship Id="rId22" Type="http://schemas.openxmlformats.org/officeDocument/2006/relationships/hyperlink" Target="https://www.youtube.com/watch?v=_SzbMEVYiyg&amp;t=101s"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www.actionagainstabduction.org"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0.w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10.wmf"/><Relationship Id="rId3" Type="http://schemas.openxmlformats.org/officeDocument/2006/relationships/styles" Target="styles.xml"/><Relationship Id="rId12" Type="http://schemas.openxmlformats.org/officeDocument/2006/relationships/hyperlink" Target="mailto:janet.howson@monkchesterroad.newcastle.sch.uk" TargetMode="External"/><Relationship Id="rId17" Type="http://schemas.openxmlformats.org/officeDocument/2006/relationships/hyperlink" Target="mailto:admin@ashfield.newcastle.sch.uk" TargetMode="External"/><Relationship Id="rId25" Type="http://schemas.openxmlformats.org/officeDocument/2006/relationships/hyperlink" Target="https://www.youtube.com/watch?v=_SzbMEVYiyg&amp;t=101s" TargetMode="External"/><Relationship Id="rId33" Type="http://schemas.openxmlformats.org/officeDocument/2006/relationships/image" Target="media/image3.png"/><Relationship Id="rId38" Type="http://schemas.openxmlformats.org/officeDocument/2006/relationships/hyperlink" Target="https://assets.publishing.service.gov.uk/government/uploads/system/uploads/attachment_data/file/1136309/Providing_remote_education_non-statutory_guidance_for_schools.pdf" TargetMode="External"/><Relationship Id="rId46" Type="http://schemas.openxmlformats.org/officeDocument/2006/relationships/image" Target="media/image9.wmf"/><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25075</Words>
  <Characters>142933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Mills, Kay</cp:lastModifiedBy>
  <cp:revision>2</cp:revision>
  <cp:lastPrinted>2024-09-12T15:05:00Z</cp:lastPrinted>
  <dcterms:created xsi:type="dcterms:W3CDTF">2025-05-01T11:51:00Z</dcterms:created>
  <dcterms:modified xsi:type="dcterms:W3CDTF">2025-05-01T11:51:00Z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